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3C938D" w14:textId="77777777" w:rsidR="006211C5" w:rsidRDefault="006211C5" w:rsidP="00BC5C28">
      <w:pPr>
        <w:rPr>
          <w:rFonts w:asciiTheme="minorEastAsia" w:hAnsiTheme="minorEastAsia"/>
          <w:sz w:val="24"/>
          <w:szCs w:val="24"/>
        </w:rPr>
      </w:pPr>
      <w:r w:rsidRPr="0086390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36F81" wp14:editId="1C4EF55B">
                <wp:simplePos x="0" y="0"/>
                <wp:positionH relativeFrom="column">
                  <wp:posOffset>3928110</wp:posOffset>
                </wp:positionH>
                <wp:positionV relativeFrom="paragraph">
                  <wp:posOffset>-233680</wp:posOffset>
                </wp:positionV>
                <wp:extent cx="2400300" cy="923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28C01" w14:textId="6BD0BEB1" w:rsidR="00BC5C28" w:rsidRDefault="00CD56F0" w:rsidP="000B25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56F0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3120" w:id="-1784531456"/>
                              </w:rPr>
                              <w:t>厚生</w:t>
                            </w:r>
                            <w:r w:rsidR="00752169" w:rsidRPr="00CD56F0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3120" w:id="-1784531456"/>
                              </w:rPr>
                              <w:t>委員会</w:t>
                            </w:r>
                            <w:r w:rsidR="00BC5C28" w:rsidRPr="00CD56F0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3120" w:id="-1784531456"/>
                              </w:rPr>
                              <w:t>資</w:t>
                            </w:r>
                            <w:r w:rsidR="00BC5C28" w:rsidRPr="00CD56F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120" w:id="-1784531456"/>
                              </w:rPr>
                              <w:t>料</w:t>
                            </w:r>
                          </w:p>
                          <w:p w14:paraId="5CB1B4CA" w14:textId="7A8333DB" w:rsidR="00752169" w:rsidRDefault="00752169" w:rsidP="000B25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AA7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3993600"/>
                              </w:rPr>
                              <w:t>令和</w:t>
                            </w:r>
                            <w:r w:rsidR="00D01AA7" w:rsidRPr="00D01AA7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3993600"/>
                              </w:rPr>
                              <w:t>７</w:t>
                            </w:r>
                            <w:r w:rsidRPr="00D01AA7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3993600"/>
                              </w:rPr>
                              <w:t>年</w:t>
                            </w:r>
                            <w:r w:rsidR="00D01AA7" w:rsidRPr="00D01AA7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3993600"/>
                              </w:rPr>
                              <w:t>５</w:t>
                            </w:r>
                            <w:r w:rsidRPr="00D01AA7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3993600"/>
                              </w:rPr>
                              <w:t>月</w:t>
                            </w:r>
                            <w:r w:rsidR="00D01AA7" w:rsidRPr="00D01AA7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3993600"/>
                              </w:rPr>
                              <w:t>２７</w:t>
                            </w:r>
                            <w:r w:rsidRPr="00D01AA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120" w:id="-1783993600"/>
                              </w:rPr>
                              <w:t>日</w:t>
                            </w:r>
                          </w:p>
                          <w:p w14:paraId="43762A2D" w14:textId="34093022" w:rsidR="00BC5C28" w:rsidRPr="004D54B2" w:rsidRDefault="00CD56F0" w:rsidP="000B25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5CC5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4531454"/>
                              </w:rPr>
                              <w:t>福祉</w:t>
                            </w:r>
                            <w:r w:rsidR="000B2544" w:rsidRPr="009C5CC5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4531454"/>
                              </w:rPr>
                              <w:t>部</w:t>
                            </w:r>
                            <w:r w:rsidRPr="009C5CC5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3120" w:id="-1784531454"/>
                              </w:rPr>
                              <w:t>高齢者福祉</w:t>
                            </w:r>
                            <w:r w:rsidR="00BC5C28" w:rsidRPr="009C5CC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120" w:id="-178453145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36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3pt;margin-top:-18.4pt;width:18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" fillcolor="white [3201]" strokeweight=".5pt">
                <v:textbox>
                  <w:txbxContent>
                    <w:p w14:paraId="00B28C01" w14:textId="6BD0BEB1" w:rsidR="00BC5C28" w:rsidRDefault="00CD56F0" w:rsidP="000B25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D56F0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3120" w:id="-1784531456"/>
                        </w:rPr>
                        <w:t>厚生</w:t>
                      </w:r>
                      <w:r w:rsidR="00752169" w:rsidRPr="00CD56F0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3120" w:id="-1784531456"/>
                        </w:rPr>
                        <w:t>委員会</w:t>
                      </w:r>
                      <w:r w:rsidR="00BC5C28" w:rsidRPr="00CD56F0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3120" w:id="-1784531456"/>
                        </w:rPr>
                        <w:t>資</w:t>
                      </w:r>
                      <w:r w:rsidR="00BC5C28" w:rsidRPr="00CD56F0">
                        <w:rPr>
                          <w:rFonts w:hint="eastAsia"/>
                          <w:kern w:val="0"/>
                          <w:sz w:val="24"/>
                          <w:szCs w:val="24"/>
                          <w:fitText w:val="3120" w:id="-1784531456"/>
                        </w:rPr>
                        <w:t>料</w:t>
                      </w:r>
                    </w:p>
                    <w:p w14:paraId="5CB1B4CA" w14:textId="7A8333DB" w:rsidR="00752169" w:rsidRDefault="00752169" w:rsidP="000B25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AA7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3993600"/>
                        </w:rPr>
                        <w:t>令和</w:t>
                      </w:r>
                      <w:r w:rsidR="00D01AA7" w:rsidRPr="00D01AA7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3993600"/>
                        </w:rPr>
                        <w:t>７</w:t>
                      </w:r>
                      <w:r w:rsidRPr="00D01AA7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3993600"/>
                        </w:rPr>
                        <w:t>年</w:t>
                      </w:r>
                      <w:r w:rsidR="00D01AA7" w:rsidRPr="00D01AA7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3993600"/>
                        </w:rPr>
                        <w:t>５</w:t>
                      </w:r>
                      <w:r w:rsidRPr="00D01AA7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3993600"/>
                        </w:rPr>
                        <w:t>月</w:t>
                      </w:r>
                      <w:r w:rsidR="00D01AA7" w:rsidRPr="00D01AA7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3993600"/>
                        </w:rPr>
                        <w:t>２７</w:t>
                      </w:r>
                      <w:r w:rsidRPr="00D01AA7">
                        <w:rPr>
                          <w:rFonts w:hint="eastAsia"/>
                          <w:kern w:val="0"/>
                          <w:sz w:val="24"/>
                          <w:szCs w:val="24"/>
                          <w:fitText w:val="3120" w:id="-1783993600"/>
                        </w:rPr>
                        <w:t>日</w:t>
                      </w:r>
                    </w:p>
                    <w:p w14:paraId="43762A2D" w14:textId="34093022" w:rsidR="00BC5C28" w:rsidRPr="004D54B2" w:rsidRDefault="00CD56F0" w:rsidP="000B25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C5CC5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4531454"/>
                        </w:rPr>
                        <w:t>福祉</w:t>
                      </w:r>
                      <w:r w:rsidR="000B2544" w:rsidRPr="009C5CC5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4531454"/>
                        </w:rPr>
                        <w:t>部</w:t>
                      </w:r>
                      <w:r w:rsidRPr="009C5CC5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3120" w:id="-1784531454"/>
                        </w:rPr>
                        <w:t>高齢者福祉</w:t>
                      </w:r>
                      <w:r w:rsidR="00BC5C28" w:rsidRPr="009C5CC5">
                        <w:rPr>
                          <w:rFonts w:hint="eastAsia"/>
                          <w:kern w:val="0"/>
                          <w:sz w:val="24"/>
                          <w:szCs w:val="24"/>
                          <w:fitText w:val="3120" w:id="-178453145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14:paraId="77F56FD8" w14:textId="2CCFF7B2" w:rsidR="00BC5C28" w:rsidRPr="006D611E" w:rsidRDefault="00B917E6" w:rsidP="00BC5C28">
      <w:pPr>
        <w:rPr>
          <w:rFonts w:asciiTheme="majorEastAsia" w:eastAsiaTheme="majorEastAsia" w:hAnsiTheme="majorEastAsia"/>
          <w:b/>
          <w:sz w:val="24"/>
          <w:szCs w:val="24"/>
        </w:rPr>
      </w:pPr>
      <w:r w:rsidRPr="006D611E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4F1CFE">
        <w:rPr>
          <w:rFonts w:asciiTheme="majorEastAsia" w:eastAsiaTheme="majorEastAsia" w:hAnsiTheme="majorEastAsia" w:hint="eastAsia"/>
          <w:b/>
          <w:sz w:val="24"/>
          <w:szCs w:val="24"/>
        </w:rPr>
        <w:t>６７</w:t>
      </w:r>
      <w:r w:rsidR="00F84C36" w:rsidRPr="006D611E">
        <w:rPr>
          <w:rFonts w:asciiTheme="majorEastAsia" w:eastAsiaTheme="majorEastAsia" w:hAnsiTheme="majorEastAsia" w:hint="eastAsia"/>
          <w:b/>
          <w:sz w:val="24"/>
          <w:szCs w:val="24"/>
        </w:rPr>
        <w:t xml:space="preserve">号議案　</w:t>
      </w:r>
    </w:p>
    <w:p w14:paraId="1DD0B9B1" w14:textId="77777777" w:rsidR="00752169" w:rsidRPr="00863903" w:rsidRDefault="00752169" w:rsidP="006162F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B707777" w14:textId="77777777" w:rsidR="00F13F95" w:rsidRPr="00863903" w:rsidRDefault="00F13F95" w:rsidP="006162F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4A40AF6" w14:textId="77777777" w:rsidR="00F13F95" w:rsidRPr="00863903" w:rsidRDefault="00F13F95" w:rsidP="006162F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A3D5FC7" w14:textId="2E0C9259" w:rsidR="004D30D4" w:rsidRPr="00FE4D3B" w:rsidRDefault="004F1CFE" w:rsidP="004D30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第６７</w:t>
      </w:r>
      <w:r w:rsidR="00D01AA7" w:rsidRPr="00FE4D3B">
        <w:rPr>
          <w:rFonts w:ascii="ＭＳ ゴシック" w:eastAsia="ＭＳ ゴシック" w:hAnsi="ＭＳ ゴシック" w:hint="eastAsia"/>
          <w:b/>
          <w:sz w:val="24"/>
          <w:szCs w:val="24"/>
        </w:rPr>
        <w:t>号議案　令和７年度品川区一般会計補正予算</w:t>
      </w:r>
    </w:p>
    <w:p w14:paraId="49EABD70" w14:textId="04FC1FA9" w:rsidR="00CD56F0" w:rsidRPr="00FE4D3B" w:rsidRDefault="00FE4D3B" w:rsidP="00CD56F0">
      <w:pPr>
        <w:jc w:val="center"/>
        <w:rPr>
          <w:rFonts w:ascii="Book Antiqua" w:eastAsia="ＭＳ Ｐゴシック" w:hAnsi="Book Antiqu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D01AA7" w:rsidRPr="00FE4D3B">
        <w:rPr>
          <w:rFonts w:ascii="ＭＳ Ｐゴシック" w:eastAsia="ＭＳ Ｐゴシック" w:hAnsi="ＭＳ Ｐゴシック" w:hint="eastAsia"/>
          <w:b/>
          <w:sz w:val="24"/>
          <w:szCs w:val="24"/>
        </w:rPr>
        <w:t>高齢者</w:t>
      </w:r>
      <w:r w:rsidR="004C1212" w:rsidRPr="00FE4D3B">
        <w:rPr>
          <w:rFonts w:ascii="ＭＳ Ｐゴシック" w:eastAsia="ＭＳ Ｐゴシック" w:hAnsi="ＭＳ Ｐゴシック" w:hint="eastAsia"/>
          <w:b/>
          <w:sz w:val="24"/>
          <w:szCs w:val="24"/>
        </w:rPr>
        <w:t>熱中症</w:t>
      </w:r>
      <w:r w:rsidR="00D01AA7" w:rsidRPr="00FE4D3B">
        <w:rPr>
          <w:rFonts w:ascii="ＭＳ Ｐゴシック" w:eastAsia="ＭＳ Ｐゴシック" w:hAnsi="ＭＳ Ｐゴシック" w:hint="eastAsia"/>
          <w:b/>
          <w:sz w:val="24"/>
          <w:szCs w:val="24"/>
        </w:rPr>
        <w:t>見守り</w:t>
      </w:r>
      <w:r w:rsidR="004C1212">
        <w:rPr>
          <w:rFonts w:ascii="ＭＳ Ｐゴシック" w:eastAsia="ＭＳ Ｐゴシック" w:hAnsi="ＭＳ Ｐゴシック" w:hint="eastAsia"/>
          <w:b/>
          <w:sz w:val="24"/>
          <w:szCs w:val="24"/>
        </w:rPr>
        <w:t>宅配</w:t>
      </w:r>
      <w:r w:rsidR="00D01AA7" w:rsidRPr="00FE4D3B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120951AA" w14:textId="77777777" w:rsidR="00CD56F0" w:rsidRPr="004C1212" w:rsidRDefault="00CD56F0" w:rsidP="004D30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CFD98CB" w14:textId="3F397F93" w:rsidR="00752169" w:rsidRPr="00192A6B" w:rsidRDefault="00A20419" w:rsidP="00A2041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92A6B"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="00540703" w:rsidRPr="00192A6B">
        <w:rPr>
          <w:rFonts w:ascii="ＭＳ ゴシック" w:eastAsia="ＭＳ ゴシック" w:hAnsi="ＭＳ ゴシック" w:hint="eastAsia"/>
          <w:b/>
          <w:sz w:val="24"/>
          <w:szCs w:val="24"/>
        </w:rPr>
        <w:t>背景・</w:t>
      </w:r>
      <w:r w:rsidR="00A51218" w:rsidRPr="00192A6B">
        <w:rPr>
          <w:rFonts w:ascii="ＭＳ ゴシック" w:eastAsia="ＭＳ ゴシック" w:hAnsi="ＭＳ ゴシック" w:hint="eastAsia"/>
          <w:b/>
          <w:sz w:val="24"/>
          <w:szCs w:val="24"/>
        </w:rPr>
        <w:t>目的</w:t>
      </w:r>
    </w:p>
    <w:p w14:paraId="647063AC" w14:textId="77777777" w:rsidR="00FD381F" w:rsidRPr="00192A6B" w:rsidRDefault="009C36DD" w:rsidP="00FD381F">
      <w:pPr>
        <w:ind w:leftChars="202" w:left="424"/>
        <w:rPr>
          <w:rFonts w:asciiTheme="minorEastAsia" w:hAnsiTheme="minorEastAsia"/>
          <w:sz w:val="24"/>
        </w:rPr>
      </w:pPr>
      <w:r w:rsidRPr="00192A6B">
        <w:rPr>
          <w:rFonts w:asciiTheme="minorEastAsia" w:hAnsiTheme="minorEastAsia" w:hint="eastAsia"/>
          <w:sz w:val="24"/>
        </w:rPr>
        <w:t>令和7年</w:t>
      </w:r>
      <w:r w:rsidR="005E562B" w:rsidRPr="00192A6B">
        <w:rPr>
          <w:rFonts w:asciiTheme="minorEastAsia" w:hAnsiTheme="minorEastAsia" w:hint="eastAsia"/>
          <w:sz w:val="24"/>
        </w:rPr>
        <w:t>２月末頃には気象庁が今夏も猛暑と発表しており、暑さによる身体的負担や</w:t>
      </w:r>
    </w:p>
    <w:p w14:paraId="7CE77596" w14:textId="4AD4E560" w:rsidR="00994358" w:rsidRPr="00192A6B" w:rsidRDefault="005E562B" w:rsidP="00FD381F">
      <w:pPr>
        <w:ind w:leftChars="100" w:left="210"/>
        <w:rPr>
          <w:rFonts w:asciiTheme="minorEastAsia" w:hAnsiTheme="minorEastAsia"/>
          <w:sz w:val="24"/>
        </w:rPr>
      </w:pPr>
      <w:r w:rsidRPr="00192A6B">
        <w:rPr>
          <w:rFonts w:asciiTheme="minorEastAsia" w:hAnsiTheme="minorEastAsia" w:hint="eastAsia"/>
          <w:sz w:val="24"/>
        </w:rPr>
        <w:t>熱中症による救急搬送の増加が想定される。</w:t>
      </w:r>
      <w:r w:rsidR="006D1C9A" w:rsidRPr="00192A6B">
        <w:rPr>
          <w:rFonts w:asciiTheme="minorEastAsia" w:hAnsiTheme="minorEastAsia" w:hint="eastAsia"/>
          <w:sz w:val="24"/>
        </w:rPr>
        <w:t>厚生労働省の統計では、全国における６５歳以上高齢者の熱中症による死亡数は、８０％を超える状況にある。また、</w:t>
      </w:r>
      <w:r w:rsidR="00540703" w:rsidRPr="00192A6B">
        <w:rPr>
          <w:rFonts w:asciiTheme="minorEastAsia" w:hAnsiTheme="minorEastAsia" w:hint="eastAsia"/>
          <w:sz w:val="24"/>
        </w:rPr>
        <w:t>都内の救急搬送人員の過去最多は令和６年の７，９９３人で、そのうち７５歳以上の割合は４１．６％</w:t>
      </w:r>
      <w:r w:rsidR="00994358" w:rsidRPr="00192A6B">
        <w:rPr>
          <w:rFonts w:asciiTheme="minorEastAsia" w:hAnsiTheme="minorEastAsia" w:hint="eastAsia"/>
          <w:sz w:val="24"/>
        </w:rPr>
        <w:t>となっている。</w:t>
      </w:r>
    </w:p>
    <w:p w14:paraId="2AAFEADE" w14:textId="77777777" w:rsidR="00A20419" w:rsidRDefault="00A20419" w:rsidP="00FD381F">
      <w:pPr>
        <w:ind w:firstLineChars="200" w:firstLine="480"/>
        <w:rPr>
          <w:rFonts w:asciiTheme="minorEastAsia" w:hAnsiTheme="minorEastAsia"/>
          <w:sz w:val="24"/>
        </w:rPr>
      </w:pPr>
      <w:r w:rsidRPr="00192A6B">
        <w:rPr>
          <w:rFonts w:asciiTheme="minorEastAsia" w:hAnsiTheme="minorEastAsia" w:hint="eastAsia"/>
          <w:sz w:val="24"/>
        </w:rPr>
        <w:t>さらに、</w:t>
      </w:r>
      <w:r w:rsidR="005E603C" w:rsidRPr="00192A6B">
        <w:rPr>
          <w:rFonts w:asciiTheme="minorEastAsia" w:hAnsiTheme="minorEastAsia" w:hint="eastAsia"/>
          <w:sz w:val="24"/>
        </w:rPr>
        <w:t>エネルギー価格の高騰によるエアコンの使用控えなども懸念される</w:t>
      </w:r>
      <w:r w:rsidRPr="00192A6B">
        <w:rPr>
          <w:rFonts w:asciiTheme="minorEastAsia" w:hAnsiTheme="minorEastAsia" w:hint="eastAsia"/>
          <w:sz w:val="24"/>
        </w:rPr>
        <w:t>ため</w:t>
      </w:r>
      <w:r>
        <w:rPr>
          <w:rFonts w:asciiTheme="minorEastAsia" w:hAnsiTheme="minorEastAsia" w:hint="eastAsia"/>
          <w:sz w:val="24"/>
        </w:rPr>
        <w:t>、</w:t>
      </w:r>
      <w:r w:rsidR="00994358">
        <w:rPr>
          <w:rFonts w:asciiTheme="minorEastAsia" w:hAnsiTheme="minorEastAsia" w:hint="eastAsia"/>
          <w:sz w:val="24"/>
        </w:rPr>
        <w:t>熱</w:t>
      </w:r>
    </w:p>
    <w:p w14:paraId="678CE0C4" w14:textId="322D880B" w:rsidR="009C36DD" w:rsidRDefault="00994358" w:rsidP="00FD381F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中症リスクの高い</w:t>
      </w:r>
      <w:r w:rsidR="00727CBA">
        <w:rPr>
          <w:rFonts w:asciiTheme="minorEastAsia" w:hAnsiTheme="minorEastAsia" w:hint="eastAsia"/>
          <w:sz w:val="24"/>
          <w:szCs w:val="24"/>
        </w:rPr>
        <w:t>７５</w:t>
      </w:r>
      <w:r w:rsidRPr="006D1C9A">
        <w:rPr>
          <w:rFonts w:asciiTheme="minorEastAsia" w:hAnsiTheme="minorEastAsia" w:hint="eastAsia"/>
          <w:sz w:val="24"/>
          <w:szCs w:val="24"/>
        </w:rPr>
        <w:t>歳以上の高齢者のいる世帯</w:t>
      </w:r>
      <w:r>
        <w:rPr>
          <w:rFonts w:asciiTheme="minorEastAsia" w:hAnsiTheme="minorEastAsia" w:hint="eastAsia"/>
          <w:sz w:val="24"/>
          <w:szCs w:val="24"/>
        </w:rPr>
        <w:t>を対象に、</w:t>
      </w:r>
      <w:r w:rsidR="00A20419" w:rsidRPr="005E603C">
        <w:rPr>
          <w:rFonts w:asciiTheme="minorEastAsia" w:hAnsiTheme="minorEastAsia" w:hint="eastAsia"/>
          <w:sz w:val="24"/>
        </w:rPr>
        <w:t>熱中症予防および物価高騰対策の両面から、</w:t>
      </w:r>
      <w:r w:rsidR="005E603C" w:rsidRPr="005E603C">
        <w:rPr>
          <w:rFonts w:asciiTheme="minorEastAsia" w:hAnsiTheme="minorEastAsia" w:hint="eastAsia"/>
          <w:sz w:val="24"/>
        </w:rPr>
        <w:t>区として飲料配布による高齢者の見守り支援を実施する</w:t>
      </w:r>
      <w:r>
        <w:rPr>
          <w:rFonts w:asciiTheme="minorEastAsia" w:hAnsiTheme="minorEastAsia" w:hint="eastAsia"/>
          <w:sz w:val="24"/>
        </w:rPr>
        <w:t>。</w:t>
      </w:r>
    </w:p>
    <w:p w14:paraId="6F6FA18D" w14:textId="77777777" w:rsidR="00145156" w:rsidRDefault="00145156" w:rsidP="00A204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9A8F895" w14:textId="6FA38699" w:rsidR="00752169" w:rsidRPr="00A20419" w:rsidRDefault="00A20419" w:rsidP="00A20419">
      <w:pPr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２．対象者</w:t>
      </w:r>
    </w:p>
    <w:p w14:paraId="50EFB90C" w14:textId="311C4EDD" w:rsidR="00FD381F" w:rsidRDefault="00FD381F" w:rsidP="00FD381F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７５歳以上の高齢者がいる世帯</w:t>
      </w:r>
      <w:r w:rsidR="004C1212">
        <w:rPr>
          <w:rFonts w:asciiTheme="minorEastAsia" w:hAnsiTheme="minorEastAsia" w:hint="eastAsia"/>
          <w:sz w:val="24"/>
          <w:szCs w:val="24"/>
        </w:rPr>
        <w:t>（約３６，６００世帯）</w:t>
      </w:r>
    </w:p>
    <w:p w14:paraId="0D9E1C5A" w14:textId="77777777" w:rsidR="00145156" w:rsidRDefault="00145156" w:rsidP="00FD381F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1CE9776" w14:textId="289595BC" w:rsidR="00FD381F" w:rsidRPr="00A20419" w:rsidRDefault="00FD381F" w:rsidP="00FD381F">
      <w:pPr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３．事業内容</w:t>
      </w:r>
    </w:p>
    <w:p w14:paraId="7692DE04" w14:textId="77777777" w:rsidR="00E45D06" w:rsidRDefault="008E37FB" w:rsidP="00FD381F">
      <w:pPr>
        <w:ind w:leftChars="200" w:left="420"/>
        <w:rPr>
          <w:rFonts w:asciiTheme="minorEastAsia" w:hAnsiTheme="minorEastAsia"/>
          <w:sz w:val="24"/>
          <w:szCs w:val="24"/>
        </w:rPr>
      </w:pPr>
      <w:r w:rsidRPr="008E37FB">
        <w:rPr>
          <w:rFonts w:asciiTheme="minorEastAsia" w:hAnsiTheme="minorEastAsia" w:hint="eastAsia"/>
          <w:sz w:val="24"/>
          <w:szCs w:val="24"/>
        </w:rPr>
        <w:t>飲料を２回にわけて配送し、配送時にアンケートを実施する。アンケートは電子にて行</w:t>
      </w:r>
    </w:p>
    <w:p w14:paraId="6D8BA6D2" w14:textId="5395D8AF" w:rsidR="005E562B" w:rsidRDefault="008E37FB" w:rsidP="00E45D06">
      <w:pPr>
        <w:ind w:leftChars="100" w:left="210"/>
        <w:rPr>
          <w:rFonts w:asciiTheme="minorEastAsia" w:hAnsiTheme="minorEastAsia"/>
          <w:sz w:val="24"/>
          <w:szCs w:val="24"/>
        </w:rPr>
      </w:pPr>
      <w:r w:rsidRPr="008E37FB">
        <w:rPr>
          <w:rFonts w:asciiTheme="minorEastAsia" w:hAnsiTheme="minorEastAsia" w:hint="eastAsia"/>
          <w:sz w:val="24"/>
          <w:szCs w:val="24"/>
        </w:rPr>
        <w:t>い、配送時に事業者が高齢者の回答をサポートする。不在の場合、再配達を依頼した世帯にのみ再送する。また、配達時には詐欺防止のため身分証等、身分を明示できるものを携帯し配達を行う。アンケート結果</w:t>
      </w:r>
      <w:r w:rsidR="00E45D06">
        <w:rPr>
          <w:rFonts w:asciiTheme="minorEastAsia" w:hAnsiTheme="minorEastAsia" w:hint="eastAsia"/>
          <w:sz w:val="24"/>
          <w:szCs w:val="24"/>
        </w:rPr>
        <w:t>は</w:t>
      </w:r>
      <w:r w:rsidRPr="008E37FB">
        <w:rPr>
          <w:rFonts w:asciiTheme="minorEastAsia" w:hAnsiTheme="minorEastAsia" w:hint="eastAsia"/>
          <w:sz w:val="24"/>
          <w:szCs w:val="24"/>
        </w:rPr>
        <w:t>事業者が集計し、区に提供する。区は</w:t>
      </w:r>
      <w:r w:rsidR="00E45D06">
        <w:rPr>
          <w:rFonts w:asciiTheme="minorEastAsia" w:hAnsiTheme="minorEastAsia" w:hint="eastAsia"/>
          <w:sz w:val="24"/>
          <w:szCs w:val="24"/>
        </w:rPr>
        <w:t>アンケート分析の結果、</w:t>
      </w:r>
      <w:r w:rsidRPr="008E37FB">
        <w:rPr>
          <w:rFonts w:asciiTheme="minorEastAsia" w:hAnsiTheme="minorEastAsia" w:hint="eastAsia"/>
          <w:sz w:val="24"/>
          <w:szCs w:val="24"/>
        </w:rPr>
        <w:t>継続的な支援が必要と判断した</w:t>
      </w:r>
      <w:r w:rsidR="00E45D06">
        <w:rPr>
          <w:rFonts w:asciiTheme="minorEastAsia" w:hAnsiTheme="minorEastAsia" w:hint="eastAsia"/>
          <w:sz w:val="24"/>
          <w:szCs w:val="24"/>
        </w:rPr>
        <w:t>方</w:t>
      </w:r>
      <w:r w:rsidRPr="008E37FB">
        <w:rPr>
          <w:rFonts w:asciiTheme="minorEastAsia" w:hAnsiTheme="minorEastAsia" w:hint="eastAsia"/>
          <w:sz w:val="24"/>
          <w:szCs w:val="24"/>
        </w:rPr>
        <w:t>を関係機関へ情報提供し、連携をとりながら</w:t>
      </w:r>
      <w:r w:rsidR="00E45D06">
        <w:rPr>
          <w:rFonts w:asciiTheme="minorEastAsia" w:hAnsiTheme="minorEastAsia" w:hint="eastAsia"/>
          <w:sz w:val="24"/>
          <w:szCs w:val="24"/>
        </w:rPr>
        <w:t>事後も</w:t>
      </w:r>
      <w:r w:rsidRPr="008E37FB">
        <w:rPr>
          <w:rFonts w:asciiTheme="minorEastAsia" w:hAnsiTheme="minorEastAsia" w:hint="eastAsia"/>
          <w:sz w:val="24"/>
          <w:szCs w:val="24"/>
        </w:rPr>
        <w:t>見守り支援を行</w:t>
      </w:r>
      <w:r w:rsidR="00E45D06">
        <w:rPr>
          <w:rFonts w:asciiTheme="minorEastAsia" w:hAnsiTheme="minorEastAsia" w:hint="eastAsia"/>
          <w:sz w:val="24"/>
          <w:szCs w:val="24"/>
        </w:rPr>
        <w:t>っていく</w:t>
      </w:r>
      <w:r w:rsidRPr="008E37FB">
        <w:rPr>
          <w:rFonts w:asciiTheme="minorEastAsia" w:hAnsiTheme="minorEastAsia" w:hint="eastAsia"/>
          <w:sz w:val="24"/>
          <w:szCs w:val="24"/>
        </w:rPr>
        <w:t>。</w:t>
      </w:r>
    </w:p>
    <w:p w14:paraId="5437C451" w14:textId="77777777" w:rsidR="007A48B2" w:rsidRDefault="007A48B2" w:rsidP="00E45D0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ED1CC96" w14:textId="0F79F1A3" w:rsidR="00E45D06" w:rsidRPr="00A20419" w:rsidRDefault="00E45D06" w:rsidP="00E45D06">
      <w:pPr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４．配送品</w:t>
      </w:r>
    </w:p>
    <w:p w14:paraId="2B097811" w14:textId="58ABDB8A" w:rsidR="00994358" w:rsidRPr="00145156" w:rsidRDefault="00E45D06" w:rsidP="00994358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145156">
        <w:rPr>
          <w:rFonts w:asciiTheme="minorEastAsia" w:hAnsiTheme="minorEastAsia" w:hint="eastAsia"/>
          <w:sz w:val="24"/>
          <w:szCs w:val="24"/>
        </w:rPr>
        <w:t>４，０００</w:t>
      </w:r>
      <w:r w:rsidR="00145156" w:rsidRPr="00145156">
        <w:rPr>
          <w:rFonts w:asciiTheme="minorEastAsia" w:hAnsiTheme="minorEastAsia" w:hint="eastAsia"/>
          <w:sz w:val="24"/>
          <w:szCs w:val="24"/>
        </w:rPr>
        <w:t>円相当のスポーツドリンクなどの飲料水</w:t>
      </w:r>
    </w:p>
    <w:p w14:paraId="33E784D4" w14:textId="77777777" w:rsidR="007A48B2" w:rsidRDefault="007A48B2" w:rsidP="0014515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A219467" w14:textId="7A7349EA" w:rsidR="00145156" w:rsidRPr="00A20419" w:rsidRDefault="00145156" w:rsidP="00145156">
      <w:pPr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５．周知方法</w:t>
      </w:r>
    </w:p>
    <w:p w14:paraId="402582BF" w14:textId="77777777" w:rsidR="005743A6" w:rsidRDefault="00145156" w:rsidP="005743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広報紙、区ホームページ等での周知のほか、支え愛・ほっとステーショ</w:t>
      </w:r>
      <w:r w:rsidR="005743A6">
        <w:rPr>
          <w:rFonts w:hint="eastAsia"/>
          <w:sz w:val="24"/>
          <w:szCs w:val="24"/>
        </w:rPr>
        <w:t>ンや在宅介護</w:t>
      </w:r>
    </w:p>
    <w:p w14:paraId="05B0B59C" w14:textId="36C7B960" w:rsidR="00994358" w:rsidRDefault="005743A6" w:rsidP="005743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支援センター、</w:t>
      </w:r>
      <w:r w:rsidR="00D64F27">
        <w:rPr>
          <w:rFonts w:hint="eastAsia"/>
          <w:sz w:val="24"/>
          <w:szCs w:val="24"/>
        </w:rPr>
        <w:t>シルバーセンター</w:t>
      </w:r>
      <w:r>
        <w:rPr>
          <w:rFonts w:hint="eastAsia"/>
          <w:sz w:val="24"/>
          <w:szCs w:val="24"/>
        </w:rPr>
        <w:t>等</w:t>
      </w:r>
      <w:r w:rsidR="00D64F27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周知</w:t>
      </w:r>
      <w:r w:rsidR="00D64F27">
        <w:rPr>
          <w:rFonts w:hint="eastAsia"/>
          <w:sz w:val="24"/>
          <w:szCs w:val="24"/>
        </w:rPr>
        <w:t>を行う。</w:t>
      </w:r>
    </w:p>
    <w:p w14:paraId="797D1C5A" w14:textId="77777777" w:rsidR="007A48B2" w:rsidRPr="005743A6" w:rsidRDefault="007A48B2" w:rsidP="007A48B2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91BAA56" w14:textId="3C829AE5" w:rsidR="004A5599" w:rsidRPr="007A48B2" w:rsidRDefault="007A48B2" w:rsidP="007A48B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６．</w:t>
      </w:r>
      <w:r w:rsidR="004A5599" w:rsidRPr="007A48B2">
        <w:rPr>
          <w:rFonts w:ascii="ＭＳ ゴシック" w:eastAsia="ＭＳ ゴシック" w:hAnsi="ＭＳ ゴシック" w:hint="eastAsia"/>
          <w:b/>
          <w:sz w:val="24"/>
          <w:szCs w:val="24"/>
        </w:rPr>
        <w:t>今後の予定</w:t>
      </w:r>
    </w:p>
    <w:p w14:paraId="2DCA6428" w14:textId="4D365D26" w:rsidR="00095ACF" w:rsidRDefault="00D01AA7" w:rsidP="0031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</w:t>
      </w:r>
      <w:r w:rsidR="00095ACF">
        <w:rPr>
          <w:rFonts w:hint="eastAsia"/>
          <w:sz w:val="24"/>
          <w:szCs w:val="24"/>
        </w:rPr>
        <w:t>月</w:t>
      </w:r>
      <w:r w:rsidR="007A48B2">
        <w:rPr>
          <w:rFonts w:hint="eastAsia"/>
          <w:sz w:val="24"/>
          <w:szCs w:val="24"/>
        </w:rPr>
        <w:t>中旬</w:t>
      </w:r>
      <w:r w:rsidR="00095ACF">
        <w:rPr>
          <w:rFonts w:hint="eastAsia"/>
          <w:sz w:val="24"/>
          <w:szCs w:val="24"/>
        </w:rPr>
        <w:t xml:space="preserve">　</w:t>
      </w:r>
      <w:r w:rsidR="007A48B2">
        <w:rPr>
          <w:rFonts w:hint="eastAsia"/>
          <w:sz w:val="24"/>
          <w:szCs w:val="24"/>
        </w:rPr>
        <w:t xml:space="preserve">　</w:t>
      </w:r>
      <w:r w:rsidR="005E562B" w:rsidRPr="005E562B">
        <w:rPr>
          <w:rFonts w:hint="eastAsia"/>
          <w:sz w:val="24"/>
          <w:szCs w:val="24"/>
        </w:rPr>
        <w:t>事業者選定</w:t>
      </w:r>
      <w:r w:rsidR="008E37FB">
        <w:rPr>
          <w:rFonts w:hint="eastAsia"/>
          <w:sz w:val="24"/>
          <w:szCs w:val="24"/>
        </w:rPr>
        <w:t>（</w:t>
      </w:r>
      <w:r w:rsidR="008E37FB" w:rsidRPr="008E37FB">
        <w:rPr>
          <w:rFonts w:hint="eastAsia"/>
          <w:sz w:val="24"/>
          <w:szCs w:val="24"/>
        </w:rPr>
        <w:t>簡易型プロポーザル方式にて選定</w:t>
      </w:r>
      <w:r w:rsidR="008E37FB">
        <w:rPr>
          <w:rFonts w:hint="eastAsia"/>
          <w:sz w:val="24"/>
          <w:szCs w:val="24"/>
        </w:rPr>
        <w:t>）</w:t>
      </w:r>
    </w:p>
    <w:p w14:paraId="6D919059" w14:textId="42658F47" w:rsidR="007A48B2" w:rsidRDefault="007A48B2" w:rsidP="0031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01AA7">
        <w:rPr>
          <w:rFonts w:hint="eastAsia"/>
          <w:sz w:val="24"/>
          <w:szCs w:val="24"/>
        </w:rPr>
        <w:t>８</w:t>
      </w:r>
      <w:r w:rsidR="00095AC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上旬～</w:t>
      </w:r>
      <w:r w:rsidR="00095ACF">
        <w:rPr>
          <w:rFonts w:hint="eastAsia"/>
          <w:sz w:val="24"/>
          <w:szCs w:val="24"/>
        </w:rPr>
        <w:t xml:space="preserve">　</w:t>
      </w:r>
      <w:r w:rsidR="005E562B" w:rsidRPr="005E562B">
        <w:rPr>
          <w:rFonts w:hint="eastAsia"/>
          <w:sz w:val="24"/>
          <w:szCs w:val="24"/>
        </w:rPr>
        <w:t>第１回目飲料発送・アンケート</w:t>
      </w:r>
      <w:r>
        <w:rPr>
          <w:rFonts w:hint="eastAsia"/>
          <w:sz w:val="24"/>
          <w:szCs w:val="24"/>
        </w:rPr>
        <w:t>実施</w:t>
      </w:r>
    </w:p>
    <w:p w14:paraId="61277C5D" w14:textId="2D278FA1" w:rsidR="007A48B2" w:rsidRDefault="00D01AA7" w:rsidP="0031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９月</w:t>
      </w:r>
      <w:r w:rsidR="007A48B2">
        <w:rPr>
          <w:rFonts w:hint="eastAsia"/>
          <w:sz w:val="24"/>
          <w:szCs w:val="24"/>
        </w:rPr>
        <w:t>上旬～</w:t>
      </w:r>
      <w:r>
        <w:rPr>
          <w:rFonts w:hint="eastAsia"/>
          <w:sz w:val="24"/>
          <w:szCs w:val="24"/>
        </w:rPr>
        <w:t xml:space="preserve">　</w:t>
      </w:r>
      <w:r w:rsidR="005E562B" w:rsidRPr="005E562B">
        <w:rPr>
          <w:rFonts w:hint="eastAsia"/>
          <w:sz w:val="24"/>
          <w:szCs w:val="24"/>
        </w:rPr>
        <w:t>第２回目飲料発送・アンケート</w:t>
      </w:r>
      <w:r w:rsidR="007A48B2">
        <w:rPr>
          <w:rFonts w:hint="eastAsia"/>
          <w:sz w:val="24"/>
          <w:szCs w:val="24"/>
        </w:rPr>
        <w:t>実施</w:t>
      </w:r>
    </w:p>
    <w:sectPr w:rsidR="007A48B2" w:rsidSect="001E2CA4">
      <w:pgSz w:w="11907" w:h="16840" w:code="9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4DB3" w14:textId="77777777" w:rsidR="00546DE7" w:rsidRDefault="00546DE7" w:rsidP="008225C6">
      <w:r>
        <w:separator/>
      </w:r>
    </w:p>
  </w:endnote>
  <w:endnote w:type="continuationSeparator" w:id="0">
    <w:p w14:paraId="1FF1F496" w14:textId="77777777" w:rsidR="00546DE7" w:rsidRDefault="00546DE7" w:rsidP="0082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226A" w14:textId="77777777" w:rsidR="00546DE7" w:rsidRDefault="00546DE7" w:rsidP="008225C6">
      <w:r>
        <w:separator/>
      </w:r>
    </w:p>
  </w:footnote>
  <w:footnote w:type="continuationSeparator" w:id="0">
    <w:p w14:paraId="31C4E6AB" w14:textId="77777777" w:rsidR="00546DE7" w:rsidRDefault="00546DE7" w:rsidP="0082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471"/>
    <w:multiLevelType w:val="hybridMultilevel"/>
    <w:tmpl w:val="E3FE4B3C"/>
    <w:lvl w:ilvl="0" w:tplc="DA1864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D941BC"/>
    <w:multiLevelType w:val="hybridMultilevel"/>
    <w:tmpl w:val="191C8F5E"/>
    <w:lvl w:ilvl="0" w:tplc="646E2A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EF1A08"/>
    <w:multiLevelType w:val="hybridMultilevel"/>
    <w:tmpl w:val="0C2082DA"/>
    <w:lvl w:ilvl="0" w:tplc="8E0622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6034D"/>
    <w:multiLevelType w:val="hybridMultilevel"/>
    <w:tmpl w:val="4F945A14"/>
    <w:lvl w:ilvl="0" w:tplc="29224C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57EA9"/>
    <w:multiLevelType w:val="hybridMultilevel"/>
    <w:tmpl w:val="1EB43794"/>
    <w:lvl w:ilvl="0" w:tplc="29EA4D4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44600D"/>
    <w:multiLevelType w:val="hybridMultilevel"/>
    <w:tmpl w:val="AD60D60A"/>
    <w:lvl w:ilvl="0" w:tplc="B55AAC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5819E3"/>
    <w:multiLevelType w:val="hybridMultilevel"/>
    <w:tmpl w:val="C636B952"/>
    <w:lvl w:ilvl="0" w:tplc="64DCDF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D0B01"/>
    <w:multiLevelType w:val="hybridMultilevel"/>
    <w:tmpl w:val="A208ACE2"/>
    <w:lvl w:ilvl="0" w:tplc="66CCFD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AE22A06"/>
    <w:multiLevelType w:val="hybridMultilevel"/>
    <w:tmpl w:val="E646BC28"/>
    <w:lvl w:ilvl="0" w:tplc="DD84C79E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020C2"/>
    <w:multiLevelType w:val="hybridMultilevel"/>
    <w:tmpl w:val="D5EC67FA"/>
    <w:lvl w:ilvl="0" w:tplc="D91473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44F1DE3"/>
    <w:multiLevelType w:val="hybridMultilevel"/>
    <w:tmpl w:val="73A29344"/>
    <w:lvl w:ilvl="0" w:tplc="212E55C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90740"/>
    <w:multiLevelType w:val="hybridMultilevel"/>
    <w:tmpl w:val="11E83380"/>
    <w:lvl w:ilvl="0" w:tplc="52B209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AB73B9E"/>
    <w:multiLevelType w:val="hybridMultilevel"/>
    <w:tmpl w:val="CF42B39A"/>
    <w:lvl w:ilvl="0" w:tplc="EB0A65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B2567C"/>
    <w:multiLevelType w:val="hybridMultilevel"/>
    <w:tmpl w:val="417C896C"/>
    <w:lvl w:ilvl="0" w:tplc="35EAB2F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05949FF"/>
    <w:multiLevelType w:val="hybridMultilevel"/>
    <w:tmpl w:val="9EE2E208"/>
    <w:lvl w:ilvl="0" w:tplc="39FE4E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13144B7"/>
    <w:multiLevelType w:val="hybridMultilevel"/>
    <w:tmpl w:val="9D5C6416"/>
    <w:lvl w:ilvl="0" w:tplc="A46A0A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26016C9"/>
    <w:multiLevelType w:val="hybridMultilevel"/>
    <w:tmpl w:val="A45CC89A"/>
    <w:lvl w:ilvl="0" w:tplc="AD42318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4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b73+Nx5XZ+sNyV4y9+GPNP1C8NXtg/ny8UCvx5472uoJyMTjZSwY0REaM+ZkRrJSmoMlohVkkH5tSWwLGIEqSw==" w:salt="U//k7qFE+YKsMxvLKtlMA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C"/>
    <w:rsid w:val="00001DE3"/>
    <w:rsid w:val="000174DB"/>
    <w:rsid w:val="00025FB0"/>
    <w:rsid w:val="00036E1D"/>
    <w:rsid w:val="00051B84"/>
    <w:rsid w:val="000906B3"/>
    <w:rsid w:val="00095ACF"/>
    <w:rsid w:val="000A3778"/>
    <w:rsid w:val="000A3B6F"/>
    <w:rsid w:val="000A448B"/>
    <w:rsid w:val="000B2544"/>
    <w:rsid w:val="000B2C5A"/>
    <w:rsid w:val="000C1685"/>
    <w:rsid w:val="000F2CFA"/>
    <w:rsid w:val="0011720E"/>
    <w:rsid w:val="00127265"/>
    <w:rsid w:val="001376BB"/>
    <w:rsid w:val="00145156"/>
    <w:rsid w:val="00152BAC"/>
    <w:rsid w:val="00192A6B"/>
    <w:rsid w:val="001A6250"/>
    <w:rsid w:val="001B25D5"/>
    <w:rsid w:val="001C2657"/>
    <w:rsid w:val="001D4CB7"/>
    <w:rsid w:val="001E2CA4"/>
    <w:rsid w:val="001F322F"/>
    <w:rsid w:val="001F7BA7"/>
    <w:rsid w:val="00221A4F"/>
    <w:rsid w:val="00223BA8"/>
    <w:rsid w:val="00252ABE"/>
    <w:rsid w:val="00294C2D"/>
    <w:rsid w:val="002A7E1A"/>
    <w:rsid w:val="002B3470"/>
    <w:rsid w:val="002C234D"/>
    <w:rsid w:val="00317C2A"/>
    <w:rsid w:val="00321457"/>
    <w:rsid w:val="003332D3"/>
    <w:rsid w:val="00335D90"/>
    <w:rsid w:val="00373D6E"/>
    <w:rsid w:val="003861D0"/>
    <w:rsid w:val="00395DC6"/>
    <w:rsid w:val="003B2C4D"/>
    <w:rsid w:val="003C13C6"/>
    <w:rsid w:val="003E4A04"/>
    <w:rsid w:val="00406DF7"/>
    <w:rsid w:val="004153D7"/>
    <w:rsid w:val="0043453C"/>
    <w:rsid w:val="00440F7A"/>
    <w:rsid w:val="00446ACD"/>
    <w:rsid w:val="00456D27"/>
    <w:rsid w:val="00470FF4"/>
    <w:rsid w:val="004772E9"/>
    <w:rsid w:val="004A1298"/>
    <w:rsid w:val="004A5599"/>
    <w:rsid w:val="004C1212"/>
    <w:rsid w:val="004D30D4"/>
    <w:rsid w:val="004D55CA"/>
    <w:rsid w:val="004E29BC"/>
    <w:rsid w:val="004F1CFE"/>
    <w:rsid w:val="00506BE9"/>
    <w:rsid w:val="00521BEA"/>
    <w:rsid w:val="00527FD2"/>
    <w:rsid w:val="00540703"/>
    <w:rsid w:val="00546DE7"/>
    <w:rsid w:val="005743A6"/>
    <w:rsid w:val="005755F7"/>
    <w:rsid w:val="005A284F"/>
    <w:rsid w:val="005D1E8D"/>
    <w:rsid w:val="005E106F"/>
    <w:rsid w:val="005E562B"/>
    <w:rsid w:val="005E603C"/>
    <w:rsid w:val="005E667A"/>
    <w:rsid w:val="005F3D5E"/>
    <w:rsid w:val="006056CC"/>
    <w:rsid w:val="006162FD"/>
    <w:rsid w:val="006211C5"/>
    <w:rsid w:val="006D1C9A"/>
    <w:rsid w:val="006D611E"/>
    <w:rsid w:val="006D651D"/>
    <w:rsid w:val="006D74AB"/>
    <w:rsid w:val="006F059F"/>
    <w:rsid w:val="00727CBA"/>
    <w:rsid w:val="00730FC3"/>
    <w:rsid w:val="00752169"/>
    <w:rsid w:val="007863F1"/>
    <w:rsid w:val="0079013A"/>
    <w:rsid w:val="007A48B2"/>
    <w:rsid w:val="007A79FB"/>
    <w:rsid w:val="007E254A"/>
    <w:rsid w:val="007E25FB"/>
    <w:rsid w:val="0080058E"/>
    <w:rsid w:val="00821980"/>
    <w:rsid w:val="008225C6"/>
    <w:rsid w:val="00863903"/>
    <w:rsid w:val="008735EB"/>
    <w:rsid w:val="008A02E6"/>
    <w:rsid w:val="008A22BC"/>
    <w:rsid w:val="008D64D6"/>
    <w:rsid w:val="008E37FB"/>
    <w:rsid w:val="008F17C7"/>
    <w:rsid w:val="00915F30"/>
    <w:rsid w:val="00947234"/>
    <w:rsid w:val="00954944"/>
    <w:rsid w:val="00967630"/>
    <w:rsid w:val="00994358"/>
    <w:rsid w:val="0099609A"/>
    <w:rsid w:val="009C36DD"/>
    <w:rsid w:val="009C5CC5"/>
    <w:rsid w:val="00A20419"/>
    <w:rsid w:val="00A2434C"/>
    <w:rsid w:val="00A25D10"/>
    <w:rsid w:val="00A51218"/>
    <w:rsid w:val="00A8171C"/>
    <w:rsid w:val="00AA2996"/>
    <w:rsid w:val="00AC1451"/>
    <w:rsid w:val="00AE052B"/>
    <w:rsid w:val="00B15C1A"/>
    <w:rsid w:val="00B32CA5"/>
    <w:rsid w:val="00B42299"/>
    <w:rsid w:val="00B804F5"/>
    <w:rsid w:val="00B807C6"/>
    <w:rsid w:val="00B90621"/>
    <w:rsid w:val="00B917E6"/>
    <w:rsid w:val="00B94344"/>
    <w:rsid w:val="00BA557D"/>
    <w:rsid w:val="00BC250C"/>
    <w:rsid w:val="00BC5C28"/>
    <w:rsid w:val="00BD241F"/>
    <w:rsid w:val="00BE16C9"/>
    <w:rsid w:val="00BF300E"/>
    <w:rsid w:val="00C260EA"/>
    <w:rsid w:val="00C31BE8"/>
    <w:rsid w:val="00C3486D"/>
    <w:rsid w:val="00C350AA"/>
    <w:rsid w:val="00C84D65"/>
    <w:rsid w:val="00C96240"/>
    <w:rsid w:val="00CA69E1"/>
    <w:rsid w:val="00CC02F2"/>
    <w:rsid w:val="00CC062E"/>
    <w:rsid w:val="00CC46C4"/>
    <w:rsid w:val="00CC6F47"/>
    <w:rsid w:val="00CC7964"/>
    <w:rsid w:val="00CD56F0"/>
    <w:rsid w:val="00CE1276"/>
    <w:rsid w:val="00CF657F"/>
    <w:rsid w:val="00D01AA7"/>
    <w:rsid w:val="00D02402"/>
    <w:rsid w:val="00D4252F"/>
    <w:rsid w:val="00D64F27"/>
    <w:rsid w:val="00D71265"/>
    <w:rsid w:val="00D7723D"/>
    <w:rsid w:val="00DC284C"/>
    <w:rsid w:val="00DE3058"/>
    <w:rsid w:val="00E277A9"/>
    <w:rsid w:val="00E438A3"/>
    <w:rsid w:val="00E45D06"/>
    <w:rsid w:val="00E75B6B"/>
    <w:rsid w:val="00EA5FF6"/>
    <w:rsid w:val="00EB0F6A"/>
    <w:rsid w:val="00EC44DE"/>
    <w:rsid w:val="00EE21DA"/>
    <w:rsid w:val="00EF003F"/>
    <w:rsid w:val="00EF63DB"/>
    <w:rsid w:val="00F13F95"/>
    <w:rsid w:val="00F50D9D"/>
    <w:rsid w:val="00F84C36"/>
    <w:rsid w:val="00FD381F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63F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62FD"/>
  </w:style>
  <w:style w:type="character" w:customStyle="1" w:styleId="a4">
    <w:name w:val="日付 (文字)"/>
    <w:basedOn w:val="a0"/>
    <w:link w:val="a3"/>
    <w:uiPriority w:val="99"/>
    <w:semiHidden/>
    <w:rsid w:val="006162FD"/>
  </w:style>
  <w:style w:type="paragraph" w:styleId="a5">
    <w:name w:val="List Paragraph"/>
    <w:basedOn w:val="a"/>
    <w:uiPriority w:val="34"/>
    <w:qFormat/>
    <w:rsid w:val="00EE21D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22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25C6"/>
  </w:style>
  <w:style w:type="paragraph" w:styleId="a8">
    <w:name w:val="footer"/>
    <w:basedOn w:val="a"/>
    <w:link w:val="a9"/>
    <w:uiPriority w:val="99"/>
    <w:unhideWhenUsed/>
    <w:rsid w:val="00822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25C6"/>
  </w:style>
  <w:style w:type="character" w:styleId="aa">
    <w:name w:val="annotation reference"/>
    <w:basedOn w:val="a0"/>
    <w:uiPriority w:val="99"/>
    <w:semiHidden/>
    <w:unhideWhenUsed/>
    <w:rsid w:val="000B25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25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25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B25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25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B2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254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BE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7808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886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4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2025-05-14T03:27:00Z</dcterms:created>
  <dcterms:modified xsi:type="dcterms:W3CDTF">2025-05-27T05:17:00Z</dcterms:modified>
</cp:coreProperties>
</file>