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07554" w:rsidRPr="001C0E2D" w:rsidRDefault="00F135AB" w:rsidP="00095814">
      <w:pPr>
        <w:snapToGrid w:val="0"/>
        <w:jc w:val="left"/>
        <w:rPr>
          <w:rFonts w:ascii="メイリオ" w:eastAsia="メイリオ" w:hAnsi="メイリオ"/>
          <w:b/>
          <w:sz w:val="44"/>
          <w:szCs w:val="48"/>
        </w:rPr>
      </w:pPr>
      <w:r w:rsidRPr="001C0E2D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88A25B" wp14:editId="41C9273E">
                <wp:simplePos x="0" y="0"/>
                <wp:positionH relativeFrom="column">
                  <wp:posOffset>8776279</wp:posOffset>
                </wp:positionH>
                <wp:positionV relativeFrom="paragraph">
                  <wp:posOffset>-124267</wp:posOffset>
                </wp:positionV>
                <wp:extent cx="1119118" cy="559435"/>
                <wp:effectExtent l="0" t="0" r="24130" b="1206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118" cy="559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0EF" w:rsidRPr="00F135AB" w:rsidRDefault="001330EF" w:rsidP="00F135AB">
                            <w:pPr>
                              <w:spacing w:line="240" w:lineRule="exact"/>
                              <w:jc w:val="distribute"/>
                              <w:rPr>
                                <w:rFonts w:ascii="ＭＳ 明朝" w:hAnsi="ＭＳ 明朝" w:cs="メイリオ"/>
                                <w:spacing w:val="20"/>
                                <w:kern w:val="0"/>
                                <w:sz w:val="16"/>
                                <w:szCs w:val="21"/>
                              </w:rPr>
                            </w:pPr>
                            <w:r w:rsidRPr="00F135AB">
                              <w:rPr>
                                <w:rFonts w:ascii="ＭＳ 明朝" w:hAnsi="ＭＳ 明朝" w:cs="メイリオ" w:hint="eastAsia"/>
                                <w:kern w:val="0"/>
                                <w:sz w:val="16"/>
                                <w:szCs w:val="21"/>
                              </w:rPr>
                              <w:t>令和</w:t>
                            </w:r>
                            <w:r w:rsidR="00102770" w:rsidRPr="00F135AB">
                              <w:rPr>
                                <w:rFonts w:ascii="ＭＳ 明朝" w:hAnsi="ＭＳ 明朝" w:cs="メイリオ" w:hint="eastAsia"/>
                                <w:kern w:val="0"/>
                                <w:sz w:val="16"/>
                                <w:szCs w:val="21"/>
                              </w:rPr>
                              <w:t>４</w:t>
                            </w:r>
                            <w:r w:rsidRPr="00F135AB">
                              <w:rPr>
                                <w:rFonts w:ascii="ＭＳ 明朝" w:hAnsi="ＭＳ 明朝" w:cs="メイリオ" w:hint="eastAsia"/>
                                <w:kern w:val="0"/>
                                <w:sz w:val="16"/>
                                <w:szCs w:val="21"/>
                              </w:rPr>
                              <w:t>年</w:t>
                            </w:r>
                            <w:r w:rsidR="00095814" w:rsidRPr="00F135AB">
                              <w:rPr>
                                <w:rFonts w:ascii="ＭＳ 明朝" w:hAnsi="ＭＳ 明朝" w:cs="メイリオ" w:hint="eastAsia"/>
                                <w:kern w:val="0"/>
                                <w:sz w:val="16"/>
                                <w:szCs w:val="21"/>
                              </w:rPr>
                              <w:t>１１</w:t>
                            </w:r>
                            <w:r w:rsidRPr="00F135AB">
                              <w:rPr>
                                <w:rFonts w:ascii="ＭＳ 明朝" w:hAnsi="ＭＳ 明朝" w:cs="メイリオ" w:hint="eastAsia"/>
                                <w:kern w:val="0"/>
                                <w:sz w:val="16"/>
                                <w:szCs w:val="21"/>
                              </w:rPr>
                              <w:t>月</w:t>
                            </w:r>
                            <w:r w:rsidR="00095814" w:rsidRPr="00F135AB">
                              <w:rPr>
                                <w:rFonts w:ascii="ＭＳ 明朝" w:hAnsi="ＭＳ 明朝" w:cs="メイリオ" w:hint="eastAsia"/>
                                <w:kern w:val="0"/>
                                <w:sz w:val="16"/>
                                <w:szCs w:val="21"/>
                              </w:rPr>
                              <w:t>１日</w:t>
                            </w:r>
                          </w:p>
                          <w:p w:rsidR="001330EF" w:rsidRPr="00F135AB" w:rsidRDefault="00BA4B3C" w:rsidP="00F135AB">
                            <w:pPr>
                              <w:spacing w:line="240" w:lineRule="exact"/>
                              <w:jc w:val="distribute"/>
                              <w:rPr>
                                <w:rFonts w:ascii="ＭＳ 明朝" w:hAnsi="ＭＳ 明朝" w:cs="メイリオ"/>
                                <w:sz w:val="16"/>
                                <w:szCs w:val="21"/>
                              </w:rPr>
                            </w:pPr>
                            <w:r w:rsidRPr="00F135AB">
                              <w:rPr>
                                <w:rFonts w:ascii="ＭＳ 明朝" w:hAnsi="ＭＳ 明朝" w:cs="メイリオ" w:hint="eastAsia"/>
                                <w:sz w:val="16"/>
                                <w:szCs w:val="21"/>
                              </w:rPr>
                              <w:t>文教委員会</w:t>
                            </w:r>
                            <w:r w:rsidR="001330EF" w:rsidRPr="00F135AB">
                              <w:rPr>
                                <w:rFonts w:ascii="ＭＳ 明朝" w:hAnsi="ＭＳ 明朝" w:cs="メイリオ"/>
                                <w:sz w:val="16"/>
                                <w:szCs w:val="21"/>
                              </w:rPr>
                              <w:t>資料</w:t>
                            </w:r>
                          </w:p>
                          <w:p w:rsidR="004A091F" w:rsidRPr="00F135AB" w:rsidRDefault="004A091F" w:rsidP="00F135AB">
                            <w:pPr>
                              <w:spacing w:line="240" w:lineRule="exact"/>
                              <w:jc w:val="distribute"/>
                              <w:rPr>
                                <w:rFonts w:ascii="ＭＳ 明朝" w:hAnsi="ＭＳ 明朝" w:cs="メイリオ"/>
                                <w:sz w:val="16"/>
                                <w:szCs w:val="21"/>
                              </w:rPr>
                            </w:pPr>
                            <w:r w:rsidRPr="00F135AB">
                              <w:rPr>
                                <w:rFonts w:ascii="ＭＳ 明朝" w:hAnsi="ＭＳ 明朝" w:cs="メイリオ" w:hint="eastAsia"/>
                                <w:sz w:val="16"/>
                                <w:szCs w:val="21"/>
                              </w:rPr>
                              <w:t>指導課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8A2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91.05pt;margin-top:-9.8pt;width:88.1pt;height:44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9sRgIAAFwEAAAOAAAAZHJzL2Uyb0RvYy54bWysVMGO0zAQvSPxD5bvNEm3pduo6Wrpsghp&#10;F5AWPsB1nMbC8QTbbVKOrYT4CH4BceZ78iOMnW63WhAHRA+Wp+N5M/PmTWYXbaXIRhgrQWc0GcSU&#10;CM0hl3qV0Q/vr5+dU2Id0zlToEVGt8LSi/nTJ7OmTsUQSlC5MARBtE2bOqOlc3UaRZaXomJ2ALXQ&#10;6CzAVMyhaVZRbliD6JWKhnH8PGrA5LUBLqzFf696J50H/KIQ3L0tCiscURnF2lw4TTiX/ozmM5au&#10;DKtLyQ9lsH+oomJSY9Ij1BVzjKyN/A2qktyAhcINOFQRFIXkIvSA3STxo27uSlaL0AuSY+sjTfb/&#10;wfI3m3eGyDyjZ/GEEs0qHFK3/9Ltvne7n93+K+n237r9vtv9QJsMPWFNbVOMu6sx0rUvoMXBh+Zt&#10;fQP8oyUaFiXTK3FpDDSlYDkWnPjI6CS0x7EeZNncQo552dpBAGoLU3k2kR+C6Di47XFYonWE+5RJ&#10;Mk0SlBdH33g8HZ2NQwqW3kfXxrpXAiriLxk1KIaAzjY31vlqWHr/xCezoGR+LZUKhhegWChDNgyl&#10;s1z19T96pTRpkLlkMu77/wuCa/+IUEmH+leyyuh57H+9Ij1pL3Ue1OmYVP0dC1b6wKInrqfQtcs2&#10;TDAk8AwvId8irQZ6ueN64qUE85mSBqWeUftpzYygRL3WOJppMhr53QjGaDwZomFOPctTD9McoTLq&#10;KOmvCxf2ybOm4RJHWMjA7kMlh5JRwoH0w7r5HTm1w6uHj8L8FwAAAP//AwBQSwMEFAAGAAgAAAAh&#10;AGEjEh3iAAAADAEAAA8AAABkcnMvZG93bnJldi54bWxMj1FLwzAUhd8F/0O4gi+ypd1IrbXpEFHE&#10;gaDTB33Lmmtb1tyEJNvqvzd70sfD/Tjnu/VqMiM7oA+DJQn5PAOG1Fo9UCfh4/1xVgILUZFWoyWU&#10;8IMBVs35Wa0qbY/0hodN7FgqoVApCX2MruI8tD0aFebWIaXbt/VGxRR9x7VXx1RuRr7IsoIbNVBa&#10;6JXD+x7b3WZvJLwKIx7yz/X1i31yu9a756sv4aS8vJjuboFFnOIfDCf9pA5NctraPenAxpSX5SJP&#10;rIRZflMAOyFClEtgWwlFKYA3Nf//RPMLAAD//wMAUEsBAi0AFAAGAAgAAAAhALaDOJL+AAAA4QEA&#10;ABMAAAAAAAAAAAAAAAAAAAAAAFtDb250ZW50X1R5cGVzXS54bWxQSwECLQAUAAYACAAAACEAOP0h&#10;/9YAAACUAQAACwAAAAAAAAAAAAAAAAAvAQAAX3JlbHMvLnJlbHNQSwECLQAUAAYACAAAACEAbB5v&#10;bEYCAABcBAAADgAAAAAAAAAAAAAAAAAuAgAAZHJzL2Uyb0RvYy54bWxQSwECLQAUAAYACAAAACEA&#10;YSMSHeIAAAAMAQAADwAAAAAAAAAAAAAAAACgBAAAZHJzL2Rvd25yZXYueG1sUEsFBgAAAAAEAAQA&#10;8wAAAK8FAAAAAA==&#10;" fillcolor="white [3212]" strokecolor="black [3213]" strokeweight=".25pt">
                <v:textbox>
                  <w:txbxContent>
                    <w:p w:rsidR="001330EF" w:rsidRPr="00F135AB" w:rsidRDefault="001330EF" w:rsidP="00F135AB">
                      <w:pPr>
                        <w:spacing w:line="240" w:lineRule="exact"/>
                        <w:jc w:val="distribute"/>
                        <w:rPr>
                          <w:rFonts w:ascii="ＭＳ 明朝" w:hAnsi="ＭＳ 明朝" w:cs="メイリオ"/>
                          <w:spacing w:val="20"/>
                          <w:kern w:val="0"/>
                          <w:sz w:val="16"/>
                          <w:szCs w:val="21"/>
                        </w:rPr>
                      </w:pPr>
                      <w:r w:rsidRPr="00F135AB">
                        <w:rPr>
                          <w:rFonts w:ascii="ＭＳ 明朝" w:hAnsi="ＭＳ 明朝" w:cs="メイリオ" w:hint="eastAsia"/>
                          <w:kern w:val="0"/>
                          <w:sz w:val="16"/>
                          <w:szCs w:val="21"/>
                        </w:rPr>
                        <w:t>令和</w:t>
                      </w:r>
                      <w:r w:rsidR="00102770" w:rsidRPr="00F135AB">
                        <w:rPr>
                          <w:rFonts w:ascii="ＭＳ 明朝" w:hAnsi="ＭＳ 明朝" w:cs="メイリオ" w:hint="eastAsia"/>
                          <w:kern w:val="0"/>
                          <w:sz w:val="16"/>
                          <w:szCs w:val="21"/>
                        </w:rPr>
                        <w:t>４</w:t>
                      </w:r>
                      <w:r w:rsidRPr="00F135AB">
                        <w:rPr>
                          <w:rFonts w:ascii="ＭＳ 明朝" w:hAnsi="ＭＳ 明朝" w:cs="メイリオ" w:hint="eastAsia"/>
                          <w:kern w:val="0"/>
                          <w:sz w:val="16"/>
                          <w:szCs w:val="21"/>
                        </w:rPr>
                        <w:t>年</w:t>
                      </w:r>
                      <w:r w:rsidR="00095814" w:rsidRPr="00F135AB">
                        <w:rPr>
                          <w:rFonts w:ascii="ＭＳ 明朝" w:hAnsi="ＭＳ 明朝" w:cs="メイリオ" w:hint="eastAsia"/>
                          <w:kern w:val="0"/>
                          <w:sz w:val="16"/>
                          <w:szCs w:val="21"/>
                        </w:rPr>
                        <w:t>１１</w:t>
                      </w:r>
                      <w:r w:rsidRPr="00F135AB">
                        <w:rPr>
                          <w:rFonts w:ascii="ＭＳ 明朝" w:hAnsi="ＭＳ 明朝" w:cs="メイリオ" w:hint="eastAsia"/>
                          <w:kern w:val="0"/>
                          <w:sz w:val="16"/>
                          <w:szCs w:val="21"/>
                        </w:rPr>
                        <w:t>月</w:t>
                      </w:r>
                      <w:r w:rsidR="00095814" w:rsidRPr="00F135AB">
                        <w:rPr>
                          <w:rFonts w:ascii="ＭＳ 明朝" w:hAnsi="ＭＳ 明朝" w:cs="メイリオ" w:hint="eastAsia"/>
                          <w:kern w:val="0"/>
                          <w:sz w:val="16"/>
                          <w:szCs w:val="21"/>
                        </w:rPr>
                        <w:t>１日</w:t>
                      </w:r>
                    </w:p>
                    <w:p w:rsidR="001330EF" w:rsidRPr="00F135AB" w:rsidRDefault="00BA4B3C" w:rsidP="00F135AB">
                      <w:pPr>
                        <w:spacing w:line="240" w:lineRule="exact"/>
                        <w:jc w:val="distribute"/>
                        <w:rPr>
                          <w:rFonts w:ascii="ＭＳ 明朝" w:hAnsi="ＭＳ 明朝" w:cs="メイリオ"/>
                          <w:sz w:val="16"/>
                          <w:szCs w:val="21"/>
                        </w:rPr>
                      </w:pPr>
                      <w:r w:rsidRPr="00F135AB">
                        <w:rPr>
                          <w:rFonts w:ascii="ＭＳ 明朝" w:hAnsi="ＭＳ 明朝" w:cs="メイリオ" w:hint="eastAsia"/>
                          <w:sz w:val="16"/>
                          <w:szCs w:val="21"/>
                        </w:rPr>
                        <w:t>文教委員会</w:t>
                      </w:r>
                      <w:r w:rsidR="001330EF" w:rsidRPr="00F135AB">
                        <w:rPr>
                          <w:rFonts w:ascii="ＭＳ 明朝" w:hAnsi="ＭＳ 明朝" w:cs="メイリオ"/>
                          <w:sz w:val="16"/>
                          <w:szCs w:val="21"/>
                        </w:rPr>
                        <w:t>資料</w:t>
                      </w:r>
                    </w:p>
                    <w:p w:rsidR="004A091F" w:rsidRPr="00F135AB" w:rsidRDefault="004A091F" w:rsidP="00F135AB">
                      <w:pPr>
                        <w:spacing w:line="240" w:lineRule="exact"/>
                        <w:jc w:val="distribute"/>
                        <w:rPr>
                          <w:rFonts w:ascii="ＭＳ 明朝" w:hAnsi="ＭＳ 明朝" w:cs="メイリオ"/>
                          <w:sz w:val="16"/>
                          <w:szCs w:val="21"/>
                        </w:rPr>
                      </w:pPr>
                      <w:r w:rsidRPr="00F135AB">
                        <w:rPr>
                          <w:rFonts w:ascii="ＭＳ 明朝" w:hAnsi="ＭＳ 明朝" w:cs="メイリオ" w:hint="eastAsia"/>
                          <w:sz w:val="16"/>
                          <w:szCs w:val="21"/>
                        </w:rPr>
                        <w:t>指導課</w:t>
                      </w:r>
                    </w:p>
                  </w:txbxContent>
                </v:textbox>
              </v:shape>
            </w:pict>
          </mc:Fallback>
        </mc:AlternateContent>
      </w:r>
      <w:r w:rsidR="00095814">
        <w:rPr>
          <w:rFonts w:ascii="メイリオ" w:eastAsia="メイリオ" w:hAnsi="メイリオ" w:hint="eastAsia"/>
          <w:b/>
          <w:sz w:val="40"/>
          <w:szCs w:val="48"/>
        </w:rPr>
        <w:t>ＩCT教育について～</w:t>
      </w:r>
      <w:r w:rsidR="003701D8" w:rsidRPr="001C0E2D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624446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482600</wp:posOffset>
                </wp:positionV>
                <wp:extent cx="9953625" cy="1466850"/>
                <wp:effectExtent l="19050" t="1905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3625" cy="1466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D8" w:rsidRPr="003701D8" w:rsidRDefault="003701D8" w:rsidP="0011703F">
                            <w:pPr>
                              <w:spacing w:line="240" w:lineRule="exac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7" style="position:absolute;margin-left:-4.75pt;margin-top:38pt;width:783.75pt;height:115.5pt;z-index:251624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pYwQIAAKUFAAAOAAAAZHJzL2Uyb0RvYy54bWysVMFu2zAMvQ/YPwi6r07SOG2COkXQIsOA&#10;og3WDj0rshQbkCVNUmJn/7F9wHbeedhhn7MC+4tRku0GXbHDMB9kSiQfxSeSZ+dNJdCOGVsqmeHh&#10;0QAjJqnKS7nJ8Lu75atTjKwjMidCSZbhPbP4fP7yxVmtZ2ykCiVyZhCASDurdYYL5/QsSSwtWEXs&#10;kdJMgpIrUxEHW7NJckNqQK9EMhoMJkmtTK6NosxaOL2MSjwP+Jwz6m44t8whkWG4mwurCevar8n8&#10;jMw2huiipO01yD/coiKlhKA91CVxBG1N+QdUVVKjrOLuiKoqUZyXlIUcIJvh4Ek2twXRLOQC5Fjd&#10;02T/Hyy93q0MKvMMH59gJEkFb/Tw9cvDp+8/f3xOfn38FiUEWqCq1nYGHrd6ZdqdBdHn3XBT+T9k&#10;hJpA776nlzUOUTicTtPjySjFiIJuOJ5MTtPwAMmjuzbWvWaqQl7IsIH3C7SS3ZV1EBJMOxMfTapl&#10;KUR4QyFRneHRaXqSBg+rRJl7rbezZrO+EAbtCJTBcjmdTiY+HUA7MIOdkHDok4xpBcntBfMYQr5l&#10;HJiCREYxgq9R1sMSSpl0w6gqSM5itHQAXxes8wihA6BH5nDLHrsF6CwjSIcd79zae1cWSrx3Hvzt&#10;YtG59wiRlXS9c1VKZZ4DEJBVGznadyRFajxLrlk3YOLFtcr3UFJGxV6zmi5LeMwrYt2KGGguaEMY&#10;GO4GFi4UPJpqJYwKZT48d+7toeZBi1ENzZph+35LDMNIvJHQDdPheOy7O2zG6ckINuZQsz7UyG11&#10;oaAQhjCaNA2it3eiE7lR1T3MlYWPCioiKcTOsOvECxdHCMwlyhaLYAT9rIm7kreaemhPry/Vu+ae&#10;GN3Ws4NWuFZdW5PZk7KOtt5TqsXWKV6Gmn9ktSUeZkGooHZu+WFzuA9Wj9N1/hsAAP//AwBQSwME&#10;FAAGAAgAAAAhAANTS2bhAAAACgEAAA8AAABkcnMvZG93bnJldi54bWxMj81OwzAQhO9IvIO1SFxQ&#10;axOUNoRsqgoJIW60INGjGy9xhH9C7DahT497gtuOZjT7TbWarGFHGkLnHcLtXAAj13jVuRbh/e1p&#10;VgALUToljXeE8EMBVvXlRSVL5Ue3oeM2tiyVuFBKBB1jX3IeGk1WhrnvySXv0w9WxiSHlqtBjqnc&#10;Gp4JseBWdi590LKnR03N1/ZgEXb8+8THLNs9j3H6eNE368KcXhGvr6b1A7BIU/wLwxk/oUOdmPb+&#10;4FRgBmF2n6ckwnKRJp39PC/StUe4E0sBvK74/wn1LwAAAP//AwBQSwECLQAUAAYACAAAACEAtoM4&#10;kv4AAADhAQAAEwAAAAAAAAAAAAAAAAAAAAAAW0NvbnRlbnRfVHlwZXNdLnhtbFBLAQItABQABgAI&#10;AAAAIQA4/SH/1gAAAJQBAAALAAAAAAAAAAAAAAAAAC8BAABfcmVscy8ucmVsc1BLAQItABQABgAI&#10;AAAAIQCcimpYwQIAAKUFAAAOAAAAAAAAAAAAAAAAAC4CAABkcnMvZTJvRG9jLnhtbFBLAQItABQA&#10;BgAIAAAAIQADU0tm4QAAAAoBAAAPAAAAAAAAAAAAAAAAABsFAABkcnMvZG93bnJldi54bWxQSwUG&#10;AAAAAAQABADzAAAAKQYAAAAA&#10;" filled="f" strokecolor="#f96" strokeweight="2.25pt">
                <v:textbox>
                  <w:txbxContent>
                    <w:p w:rsidR="003701D8" w:rsidRPr="003701D8" w:rsidRDefault="003701D8" w:rsidP="0011703F">
                      <w:pPr>
                        <w:spacing w:line="240" w:lineRule="exact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B8548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CBC4AC" wp14:editId="014499CF">
                <wp:simplePos x="0" y="0"/>
                <wp:positionH relativeFrom="column">
                  <wp:posOffset>-60325</wp:posOffset>
                </wp:positionH>
                <wp:positionV relativeFrom="paragraph">
                  <wp:posOffset>434975</wp:posOffset>
                </wp:positionV>
                <wp:extent cx="3744000" cy="216000"/>
                <wp:effectExtent l="38100" t="38100" r="46990" b="8890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000" cy="216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stA="90000" endPos="0" dist="381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6B40" w:rsidRPr="00595AA0" w:rsidRDefault="0011703F" w:rsidP="00F3203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品川区立学校でのICT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  <w:t>活用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BC4AC" id="角丸四角形 17" o:spid="_x0000_s1028" style="position:absolute;left:0;text-align:left;margin-left:-4.75pt;margin-top:34.25pt;width:294.8pt;height:1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6DaQAMAAOkGAAAOAAAAZHJzL2Uyb0RvYy54bWysVctuEzEU3SPxD5b3dJKU0hJ1iqqiIqQK&#10;qhbUteOxOwMe29hOk/IZbLtjwy+w4W9A4jM41/NogKwQm8m178PnnvvI4bN1a9iNCrFxtuTTnQln&#10;ykpXNfa65G/fnD464CwmYSthnFUlv1WRPzt6+OBw5edq5mpnKhUYgtg4X/mS1yn5eVFEWatWxB3n&#10;lYVSu9CKhGO4LqogVojemmI2mTwpVi5UPjipYsTt807Jj3J8rZVMr7WOKjFTcmBL+Rvyd0Hf4uhQ&#10;zK+D8HUjexjiH1C0orF4dAz1XCTBlqH5K1TbyOCi02lHurZwWjdS5RyQzXTyRzaXtfAq5wJyoh9p&#10;iv8vrHx1cx5YU6F2+5xZ0aJGP798+v7164+7Owg/vn1m0ICmlY9zWF/689CfIkTKea1DS7/Ihq0z&#10;tbcjtWqdmMTl7v7jx5MJKiChm02fkIwwxb23DzG9UK5lJJQ8uKWtLlC/TKu4OYsp81v1IEX1jjPd&#10;GlTrRhi2h4BDxN4YsYeY5BmdaarTxph8oP5SJyYwOJdcSKlsmvWIfrM0luytI88OcHejcnP1qNwy&#10;qXBZVyu2MMtwIUDn3uSA0q0aSmb3YNod0HmzfYIKlTDXGJlkOAsuXTWpzuUm5uhFgj7iWxgh33dE&#10;GF+LDjTxOaTcW2dCRzAUJihtQCKmE2N4XPKn3dvKVucObbQV4V6ODFVErR4BOb3Tw11sgdvRskFI&#10;Qb3SdUeW0q1RBMbYC6XRbOiHWc4mj/mfZZh2qlpUqkt0s7ajR041B6TIGtUZY/cBtpV42pe4tyfX&#10;Dvfo3LE/PrPZH4Pz6JFfdjaNzm1jXdiWmUmDs+7sAX+DGhLTerHOg7hLGOlm4apbDCe6Ixcqenna&#10;oCvOREznIqDxURWs3vQaH23cquSulzirXfi47Z7ssT2g5WyFtVfy+GEpguLMvLRoiKdTzCn2ZD5A&#10;CJu3i+HWLtsTh7mZoke8zCLZJjOIOrj2Cpv5mF6DSliJN0suUxgOJ6lbw9jtUh2jNWGGnehFOrOX&#10;XlJw4pc6+836SgTfL4aElfLKDatRzPO0dy14b0ue1h0vk9NNIuU9n/0B+zS3UL/7aWFvnrPV/T/U&#10;0S8AAAD//wMAUEsDBBQABgAIAAAAIQDXMcCQ3wAAAAkBAAAPAAAAZHJzL2Rvd25yZXYueG1sTI/B&#10;TsMwDIbvSLxDZCQuaEs61Krrmk4bDA7cOjhwzFqvrdY4VZNt5e0xJ3ayrP/T78/5erK9uODoO0ca&#10;orkCgVS5uqNGw9fn2ywF4YOh2vSOUMMPelgX93e5yWp3pRIv+9AILiGfGQ1tCEMmpa9atMbP3YDE&#10;2dGN1gRex0bWo7lyue3lQqlEWtMRX2jNgC8tVqf92Wp4f3362JWRSsrvjVoq/3zabv1O68eHabMC&#10;EXAK/zD86bM6FOx0cGeqveg1zJYxkxqSlCfncaoiEAcG1SIGWeTy9oPiFwAA//8DAFBLAQItABQA&#10;BgAIAAAAIQC2gziS/gAAAOEBAAATAAAAAAAAAAAAAAAAAAAAAABbQ29udGVudF9UeXBlc10ueG1s&#10;UEsBAi0AFAAGAAgAAAAhADj9If/WAAAAlAEAAAsAAAAAAAAAAAAAAAAALwEAAF9yZWxzLy5yZWxz&#10;UEsBAi0AFAAGAAgAAAAhADbjoNpAAwAA6QYAAA4AAAAAAAAAAAAAAAAALgIAAGRycy9lMm9Eb2Mu&#10;eG1sUEsBAi0AFAAGAAgAAAAhANcxwJDfAAAACQEAAA8AAAAAAAAAAAAAAAAAmgUAAGRycy9kb3du&#10;cmV2LnhtbFBLBQYAAAAABAAEAPMAAACmBgAAAAA=&#10;" fillcolor="#ed7d31 [3205]" stroked="f" strokeweight="1pt">
                <v:stroke joinstyle="miter"/>
                <v:shadow on="t" color="black" opacity="26214f" origin="-.5,-.5" offset=".74836mm,.74836mm"/>
                <v:textbox inset=",0,,0">
                  <w:txbxContent>
                    <w:p w:rsidR="00FA6B40" w:rsidRPr="00595AA0" w:rsidRDefault="0011703F" w:rsidP="00F32035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品川区立学校でのICT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  <w:t>活用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  <w:t>状況</w:t>
                      </w:r>
                    </w:p>
                  </w:txbxContent>
                </v:textbox>
              </v:roundrect>
            </w:pict>
          </mc:Fallback>
        </mc:AlternateContent>
      </w:r>
      <w:r w:rsidR="00355911" w:rsidRPr="001C0E2D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367030</wp:posOffset>
                </wp:positionV>
                <wp:extent cx="9826625" cy="35560"/>
                <wp:effectExtent l="0" t="0" r="3175" b="25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625" cy="3556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FC25C" id="正方形/長方形 2" o:spid="_x0000_s1026" style="position:absolute;left:0;text-align:left;margin-left:-.1pt;margin-top:28.9pt;width:773.75pt;height:2.8pt;z-index:25163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lHsAIAAI4FAAAOAAAAZHJzL2Uyb0RvYy54bWysVM1uEzEQviPxDpbvdJOlCW3UTRWlCkKq&#10;SkWLena8dnYlr8fYzh/vAQ8AZ86IA49DJd6Csb27LaXigMjBGXtmvpn5dmZOTneNIhthXQ26oMOD&#10;ASVCcyhrvSro2+vFsyNKnGe6ZAq0KOheOHo6ffrkZGsmIocKVCksQRDtJltT0Mp7M8kyxyvRMHcA&#10;RmhUSrAN83i1q6y0bIvojcrywWCcbcGWxgIXzuHrWVLSacSXUnD/WkonPFEFxdx8PG08l+HMpids&#10;srLMVDVv02D/kEXDao1Be6gz5hlZ2/oPqKbmFhxIf8ChyUDKmotYA1YzHDyo5qpiRsRakBxneprc&#10;/4PlF5tLS+qyoDklmjX4iW6/fL79+O3H90/Zzw9fk0TyQNTWuAnaX5lL294ciqHqnbRN+Md6yC6S&#10;u+/JFTtPOD4eH+XjcT6ihKPu+Wg0juRnd87GOv9SQEOCUFCL3y5SyjbnzmNANO1MQiwHqi4XtVLx&#10;YlfLubJkw/A7Lxbz+XgcMkaX38yUDsYagltSh5csFJZKiZLfKxHslH4jJHKDyecxk9iVoo/DOBfa&#10;D5OqYqVI4UcD/HXRQx8Hj5hLBAzIEuP32C1AZ5lAOuyUZWsfXEVs6t558LfEknPvESOD9r1zU2uw&#10;jwEorKqNnOw7khI1gaUllHvsHAtppJzhixq/2zlz/pJZnCGcNtwL/jUeUsG2oNBKlFRg3z/2Huyx&#10;tVFLyRZnsqDu3ZpZQYl6pbHpj4eHh2GI4+Vw9CLHi72vWd7X6HUzB2yHIW4gw6MY7L3qRGmhucH1&#10;MQtRUcU0x9gF5d52l7lPuwIXEBezWTTDwTXMn+srwwN4YDX05fXuhlnTNq/Hrr+Abn7Z5EEPJ9vg&#10;qWG29iDr2OB3vLZ849DHxmkXVNgq9+/R6m6NTn8BAAD//wMAUEsDBBQABgAIAAAAIQDEltrf3AAA&#10;AAgBAAAPAAAAZHJzL2Rvd25yZXYueG1sTI9BT4NAFITvJv6HzTPx1i6WAg3yaIyJ0YsHqT/gFZ5A&#10;ZN8Sdkupv97tSY+Tmcx8U+wXM6iZJ9dbQXhYR6BYatv00iJ8Hl5WO1DOkzQ0WGGECzvYl7c3BeWN&#10;PcsHz5VvVSgRlxNC5/2Ya+3qjg25tR1ZgvdlJ0M+yKnVzUTnUG4GvYmiVBvqJSx0NPJzx/V3dTII&#10;O3mNdBr32Zy+v9FPrcfqYhLE+7vl6RGU58X/heGKH9ChDExHe5LGqQFhtQlBhCQLB652ss1iUEeE&#10;NN6CLgv9/0D5CwAA//8DAFBLAQItABQABgAIAAAAIQC2gziS/gAAAOEBAAATAAAAAAAAAAAAAAAA&#10;AAAAAABbQ29udGVudF9UeXBlc10ueG1sUEsBAi0AFAAGAAgAAAAhADj9If/WAAAAlAEAAAsAAAAA&#10;AAAAAAAAAAAALwEAAF9yZWxzLy5yZWxzUEsBAi0AFAAGAAgAAAAhALr9aUewAgAAjgUAAA4AAAAA&#10;AAAAAAAAAAAALgIAAGRycy9lMm9Eb2MueG1sUEsBAi0AFAAGAAgAAAAhAMSW2t/cAAAACAEAAA8A&#10;AAAAAAAAAAAAAAAACgUAAGRycy9kb3ducmV2LnhtbFBLBQYAAAAABAAEAPMAAAATBgAAAAA=&#10;" fillcolor="#fc6" stroked="f" strokeweight="1pt">
                <w10:wrap anchorx="margin"/>
              </v:rect>
            </w:pict>
          </mc:Fallback>
        </mc:AlternateContent>
      </w:r>
      <w:r w:rsidR="0080387C" w:rsidRPr="001C0E2D">
        <w:rPr>
          <w:rFonts w:ascii="メイリオ" w:eastAsia="メイリオ" w:hAnsi="メイリオ" w:hint="eastAsia"/>
          <w:b/>
          <w:sz w:val="40"/>
          <w:szCs w:val="48"/>
        </w:rPr>
        <w:t>令和</w:t>
      </w:r>
      <w:r w:rsidR="00100C77">
        <w:rPr>
          <w:rFonts w:ascii="メイリオ" w:eastAsia="メイリオ" w:hAnsi="メイリオ" w:hint="eastAsia"/>
          <w:b/>
          <w:sz w:val="40"/>
          <w:szCs w:val="48"/>
        </w:rPr>
        <w:t>４</w:t>
      </w:r>
      <w:r w:rsidR="0080387C" w:rsidRPr="001C0E2D">
        <w:rPr>
          <w:rFonts w:ascii="メイリオ" w:eastAsia="メイリオ" w:hAnsi="メイリオ" w:hint="eastAsia"/>
          <w:b/>
          <w:sz w:val="40"/>
          <w:szCs w:val="48"/>
        </w:rPr>
        <w:t xml:space="preserve">年度　</w:t>
      </w:r>
      <w:r w:rsidR="006B4273" w:rsidRPr="001C0E2D">
        <w:rPr>
          <w:rFonts w:ascii="メイリオ" w:eastAsia="メイリオ" w:hAnsi="メイリオ" w:hint="eastAsia"/>
          <w:b/>
          <w:sz w:val="40"/>
          <w:szCs w:val="48"/>
        </w:rPr>
        <w:t>品川区立学校</w:t>
      </w:r>
      <w:r w:rsidR="003950A1">
        <w:rPr>
          <w:rFonts w:ascii="メイリオ" w:eastAsia="メイリオ" w:hAnsi="メイリオ" w:hint="eastAsia"/>
          <w:b/>
          <w:sz w:val="40"/>
          <w:szCs w:val="48"/>
        </w:rPr>
        <w:t>における</w:t>
      </w:r>
      <w:r w:rsidR="00007554" w:rsidRPr="001C0E2D">
        <w:rPr>
          <w:rFonts w:ascii="メイリオ" w:eastAsia="メイリオ" w:hAnsi="メイリオ" w:hint="eastAsia"/>
          <w:b/>
          <w:sz w:val="40"/>
          <w:szCs w:val="48"/>
        </w:rPr>
        <w:t>ICT</w:t>
      </w:r>
      <w:r w:rsidR="006B4273" w:rsidRPr="001C0E2D">
        <w:rPr>
          <w:rFonts w:ascii="メイリオ" w:eastAsia="メイリオ" w:hAnsi="メイリオ" w:hint="eastAsia"/>
          <w:b/>
          <w:sz w:val="40"/>
          <w:szCs w:val="48"/>
        </w:rPr>
        <w:t>活用</w:t>
      </w:r>
      <w:r w:rsidR="00095814">
        <w:rPr>
          <w:rFonts w:ascii="メイリオ" w:eastAsia="メイリオ" w:hAnsi="メイリオ" w:hint="eastAsia"/>
          <w:b/>
          <w:sz w:val="40"/>
          <w:szCs w:val="48"/>
        </w:rPr>
        <w:t>～</w:t>
      </w:r>
    </w:p>
    <w:p w:rsidR="00BA4B3C" w:rsidRDefault="00F32035">
      <w:pPr>
        <w:rPr>
          <w:rFonts w:ascii="BIZ UDP明朝 Medium" w:eastAsia="BIZ UDP明朝 Medium" w:hAnsi="BIZ UDP明朝 Medium"/>
          <w:sz w:val="21"/>
        </w:rPr>
      </w:pP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859AE5" wp14:editId="2093F373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752850" cy="704850"/>
                <wp:effectExtent l="0" t="0" r="0" b="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0485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01D8" w:rsidRDefault="003701D8" w:rsidP="003701D8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3701D8" w:rsidRDefault="003701D8" w:rsidP="003701D8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・全ての児童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・生徒に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１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人１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台端末を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貸与</w:t>
                            </w:r>
                          </w:p>
                          <w:p w:rsidR="003701D8" w:rsidRDefault="003701D8" w:rsidP="003701D8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・全ての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教室に、書画カメラ、電子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黒板機能付き超短焦点プロジェクタ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、教師用PC、教師用デジタル教科書を配備</w:t>
                            </w:r>
                          </w:p>
                          <w:p w:rsidR="003701D8" w:rsidRDefault="003701D8" w:rsidP="003701D8">
                            <w:pPr>
                              <w:spacing w:line="240" w:lineRule="exact"/>
                              <w:jc w:val="left"/>
                            </w:pPr>
                          </w:p>
                          <w:p w:rsidR="003701D8" w:rsidRDefault="003701D8" w:rsidP="003701D8">
                            <w:pPr>
                              <w:spacing w:line="240" w:lineRule="exact"/>
                              <w:jc w:val="left"/>
                            </w:pPr>
                          </w:p>
                          <w:p w:rsidR="003701D8" w:rsidRPr="003701D8" w:rsidRDefault="003701D8" w:rsidP="003701D8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59AE5" id="角丸四角形 50" o:spid="_x0000_s1029" style="position:absolute;left:0;text-align:left;margin-left:0;margin-top:.5pt;width:295.5pt;height:55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MniwIAAOYEAAAOAAAAZHJzL2Uyb0RvYy54bWysVEtuGzEM3RfoHQTtm/Gn+WCQcWDESFEg&#10;SIImRda0RvKo0K+S7Jn0GN1ml02vkE1v0wA9RinNxDHarop6IVMi+Ug+knN80mlFNtwHaU1Fx3sj&#10;SrhhtpZmVdGPN2dvjigJEUwNyhpe0Tse6Mns9avj1pV8Yhurau4JgphQtq6iTYyuLIrAGq4h7FnH&#10;DSqF9RoiXv2qqD20iK5VMRmNDorW+tp5y3gI+LrolXSW8YXgLF4KEXgkqqKYW8ynz+cyncXsGMqV&#10;B9dINqQB/5CFBmkw6BZqARHI2ss/oLRk3gYr4h6zurBCSMZzDVjNePRbNdcNOJ5rQXKC29IU/h8s&#10;u9hceSLriu4jPQY09ujnt68/Hh+f7u9RePr+QFCDNLUulGh97a78cAsoppo74XX6x2pIl6m921LL&#10;u0gYPk4P9ydHKQRD3eHobZIRpnjxdj7Ed9xqkoSKers29QfsX6YVNuchZn7rIUmoP1EitMJubUCR&#10;w8n+ZAAcbBH6GTI5GnsmlcrtVoa0FT2Y5nQAh04oiJiZdkhDMCtKQK1wmln0OfiOa0JcQGgIxkRb&#10;q2SdokKpZcQ5VlJX9GiUfkMyyiQtz5OIJaSSE5E9dUmK3bLL/I+TR3pZ2voOe+JtP6zBsTOJYc8h&#10;xCvwWC+yiBsXL/EQymIpdpAoaaz/8rf3ZI9Dg1pKWpx2zP3zGjynRL03OE7Tg5QyibsXv3tZ7l7M&#10;Wp9arH+Mu+1YFtHZR/UsCm/1LS7mPEVFFRiGsSuKLPfiaex3EBeb8fk8G+FCOIjn5tqxBJ14S3Tf&#10;dLfg3TAVEefpwj7vBZS514nUXdu+3fN1tEJuGe9ZHejHZco+w+Knbd29Z6uXz9PsFwAAAP//AwBQ&#10;SwMEFAAGAAgAAAAhANJApxzbAAAABgEAAA8AAABkcnMvZG93bnJldi54bWxMj0FPwzAMhe9I/IfI&#10;SFzQlm6ICUrTCYEmIcGBjR3g5iWhiWicKsm28u/xTnCyn5/1/LlZjqEXB5uyj6RgNq1AWNLReOoU&#10;bN9Xk1sQuSAZ7CNZBT82w7I9P2uwNvFIa3vYlE5wCOUaFbhShlrKrJ0NmKdxsMTeV0wBC8vUSZPw&#10;yOGhl/OqWsiAnviCw8E+Oqu/N/ugIOHbyn1eaRyunz7WqJ/968vCK3V5MT7cgyh2LH/LcMJndGiZ&#10;aRf3ZLLoFfAjhadc2Ly5OzU71rN5BbJt5H/89hcAAP//AwBQSwECLQAUAAYACAAAACEAtoM4kv4A&#10;AADhAQAAEwAAAAAAAAAAAAAAAAAAAAAAW0NvbnRlbnRfVHlwZXNdLnhtbFBLAQItABQABgAIAAAA&#10;IQA4/SH/1gAAAJQBAAALAAAAAAAAAAAAAAAAAC8BAABfcmVscy8ucmVsc1BLAQItABQABgAIAAAA&#10;IQASNpMniwIAAOYEAAAOAAAAAAAAAAAAAAAAAC4CAABkcnMvZTJvRG9jLnhtbFBLAQItABQABgAI&#10;AAAAIQDSQKcc2wAAAAYBAAAPAAAAAAAAAAAAAAAAAOUEAABkcnMvZG93bnJldi54bWxQSwUGAAAA&#10;AAQABADzAAAA7QUAAAAA&#10;" filled="f" stroked="f" strokeweight=".5pt">
                <v:stroke joinstyle="miter"/>
                <v:textbox inset="1mm,1mm,1mm,1mm">
                  <w:txbxContent>
                    <w:p w:rsidR="003701D8" w:rsidRDefault="003701D8" w:rsidP="003701D8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</w:p>
                    <w:p w:rsidR="003701D8" w:rsidRDefault="003701D8" w:rsidP="003701D8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・全ての児童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・生徒に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１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人１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台端末を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貸与</w:t>
                      </w:r>
                    </w:p>
                    <w:p w:rsidR="003701D8" w:rsidRDefault="003701D8" w:rsidP="003701D8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・全ての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教室に、書画カメラ、電子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黒板機能付き超短焦点プロジェクタ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、教師用PC、教師用デジタル教科書を配備</w:t>
                      </w:r>
                    </w:p>
                    <w:p w:rsidR="003701D8" w:rsidRDefault="003701D8" w:rsidP="003701D8">
                      <w:pPr>
                        <w:spacing w:line="240" w:lineRule="exact"/>
                        <w:jc w:val="left"/>
                      </w:pPr>
                    </w:p>
                    <w:p w:rsidR="003701D8" w:rsidRDefault="003701D8" w:rsidP="003701D8">
                      <w:pPr>
                        <w:spacing w:line="240" w:lineRule="exact"/>
                        <w:jc w:val="left"/>
                      </w:pPr>
                    </w:p>
                    <w:p w:rsidR="003701D8" w:rsidRPr="003701D8" w:rsidRDefault="003701D8" w:rsidP="003701D8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701D8">
        <w:rPr>
          <w:rFonts w:ascii="BIZ UDP明朝 Medium" w:eastAsia="BIZ UDP明朝 Medium" w:hAnsi="BIZ UDP明朝 Medium"/>
          <w:noProof/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5523865</wp:posOffset>
            </wp:positionH>
            <wp:positionV relativeFrom="paragraph">
              <wp:posOffset>203200</wp:posOffset>
            </wp:positionV>
            <wp:extent cx="1057275" cy="1152525"/>
            <wp:effectExtent l="0" t="0" r="9525" b="952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30D74CEF" wp14:editId="4EAF2ACA">
                <wp:simplePos x="0" y="0"/>
                <wp:positionH relativeFrom="margin">
                  <wp:posOffset>3778250</wp:posOffset>
                </wp:positionH>
                <wp:positionV relativeFrom="paragraph">
                  <wp:posOffset>44450</wp:posOffset>
                </wp:positionV>
                <wp:extent cx="2895600" cy="1352550"/>
                <wp:effectExtent l="0" t="0" r="19050" b="1905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35255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01D8" w:rsidRPr="003701D8" w:rsidRDefault="003701D8" w:rsidP="003701D8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【</w:t>
                            </w:r>
                            <w:r w:rsidRPr="003701D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タブレット</w:t>
                            </w:r>
                            <w:r w:rsidRPr="003701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端末の仕様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】</w:t>
                            </w:r>
                          </w:p>
                          <w:p w:rsidR="003701D8" w:rsidRPr="003701D8" w:rsidRDefault="003701D8" w:rsidP="003701D8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3701D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Pr="003701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iPad</w:t>
                            </w:r>
                          </w:p>
                          <w:p w:rsidR="003701D8" w:rsidRDefault="003701D8" w:rsidP="003701D8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3701D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Pr="003701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耐衝撃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カバー付き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キー</w:t>
                            </w:r>
                          </w:p>
                          <w:p w:rsidR="003701D8" w:rsidRDefault="003701D8" w:rsidP="003701D8">
                            <w:pPr>
                              <w:snapToGrid w:val="0"/>
                              <w:spacing w:line="2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ボード</w:t>
                            </w:r>
                          </w:p>
                          <w:p w:rsidR="003701D8" w:rsidRDefault="003701D8" w:rsidP="003701D8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LTEモデル（インター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ネ</w:t>
                            </w:r>
                          </w:p>
                          <w:p w:rsidR="003701D8" w:rsidRDefault="003701D8" w:rsidP="003701D8">
                            <w:pPr>
                              <w:snapToGrid w:val="0"/>
                              <w:spacing w:line="2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ット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環境がなくても利用</w:t>
                            </w:r>
                          </w:p>
                          <w:p w:rsidR="003701D8" w:rsidRDefault="003701D8" w:rsidP="003701D8">
                            <w:pPr>
                              <w:snapToGrid w:val="0"/>
                              <w:spacing w:line="2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できる。）</w:t>
                            </w:r>
                          </w:p>
                          <w:p w:rsidR="003701D8" w:rsidRPr="003701D8" w:rsidRDefault="003701D8" w:rsidP="003701D8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・各種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アプリインストール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74CEF" id="角丸四角形 58" o:spid="_x0000_s1030" style="position:absolute;left:0;text-align:left;margin-left:297.5pt;margin-top:3.5pt;width:228pt;height:106.5pt;z-index:251625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LXqQIAACQFAAAOAAAAZHJzL2Uyb0RvYy54bWysVMtOGzEU3VfqP1jel0mCQmnEBEUgqkoI&#10;UKFi7Xg8iSu/ajuZST+jW3Zs+gts+jdF6mf02DOE9LGqOgvPte/D95x7r4+OW63IWvggrSnpcG9A&#10;iTDcVtIsSvrh5uzVISUhMlMxZY0o6UYEejx9+eKocRMxskurKuEJgpgwaVxJlzG6SVEEvhSahT3r&#10;hIGytl6ziK1fFJVnDaJrVYwGg4Oisb5y3nIRAk5POyWd5vh1LXi8rOsgIlElRW4xrz6v87QW0yM2&#10;WXjmlpL3abB/yEIzaXDpNtQpi4ysvPwjlJbc22DruMetLmxdSy4yBqAZDn5Dc71kTmQsICe4LU3h&#10;/4XlF+srT2RV0jEqZZhGjX58/fL94eHx7g7C47d7Ag1oalyYwPraXfl+FyAmzG3tdfoDDWkztZst&#10;taKNhONwdPhmfDBABTh0w/3xaDzO5BfP7s6H+FZYTZJQUm9XpnqPAmZe2fo8xExw1WfJqo+U1Fqh&#10;XGumyOvReJTSRMDeFtJTyORo7JlUKtdbGdKU9GAfKRDO0HW1YhGiduAhmAUlTC3Qzjz6fHmwSlbJ&#10;O8UJm3CiPMGdJUUjVra5AUhKFAsRCiDPX5/LL64pnVMWlp1zViUzNtEyYgqU1CU93PVWJmlF7mPg&#10;T/BSGTrikxTbeZurl7Gnk7mtNqiot12rB8fPJK49R3ZXzIMsYMa8xksstbLgwfYSJUvrP//tPNmj&#10;5aClpMGsgKRPK+YFQL8zaMZ9VDYN1+7G727muxuz0icW5A3xMjieRTj7qJ7E2lt9i7GepVuhYobj&#10;7pKC5E48id0E41ngYjbLRhgnx+K5uXY8hU68Jbpv2lvmXd9SEYW6sE9T1TdK1zPPtsnT2Nkq2lpu&#10;Ge9Y7enHKOY+65+NNOu7+2z1/LhNfwIAAP//AwBQSwMEFAAGAAgAAAAhAA2G+SngAAAACgEAAA8A&#10;AABkcnMvZG93bnJldi54bWxMj81OwzAQhO9IvIO1SNyo3ZTQEuJUgIQQKj3Q9sLNjZckin9C7Cbh&#10;7dme4LS7mtXMN/l6soYN2IfGOwnzmQCGrvS6cZWEw/7lZgUsROW0Mt6hhB8MsC4uL3KVaT+6Dxx2&#10;sWJk4kKmJNQxdhnnoazRqjDzHTrSvnxvVaSzr7ju1Ujm1vBEiDtuVeMooVYdPtdYtruTlbBZvSVb&#10;8/T+PbbD7WL7acTi9dBKeX01PT4AizjFv2c44xM6FMR09CenAzMS0vuUukQJSxpnXaRz2o4SEgoG&#10;XuT8f4XiFwAA//8DAFBLAQItABQABgAIAAAAIQC2gziS/gAAAOEBAAATAAAAAAAAAAAAAAAAAAAA&#10;AABbQ29udGVudF9UeXBlc10ueG1sUEsBAi0AFAAGAAgAAAAhADj9If/WAAAAlAEAAAsAAAAAAAAA&#10;AAAAAAAALwEAAF9yZWxzLy5yZWxzUEsBAi0AFAAGAAgAAAAhAAakktepAgAAJAUAAA4AAAAAAAAA&#10;AAAAAAAALgIAAGRycy9lMm9Eb2MueG1sUEsBAi0AFAAGAAgAAAAhAA2G+SngAAAACgEAAA8AAAAA&#10;AAAAAAAAAAAAAwUAAGRycy9kb3ducmV2LnhtbFBLBQYAAAAABAAEAPMAAAAQBgAAAAA=&#10;" filled="f" strokecolor="windowText" strokeweight=".5pt">
                <v:stroke joinstyle="miter"/>
                <v:textbox inset="1mm,1mm,1mm,1mm">
                  <w:txbxContent>
                    <w:p w:rsidR="003701D8" w:rsidRPr="003701D8" w:rsidRDefault="003701D8" w:rsidP="003701D8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【</w:t>
                      </w:r>
                      <w:r w:rsidRPr="003701D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タブレット</w:t>
                      </w:r>
                      <w:r w:rsidRPr="003701D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端末の仕様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】</w:t>
                      </w:r>
                    </w:p>
                    <w:p w:rsidR="003701D8" w:rsidRPr="003701D8" w:rsidRDefault="003701D8" w:rsidP="003701D8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 w:rsidRPr="003701D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 w:rsidRPr="003701D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iPad</w:t>
                      </w:r>
                    </w:p>
                    <w:p w:rsidR="003701D8" w:rsidRDefault="003701D8" w:rsidP="003701D8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 w:rsidRPr="003701D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 w:rsidRPr="003701D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耐衝撃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カバー付き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キー</w:t>
                      </w:r>
                    </w:p>
                    <w:p w:rsidR="003701D8" w:rsidRDefault="003701D8" w:rsidP="003701D8">
                      <w:pPr>
                        <w:snapToGrid w:val="0"/>
                        <w:spacing w:line="24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ボード</w:t>
                      </w:r>
                    </w:p>
                    <w:p w:rsidR="003701D8" w:rsidRDefault="003701D8" w:rsidP="003701D8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LTEモデル（インター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ネ</w:t>
                      </w:r>
                    </w:p>
                    <w:p w:rsidR="003701D8" w:rsidRDefault="003701D8" w:rsidP="003701D8">
                      <w:pPr>
                        <w:snapToGrid w:val="0"/>
                        <w:spacing w:line="24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ット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環境がなくても利用</w:t>
                      </w:r>
                    </w:p>
                    <w:p w:rsidR="003701D8" w:rsidRDefault="003701D8" w:rsidP="003701D8">
                      <w:pPr>
                        <w:snapToGrid w:val="0"/>
                        <w:spacing w:line="24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できる。）</w:t>
                      </w:r>
                    </w:p>
                    <w:p w:rsidR="003701D8" w:rsidRPr="003701D8" w:rsidRDefault="003701D8" w:rsidP="003701D8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・各種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アプリインストール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98D897" wp14:editId="6BBA11F0">
                <wp:simplePos x="0" y="0"/>
                <wp:positionH relativeFrom="margin">
                  <wp:posOffset>6711950</wp:posOffset>
                </wp:positionH>
                <wp:positionV relativeFrom="paragraph">
                  <wp:posOffset>34925</wp:posOffset>
                </wp:positionV>
                <wp:extent cx="3124200" cy="1352550"/>
                <wp:effectExtent l="0" t="0" r="19050" b="1905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35255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01D8" w:rsidRPr="003701D8" w:rsidRDefault="003701D8" w:rsidP="003701D8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【</w:t>
                            </w:r>
                            <w:r w:rsidR="00F3203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各教室への</w:t>
                            </w:r>
                            <w:r w:rsidR="00F3203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導入機器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8D897" id="角丸四角形 60" o:spid="_x0000_s1031" style="position:absolute;left:0;text-align:left;margin-left:528.5pt;margin-top:2.75pt;width:246pt;height:106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k/pgIAACUFAAAOAAAAZHJzL2Uyb0RvYy54bWysVMtuEzEU3SPxD5b3dPIgpYo6qaJWRUhV&#10;W9Girh2PJ2PkF7aTSfgMtuzY8Avd8DdU4jM49kzT8FghsnCu5z7Puff6+GSjFVkLH6Q1JR0eDCgR&#10;httKmmVJ392evziiJERmKqasESXdikBPZs+fHbduKka2saoSniCICdPWlbSJ0U2LIvBGaBYOrBMG&#10;ytp6zSKufllUnrWIrlUxGgwOi9b6ynnLRQj4etYp6SzHr2vB41VdBxGJKilqi/n0+Vyks5gds+nS&#10;M9dI3pfB/qEKzaRB0l2oMxYZWXn5RygtubfB1vGAW13YupZcZAxAMxz8huamYU5kLCAnuB1N4f+F&#10;5Zfra09kVdJD0GOYRo9+fP30/f7+4fNnCA/fvhBoQFPrwhTWN+7a97cAMWHe1F6nf6Ahm0ztdket&#10;2ETC8XE8HL1Evyjh0A3Hk9FkkqMWT+7Oh/haWE2SUFJvV6Z6iwZmXtn6IsRMcNVXyar3lNRaoV1r&#10;psir0WSUykTA3hbSY8jkaOy5VCr3WxnSAvAYJRDOMHW1YhGiduAhmCUlTC0xzjz6nDxYJavkneKE&#10;bThVniBnSTGIlW1vAZISxUKEAsjzr6/lF9dUzhkLTeecVcmMTbWM2AIldUmP9r2VSVqR5xj4E7zU&#10;ho74JMXNYpO7N971aGGrLVrqbTfrwfFzibwXKO+aebAF0FjYeIWjVhZE2F6ipLH+49++J3vMHLSU&#10;tFgWsPRhxbwA6jcG0zg+RNXYrv2L378s9i9mpU8t2BviaXA8i3D2UT2Ktbf6Dns9T1mhYoYjd0nB&#10;cieexm6F8S5wMZ9nI+yTY/HC3DieQifiEt+3mzvmXT9TEZ26tI9r1U9KNzRPtsnT2Pkq2lruKO9Y&#10;7fnHLuZB69+NtOz792z19LrNfgIAAP//AwBQSwMEFAAGAAgAAAAhAIJoeBfhAAAACwEAAA8AAABk&#10;cnMvZG93bnJldi54bWxMj8FOwzAQRO9I/IO1SNyo07SGEOJUgIQQgh4ovXBz4yWJYq9D7Cbh73FP&#10;cJzZ0eybYjNbw0YcfOtIwnKRAEOqnG6plrD/eLrKgPmgSCvjCCX8oIdNeX5WqFy7id5x3IWaxRLy&#10;uZLQhNDnnPuqQav8wvVI8fblBqtClEPN9aCmWG4NT5PkmlvVUvzQqB4fG6y63dFKeM1e0q15ePue&#10;unG92n6aZPW876S8vJjv74AFnMNfGE74ER3KyHRwR9KemagTcRPHBAlCADsFxPo2GgcJ6TITwMuC&#10;/99Q/gIAAP//AwBQSwECLQAUAAYACAAAACEAtoM4kv4AAADhAQAAEwAAAAAAAAAAAAAAAAAAAAAA&#10;W0NvbnRlbnRfVHlwZXNdLnhtbFBLAQItABQABgAIAAAAIQA4/SH/1gAAAJQBAAALAAAAAAAAAAAA&#10;AAAAAC8BAABfcmVscy8ucmVsc1BLAQItABQABgAIAAAAIQBRSNk/pgIAACUFAAAOAAAAAAAAAAAA&#10;AAAAAC4CAABkcnMvZTJvRG9jLnhtbFBLAQItABQABgAIAAAAIQCCaHgX4QAAAAsBAAAPAAAAAAAA&#10;AAAAAAAAAAAFAABkcnMvZG93bnJldi54bWxQSwUGAAAAAAQABADzAAAADgYAAAAA&#10;" filled="f" strokecolor="windowText" strokeweight=".5pt">
                <v:stroke joinstyle="miter"/>
                <v:textbox inset="1mm,1mm,1mm,1mm">
                  <w:txbxContent>
                    <w:p w:rsidR="003701D8" w:rsidRPr="003701D8" w:rsidRDefault="003701D8" w:rsidP="003701D8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【</w:t>
                      </w:r>
                      <w:r w:rsidR="00F3203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各教室への</w:t>
                      </w:r>
                      <w:r w:rsidR="00F3203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導入機器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】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A4B3C" w:rsidRDefault="00C16C33">
      <w:pPr>
        <w:rPr>
          <w:rFonts w:ascii="BIZ UDP明朝 Medium" w:eastAsia="BIZ UDP明朝 Medium" w:hAnsi="BIZ UDP明朝 Medium"/>
          <w:sz w:val="21"/>
        </w:rPr>
      </w:pPr>
      <w:r>
        <w:rPr>
          <w:rFonts w:ascii="BIZ UDP明朝 Medium" w:eastAsia="BIZ UDP明朝 Medium" w:hAnsi="BIZ UDP明朝 Medium"/>
          <w:noProof/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7854950</wp:posOffset>
                </wp:positionH>
                <wp:positionV relativeFrom="paragraph">
                  <wp:posOffset>6350</wp:posOffset>
                </wp:positionV>
                <wp:extent cx="752475" cy="216000"/>
                <wp:effectExtent l="247650" t="0" r="28575" b="12700"/>
                <wp:wrapNone/>
                <wp:docPr id="302" name="線吹き出し 1 (枠付き)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6000"/>
                        </a:xfrm>
                        <a:prstGeom prst="borderCallout1">
                          <a:avLst>
                            <a:gd name="adj1" fmla="val 53533"/>
                            <a:gd name="adj2" fmla="val -5639"/>
                            <a:gd name="adj3" fmla="val 75471"/>
                            <a:gd name="adj4" fmla="val -3065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C33" w:rsidRPr="00F32035" w:rsidRDefault="00C16C33" w:rsidP="00C16C33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4"/>
                                <w:szCs w:val="28"/>
                              </w:rPr>
                            </w:pPr>
                            <w:r w:rsidRPr="00F3203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プロジェクタ</w:t>
                            </w:r>
                          </w:p>
                          <w:p w:rsidR="00C16C33" w:rsidRDefault="00C16C33" w:rsidP="00C16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02" o:spid="_x0000_s1032" type="#_x0000_t47" style="position:absolute;left:0;text-align:left;margin-left:618.5pt;margin-top:.5pt;width:59.25pt;height: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8+DQMAAHoGAAAOAAAAZHJzL2Uyb0RvYy54bWysVc1uEzEQviPxDpZPcGh3N8kmbdRNFQUV&#10;IVVtRYt6drzeZJHXNraTbLj1xAmJG4gD4i0Q8Dil8BqMvT8JtAIJcdl4PN+MZ775ycFhWXC0ZNrk&#10;UiQ42g0xYoLKNBezBD+7ONrZw8hYIlLCpWAJXjODD0f37x2s1JB15FzylGkEToQZrlSC59aqYRAY&#10;OmcFMbtSMQHKTOqCWBD1LEg1WYH3ggedMOwHK6lTpSVlxsDto0qJR95/ljFqT7PMMIt4giE267/a&#10;f6fuG4wOyHCmiZrntA6D/EMUBckFPNq6ekQsQQud33JV5FRLIzO7S2URyCzLKfM5QDZR+Fs253Oi&#10;mM8FyDGqpcn8P7f0ZHmmUZ4muBt2MBKkgCL9+PT+5s3n66vXN6++XF+9RRF68P3Dx29f38HVQ+SA&#10;QNtKmSFYn6szXUsGjo6DMtOF+4XsUOmpXrdUs9IiCpeDuNMbxBhRUHWifhj6UgQbY6WNfcxkgdwh&#10;wVMoM9MTwrlc2MhTTZbHxnrO0zpukj6PMMoKDiVcEo7ibtzt1iXewkCeG8xO3O/u38Z0tzGDuDeI&#10;bmN625idbtiPPQiSqEODU5OGi9NInqdHOedecB3OJlwjiBTymzW2v6C4+JuhLe8whIedZeBqVFXF&#10;n+yaM+ePi6csg6JDHTqeSj9um2AIpUzULJs5SVkVYwxVasrUWsArtUPnOYPsWt9VmVpk5aTxDT0D&#10;hjXemTI/ra1x+KfAKuPWwr8shW2Ni1xIfZcDDlnVL1f4hqSKGseSLaelH4jenoO6q6lM1zAlWlbr&#10;wyh6lENXHhNjz4iGZoPNAjvQnsIn43KVYFmfMJpL/fKue4eHMQYtRivYPwk2LxZEM4z4EwEDvh/1&#10;em5heaEXDzog6G3NdFsjFsVEQhtB+0N0/ujwljfHTMviEmZo7F4FFREU3k4wtboRJrbai7BsKRuP&#10;PQyWlCL2WJwr6pw7ol1HX5SXRKt6NC3M9IlsdlXd/BXJG6yzFHK8sDLLrVNueK0FWHC+Jepl7Dbo&#10;tuxRm7+M0U8AAAD//wMAUEsDBBQABgAIAAAAIQD4pnbP3gAAAAoBAAAPAAAAZHJzL2Rvd25yZXYu&#10;eG1sTI9BT8MwDIXvSPyHyEjcWMpK2dQ1nVAnBDdGGfes8ZpC41RNtpV/j3eCk/3kp+fvFevJ9eKE&#10;Y+g8KbifJSCQGm86ahXsPp7vliBC1GR07wkV/GCAdXl9Vejc+DO946mOreAQCrlWYGMccilDY9Hp&#10;MPMDEt8OfnQ6shxbaUZ95nDXy3mSPEqnO+IPVg9YWWy+66NTsFl21euujovPDb40D19V+2anrVK3&#10;N9PTCkTEKf6Z4YLP6FAy094fyQTRs56nCy4TeeNxMaRZloHYK0izBGRZyP8Vyl8AAAD//wMAUEsB&#10;Ai0AFAAGAAgAAAAhALaDOJL+AAAA4QEAABMAAAAAAAAAAAAAAAAAAAAAAFtDb250ZW50X1R5cGVz&#10;XS54bWxQSwECLQAUAAYACAAAACEAOP0h/9YAAACUAQAACwAAAAAAAAAAAAAAAAAvAQAAX3JlbHMv&#10;LnJlbHNQSwECLQAUAAYACAAAACEAk1f/Pg0DAAB6BgAADgAAAAAAAAAAAAAAAAAuAgAAZHJzL2Uy&#10;b0RvYy54bWxQSwECLQAUAAYACAAAACEA+KZ2z94AAAAKAQAADwAAAAAAAAAAAAAAAABnBQAAZHJz&#10;L2Rvd25yZXYueG1sUEsFBgAAAAAEAAQA8wAAAHIGAAAAAA==&#10;" adj="-6621,16302,-1218,11563" fillcolor="white [3212]" strokecolor="black [3213]" strokeweight="1pt">
                <v:textbox>
                  <w:txbxContent>
                    <w:p w:rsidR="00C16C33" w:rsidRPr="00F32035" w:rsidRDefault="00C16C33" w:rsidP="00C16C33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4"/>
                          <w:szCs w:val="28"/>
                        </w:rPr>
                      </w:pPr>
                      <w:r w:rsidRPr="00F32035">
                        <w:rPr>
                          <w:rFonts w:ascii="メイリオ" w:eastAsia="メイリオ" w:hAnsi="メイリオ" w:hint="eastAsia"/>
                          <w:color w:val="000000" w:themeColor="text1"/>
                          <w:sz w:val="14"/>
                          <w:szCs w:val="28"/>
                        </w:rPr>
                        <w:t>プロジェクタ</w:t>
                      </w:r>
                    </w:p>
                    <w:p w:rsidR="00C16C33" w:rsidRDefault="00C16C33" w:rsidP="00C16C33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32035" w:rsidRPr="00F32035">
        <w:rPr>
          <w:rFonts w:ascii="BIZ UDP明朝 Medium" w:eastAsia="BIZ UDP明朝 Medium" w:hAnsi="BIZ UDP明朝 Medium"/>
          <w:noProof/>
          <w:sz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8321675</wp:posOffset>
            </wp:positionH>
            <wp:positionV relativeFrom="paragraph">
              <wp:posOffset>53340</wp:posOffset>
            </wp:positionV>
            <wp:extent cx="1428750" cy="1064260"/>
            <wp:effectExtent l="0" t="0" r="0" b="254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035" w:rsidRPr="00F32035">
        <w:rPr>
          <w:rFonts w:ascii="BIZ UDP明朝 Medium" w:eastAsia="BIZ UDP明朝 Medium" w:hAnsi="BIZ UDP明朝 Medium"/>
          <w:noProof/>
          <w:sz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6806565</wp:posOffset>
            </wp:positionH>
            <wp:positionV relativeFrom="paragraph">
              <wp:posOffset>57150</wp:posOffset>
            </wp:positionV>
            <wp:extent cx="1438275" cy="1072515"/>
            <wp:effectExtent l="0" t="0" r="9525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B3C" w:rsidRDefault="00C16C33">
      <w:pPr>
        <w:rPr>
          <w:rFonts w:ascii="BIZ UDP明朝 Medium" w:eastAsia="BIZ UDP明朝 Medium" w:hAnsi="BIZ UDP明朝 Medium"/>
          <w:sz w:val="21"/>
        </w:rPr>
      </w:pPr>
      <w:r>
        <w:rPr>
          <w:rFonts w:ascii="BIZ UDP明朝 Medium" w:eastAsia="BIZ UDP明朝 Medium" w:hAnsi="BIZ UDP明朝 Medium"/>
          <w:noProof/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1C7447" wp14:editId="12A5A981">
                <wp:simplePos x="0" y="0"/>
                <wp:positionH relativeFrom="margin">
                  <wp:posOffset>9131300</wp:posOffset>
                </wp:positionH>
                <wp:positionV relativeFrom="paragraph">
                  <wp:posOffset>53975</wp:posOffset>
                </wp:positionV>
                <wp:extent cx="648000" cy="215900"/>
                <wp:effectExtent l="0" t="0" r="19050" b="260350"/>
                <wp:wrapNone/>
                <wp:docPr id="305" name="線吹き出し 1 (枠付き)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215900"/>
                        </a:xfrm>
                        <a:prstGeom prst="borderCallout1">
                          <a:avLst>
                            <a:gd name="adj1" fmla="val 132945"/>
                            <a:gd name="adj2" fmla="val 42637"/>
                            <a:gd name="adj3" fmla="val 216648"/>
                            <a:gd name="adj4" fmla="val 193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6C33" w:rsidRPr="00F32035" w:rsidRDefault="00C16C33" w:rsidP="00C16C33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4"/>
                                <w:szCs w:val="28"/>
                              </w:rPr>
                              <w:t>教師用PC</w:t>
                            </w:r>
                          </w:p>
                          <w:p w:rsidR="00C16C33" w:rsidRDefault="00C16C33" w:rsidP="00C16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7447" id="線吹き出し 1 (枠付き) 305" o:spid="_x0000_s1033" type="#_x0000_t47" style="position:absolute;left:0;text-align:left;margin-left:719pt;margin-top:4.25pt;width:51pt;height:1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aS+gIAAOQFAAAOAAAAZHJzL2Uyb0RvYy54bWysVM1uEzEQviPxDpZPcKCb3WzSJuqmilIF&#10;IVVtpRb17Hi9ySL/YTvZhFtPPSFxA3FAvAUCHqcUXoOxd5tuKSdEDpux58cz3zcz+wdrwdGKGVsq&#10;meF4p4MRk1TlpZxn+OX59NkeRtYRmROuJMvwhll8MHr8aL/SQ5aoheI5MwiCSDusdIYXzulhFFm6&#10;YILYHaWZBGWhjCAOjmYe5YZUEF3wKOl0+lGlTK6NosxauD2slXgU4hcFo+6kKCxziGcYcnPha8J3&#10;5r/RaJ8M54boRUmbNMg/ZCFIKeHRbahD4ghamvJBKFFSo6wq3A5VIlJFUVIWaoBq4s4f1ZwtiGah&#10;FgDH6i1M9v+FpcerU4PKPMPdTg8jSQSQ9OvLx5t3X68v395cfbu+fI9i9OTnp88/vn+Aq6fIGwJs&#10;lbZD8D7Tp6Y5WRA9BuvCCP8P1aF1gHqzhZqtHaJw2U/3Oh0ghIIqiXsDkCFKdOesjXXPmRLICxme&#10;Ac3MTAjnauniADVZHVkXMM+bvEn+KsaoEBwoXBGO4m4ySEOyQEzLKGkbpUm/u9v0Qcum27ZJ4j4k&#10;/NAobRvFg246aKpocoN6buvwiVrFy3xach4OGzvhBkGeGYaGzlWFESfWwWWGp+HXBLvnxiWqYNCS&#10;3YAegZEpOHEApNBAopVzjAifwyxSZwJM97ztg0fPgZHWw0CK56Xm4p6rL+SQ2EWdcVDVgIjSwQjz&#10;UmTYc7r15tKXycIQAlM+pO+Zuku85NazdWi9XuIj+auZyjfQj0bVg2o1nZbw7hHgckoM0AotA9vG&#10;ncCn4AqQUI2E0UKZN3+79/YwMKDFqIJJB5ReL4lhUPULCaM0iNPUr4ZwSHu7CRxMWzNra+RSTBRQ&#10;Bo0G2QXR2zt+KxZGiQvo1rF/FVREUni75qM5TFy9gWCtUTYeBzNYB5q4I3mmqQ/uofOIn68viNHN&#10;EDjg6ljdbgUyDF1WU3Vn6z2lGi+dKsot6DWuDQOwSsKoNWvP76r2OVjdLefRbwAAAP//AwBQSwME&#10;FAAGAAgAAAAhAC2C4z3fAAAACgEAAA8AAABkcnMvZG93bnJldi54bWxMj8FOwzAQRO9I/IO1SNyo&#10;TXFQGuJUgNRbqWioKnFz4yWJiNeR7bbh73FPcJzZ0eybcjnZgZ3Qh96RgvuZAIbUONNTq2D3sbrL&#10;gYWoyejBESr4wQDL6vqq1IVxZ9riqY4tSyUUCq2gi3EsOA9Nh1aHmRuR0u3Leatjkr7lxutzKrcD&#10;nwvxyK3uKX3o9IivHTbf9dEqeN9sXlYeP9diu67FXspFPi3elLq9mZ6fgEWc4l8YLvgJHarEdHBH&#10;MoENScuHPI2JCvIM2CWQSZGMgwI5z4BXJf8/ofoFAAD//wMAUEsBAi0AFAAGAAgAAAAhALaDOJL+&#10;AAAA4QEAABMAAAAAAAAAAAAAAAAAAAAAAFtDb250ZW50X1R5cGVzXS54bWxQSwECLQAUAAYACAAA&#10;ACEAOP0h/9YAAACUAQAACwAAAAAAAAAAAAAAAAAvAQAAX3JlbHMvLnJlbHNQSwECLQAUAAYACAAA&#10;ACEAPQDGkvoCAADkBQAADgAAAAAAAAAAAAAAAAAuAgAAZHJzL2Uyb0RvYy54bWxQSwECLQAUAAYA&#10;CAAAACEALYLjPd8AAAAKAQAADwAAAAAAAAAAAAAAAABUBQAAZHJzL2Rvd25yZXYueG1sUEsFBgAA&#10;AAAEAAQA8wAAAGAGAAAAAA==&#10;" adj="4179,46796,9210,28716" fillcolor="window" strokecolor="windowText" strokeweight="1pt">
                <v:textbox>
                  <w:txbxContent>
                    <w:p w:rsidR="00C16C33" w:rsidRPr="00F32035" w:rsidRDefault="00C16C33" w:rsidP="00C16C33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4"/>
                          <w:szCs w:val="28"/>
                        </w:rPr>
                        <w:t>教師用PC</w:t>
                      </w:r>
                    </w:p>
                    <w:p w:rsidR="00C16C33" w:rsidRDefault="00C16C33" w:rsidP="00C16C33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BA4B3C" w:rsidRDefault="00F32035">
      <w:pPr>
        <w:rPr>
          <w:rFonts w:ascii="BIZ UDP明朝 Medium" w:eastAsia="BIZ UDP明朝 Medium" w:hAnsi="BIZ UDP明朝 Medium"/>
          <w:sz w:val="21"/>
        </w:rPr>
      </w:pP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24765</wp:posOffset>
                </wp:positionV>
                <wp:extent cx="847725" cy="180976"/>
                <wp:effectExtent l="0" t="0" r="9525" b="9525"/>
                <wp:wrapNone/>
                <wp:docPr id="63" name="二等辺三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7725" cy="180976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C926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63" o:spid="_x0000_s1026" type="#_x0000_t5" style="position:absolute;left:0;text-align:left;margin-left:115.2pt;margin-top:1.95pt;width:66.75pt;height:14.2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+fugIAAKUFAAAOAAAAZHJzL2Uyb0RvYy54bWysVM1uEzEQviPxDpbvdHdD2qRRN1XUqgip&#10;aiNa1LPrtbOWvLaxnWzCG1TixCNw4cQdVYKnKaKPwdj709D2hNiD5fn7xvPtzBwcriuJVsw6oVWO&#10;s50UI6aoLoRa5Pj95cmrMUbOE1UQqRXL8YY5fDh9+eKgNhM20KWWBbMIQJSb1CbHpfdmkiSOlqwi&#10;bkcbpsDIta2IB9EuksKSGtArmQzSdC+ptS2M1ZQ5B9rjxoinEZ9zRv055455JHMMb/PxtPG8Dmcy&#10;PSCThSWmFLR9BvmHV1REKEjaQx0TT9DSiidQlaBWO839DtVVojkXlMUaoJosfVTNRUkMi7UAOc70&#10;NLn/B0vPVnOLRJHjvdcYKVLBP7q7/fT72839z9u77zf3Xz//+vEFgRGYqo2bQMCFmdtWcnANZa+5&#10;rZDVQG+WjtPwRTagPrSOZG96stnaIwrK8XA0GuxiRMGUjdP90V5IkTRYAdNY598wXaFwybG3gqiF&#10;DHyQCVmdOt+4d25B7bQUxYmQMgqhh9iRtGhF4O8TSpnygzbJX55SBX+lQ2QDGjRJKLcpMN78RrLg&#10;J9U7xoEyqGEQHxOb9XGirDGVpGBN/t3ISgPfR8SCI2BA5pC/x24Bnisia4to/UMoi73eBzf092m2&#10;GeiC+4iYWSvfB1dCaftcZdJ3wbzx70hqqAksXetiAw0VWwHmzRl6IuD3nRLn58TCaIES1oU/h4NL&#10;XedYtzeMSm0/PqcP/tDxYMWohlHNsfuwJJZhJN8qmIX9bDgMsx2F4e5oAILdtlxvW9SyOtLQD1l8&#10;XbwGfy+7K7e6uoKtMgtZwUQUhdw5pt52wpFvVgjsJcpms+gG82yIP1UXhgbwwGpozcv1FbGm62Fo&#10;/jPdjfWTNm58Q6TSs6XXXMQef+C15Rt2QWycdm+FZbMtR6+H7Tr9AwAA//8DAFBLAwQUAAYACAAA&#10;ACEAhqfLlN4AAAAIAQAADwAAAGRycy9kb3ducmV2LnhtbEyPQUvDQBCF74L/YRnBi9iN2VI0ZlNU&#10;DOYkWAv1uM1Ok9DsbMhu2+ivd3rS2xve471v8uXkenHEMXSeNNzNEhBItbcdNRrWn+XtPYgQDVnT&#10;e0IN3xhgWVxe5Caz/kQfeFzFRnAJhcxoaGMcMilD3aIzYeYHJPZ2fnQm8jk20o7mxOWul2mSLKQz&#10;HfFCawZ8abHerw6ORzavX6ral+r5503tqkpielO+a319NT09gog4xb8wnPEZHQpm2voD2SB6DalK&#10;5hzVoB5AsK8WZ7Flkc5BFrn8/0DxCwAA//8DAFBLAQItABQABgAIAAAAIQC2gziS/gAAAOEBAAAT&#10;AAAAAAAAAAAAAAAAAAAAAABbQ29udGVudF9UeXBlc10ueG1sUEsBAi0AFAAGAAgAAAAhADj9If/W&#10;AAAAlAEAAAsAAAAAAAAAAAAAAAAALwEAAF9yZWxzLy5yZWxzUEsBAi0AFAAGAAgAAAAhAPq835+6&#10;AgAApQUAAA4AAAAAAAAAAAAAAAAALgIAAGRycy9lMm9Eb2MueG1sUEsBAi0AFAAGAAgAAAAhAIan&#10;y5TeAAAACAEAAA8AAAAAAAAAAAAAAAAAFAUAAGRycy9kb3ducmV2LnhtbFBLBQYAAAAABAAEAPMA&#10;AAAfBgAAAAA=&#10;" fillcolor="#ed7d31 [3205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FA5F6B" wp14:editId="562B547A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3743325" cy="704850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70485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01D8" w:rsidRDefault="003701D8" w:rsidP="003701D8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3701D8" w:rsidRPr="00F32035" w:rsidRDefault="003701D8" w:rsidP="003701D8">
                            <w:pPr>
                              <w:spacing w:line="240" w:lineRule="exact"/>
                              <w:jc w:val="left"/>
                              <w:rPr>
                                <w:b/>
                              </w:rPr>
                            </w:pPr>
                            <w:r w:rsidRPr="00F3203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児童・</w:t>
                            </w:r>
                            <w:r w:rsidRPr="00F3203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生徒の</w:t>
                            </w:r>
                            <w:r w:rsidRPr="00F3203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操作技能や</w:t>
                            </w:r>
                            <w:r w:rsidRPr="00F3203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情報活用能力の向上とともに、</w:t>
                            </w:r>
                            <w:r w:rsidR="00F32035" w:rsidRPr="00F3203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ICT活用を通した授業改善を進め、</w:t>
                            </w:r>
                            <w:r w:rsidRPr="00F3203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一人一人に</w:t>
                            </w:r>
                            <w:r w:rsidRPr="00F3203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合った</w:t>
                            </w:r>
                            <w:r w:rsidR="00F32035" w:rsidRPr="00F3203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学び</w:t>
                            </w:r>
                            <w:r w:rsidR="00F32035" w:rsidRPr="00F3203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や</w:t>
                            </w:r>
                            <w:r w:rsidR="00F32035" w:rsidRPr="00F3203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協働</w:t>
                            </w:r>
                            <w:r w:rsidR="008F6F26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的</w:t>
                            </w:r>
                            <w:r w:rsidR="00F32035" w:rsidRPr="00F3203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 w:rsidR="00F32035" w:rsidRPr="00F3203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学</w:t>
                            </w:r>
                            <w:r w:rsidR="00F32035" w:rsidRPr="00F3203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びを</w:t>
                            </w:r>
                            <w:r w:rsidR="00F32035" w:rsidRPr="00F3203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実現していく。</w:t>
                            </w:r>
                          </w:p>
                          <w:p w:rsidR="003701D8" w:rsidRDefault="003701D8" w:rsidP="003701D8">
                            <w:pPr>
                              <w:spacing w:line="240" w:lineRule="exact"/>
                              <w:jc w:val="left"/>
                            </w:pPr>
                          </w:p>
                          <w:p w:rsidR="003701D8" w:rsidRPr="003701D8" w:rsidRDefault="003701D8" w:rsidP="003701D8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A5F6B" id="角丸四角形 62" o:spid="_x0000_s1034" style="position:absolute;left:0;text-align:left;margin-left:0;margin-top:2pt;width:294.75pt;height:55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A6iwIAAOYEAAAOAAAAZHJzL2Uyb0RvYy54bWysVM1uEzEQviPxDpbvdNOkP1HUTRW1KkKq&#10;2ooW9ex4vVkj/2E72ZTH4NobF16hF96GSjwGn72bNAJOiBycGc94fr75Zk9O11qRlfBBWlPS/b0B&#10;JcJwW0mzKOmHu4s3Y0pCZKZiyhpR0gcR6On09auT1k3E0DZWVcITBDFh0rqSNjG6SVEE3gjNwp51&#10;wsBYW69ZhOoXReVZi+haFcPB4Khora+ct1yEgNvzzkinOX5dCx6v6zqISFRJUVvMp8/nPJ3F9IRN&#10;Fp65RvK+DPYPVWgmDZJuQ52zyMjSyz9Cacm9DbaOe9zqwta15CL3gG72B791c9swJ3IvACe4LUzh&#10;/4XlV6sbT2RV0qMhJYZpzOjnty8/np6eHx8hPH//SmABTK0LE3jfuhvfawFi6nlde53+0Q1ZZ2gf&#10;ttCKdSQcl6Pjg9FoeEgJh+14cDA+zNgXL6+dD/GtsJokoaTeLk31HvPLsLLVZYgZ36ovklUfKam1&#10;wrRWTJHj4WGuEgF7X0ibkOmhsRdSqTxuZUiLfkcogXAG0tWKRYjaAYZgFpQwtQCbefQ5+c7TFPGc&#10;hYYgJ3ytklVHIS0jeKykLul4kH7pGiUok5KLzES0kC4TkB10SYrr+TrjP96APLfVA2bibUfW4PiF&#10;RNpLFuIN8+gXZWPj4jWOWlm0YnuJksb6z3+7T/4gDayUtGA7av+0ZF5Qot4Z0Gl0lEomcVfxu8p8&#10;VzFLfWbR/z522/Es4rGPaiPW3up7LOYsZYWJGY7cJQXKnXgWux3EYnMxm2UnLIRj8dLcOp5CJ9wS&#10;3Hfre+Zdz4oIPl3ZzV70s+6QfvHtxj1bRlvLLeIdqj38WKY8nX7x07bu6tnr5fM0/QUAAP//AwBQ&#10;SwMEFAAGAAgAAAAhACvJBb7eAAAABgEAAA8AAABkcnMvZG93bnJldi54bWxMj0FLAzEQhe+C/yGM&#10;4EVstuqWum62iFIQ7MHWHuptmsTd4GayJGm7/nvHk54ew3u89029GH0vjjYmF0jBdFKAsKSDcdQq&#10;2L4vr+cgUkYy2AeyCr5tgkVzflZjZcKJ1va4ya3gEkoVKuhyHiopk+6sxzQJgyX2PkP0mPmMrTQR&#10;T1zue3lTFDPp0REvdDjYp87qr83BK4j4tuw+rjQOt8+7NeoXt3qdOaUuL8bHBxDZjvkvDL/4jA4N&#10;M+3DgUwSvQJ+JCu4Y2GznN+XIPacmpYFyKaW//GbHwAAAP//AwBQSwECLQAUAAYACAAAACEAtoM4&#10;kv4AAADhAQAAEwAAAAAAAAAAAAAAAAAAAAAAW0NvbnRlbnRfVHlwZXNdLnhtbFBLAQItABQABgAI&#10;AAAAIQA4/SH/1gAAAJQBAAALAAAAAAAAAAAAAAAAAC8BAABfcmVscy8ucmVsc1BLAQItABQABgAI&#10;AAAAIQBoOCA6iwIAAOYEAAAOAAAAAAAAAAAAAAAAAC4CAABkcnMvZTJvRG9jLnhtbFBLAQItABQA&#10;BgAIAAAAIQAryQW+3gAAAAYBAAAPAAAAAAAAAAAAAAAAAOUEAABkcnMvZG93bnJldi54bWxQSwUG&#10;AAAAAAQABADzAAAA8AUAAAAA&#10;" filled="f" stroked="f" strokeweight=".5pt">
                <v:stroke joinstyle="miter"/>
                <v:textbox inset="1mm,1mm,1mm,1mm">
                  <w:txbxContent>
                    <w:p w:rsidR="003701D8" w:rsidRDefault="003701D8" w:rsidP="003701D8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</w:p>
                    <w:p w:rsidR="003701D8" w:rsidRPr="00F32035" w:rsidRDefault="003701D8" w:rsidP="003701D8">
                      <w:pPr>
                        <w:spacing w:line="240" w:lineRule="exact"/>
                        <w:jc w:val="left"/>
                        <w:rPr>
                          <w:b/>
                        </w:rPr>
                      </w:pPr>
                      <w:r w:rsidRPr="00F3203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児童・</w:t>
                      </w:r>
                      <w:r w:rsidRPr="00F3203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生徒の</w:t>
                      </w:r>
                      <w:r w:rsidRPr="00F3203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操作技能や</w:t>
                      </w:r>
                      <w:r w:rsidRPr="00F3203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情報活用能力の向上とともに、</w:t>
                      </w:r>
                      <w:r w:rsidR="00F32035" w:rsidRPr="00F3203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ICT活用を通した授業改善を進め、</w:t>
                      </w:r>
                      <w:r w:rsidRPr="00F3203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一人一人に</w:t>
                      </w:r>
                      <w:r w:rsidRPr="00F3203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合った</w:t>
                      </w:r>
                      <w:r w:rsidR="00F32035" w:rsidRPr="00F3203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学び</w:t>
                      </w:r>
                      <w:r w:rsidR="00F32035" w:rsidRPr="00F3203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や</w:t>
                      </w:r>
                      <w:r w:rsidR="00F32035" w:rsidRPr="00F3203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協働</w:t>
                      </w:r>
                      <w:r w:rsidR="008F6F26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的</w:t>
                      </w:r>
                      <w:r w:rsidR="00F32035" w:rsidRPr="00F3203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な</w:t>
                      </w:r>
                      <w:r w:rsidR="00F32035" w:rsidRPr="00F3203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学</w:t>
                      </w:r>
                      <w:r w:rsidR="00F32035" w:rsidRPr="00F3203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びを</w:t>
                      </w:r>
                      <w:r w:rsidR="00F32035" w:rsidRPr="00F3203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実現していく。</w:t>
                      </w:r>
                    </w:p>
                    <w:p w:rsidR="003701D8" w:rsidRDefault="003701D8" w:rsidP="003701D8">
                      <w:pPr>
                        <w:spacing w:line="240" w:lineRule="exact"/>
                        <w:jc w:val="left"/>
                      </w:pPr>
                    </w:p>
                    <w:p w:rsidR="003701D8" w:rsidRPr="003701D8" w:rsidRDefault="003701D8" w:rsidP="003701D8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A4B3C" w:rsidRDefault="00C16C33">
      <w:pPr>
        <w:rPr>
          <w:rFonts w:ascii="BIZ UDP明朝 Medium" w:eastAsia="BIZ UDP明朝 Medium" w:hAnsi="BIZ UDP明朝 Medium"/>
          <w:sz w:val="21"/>
        </w:rPr>
      </w:pPr>
      <w:r>
        <w:rPr>
          <w:rFonts w:ascii="BIZ UDP明朝 Medium" w:eastAsia="BIZ UDP明朝 Medium" w:hAnsi="BIZ UDP明朝 Medium"/>
          <w:noProof/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98A7DB" wp14:editId="756C4E4D">
                <wp:simplePos x="0" y="0"/>
                <wp:positionH relativeFrom="column">
                  <wp:posOffset>6845300</wp:posOffset>
                </wp:positionH>
                <wp:positionV relativeFrom="paragraph">
                  <wp:posOffset>149225</wp:posOffset>
                </wp:positionV>
                <wp:extent cx="552450" cy="215900"/>
                <wp:effectExtent l="0" t="228600" r="57150" b="12700"/>
                <wp:wrapNone/>
                <wp:docPr id="303" name="線吹き出し 1 (枠付き)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15900"/>
                        </a:xfrm>
                        <a:prstGeom prst="borderCallout1">
                          <a:avLst>
                            <a:gd name="adj1" fmla="val -21467"/>
                            <a:gd name="adj2" fmla="val 59878"/>
                            <a:gd name="adj3" fmla="val -105411"/>
                            <a:gd name="adj4" fmla="val 10383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6C33" w:rsidRPr="00F32035" w:rsidRDefault="00C16C33" w:rsidP="00C16C33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4"/>
                                <w:szCs w:val="28"/>
                              </w:rPr>
                              <w:t>電子黒板</w:t>
                            </w:r>
                          </w:p>
                          <w:p w:rsidR="00C16C33" w:rsidRDefault="00C16C33" w:rsidP="00C16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8A7DB" id="線吹き出し 1 (枠付き) 303" o:spid="_x0000_s1035" type="#_x0000_t47" style="position:absolute;left:0;text-align:left;margin-left:539pt;margin-top:11.75pt;width:43.5pt;height:1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5k9gIAAOYFAAAOAAAAZHJzL2Uyb0RvYy54bWysVEtvEzEQviPxHyyf4ED3kU3zUDdVlCoI&#10;qWortahnx+tNFvmx2E424dYTJyRuIA6If4GAn1MKf4Oxd5tuSU+IPXhnPON5fPM4OFwLjlZMm0LJ&#10;FEd7IUZMUpUVcp7ilxfTZ32MjCUyI1xJluINM/hw9PjRQVUOWawWimdMIzAizbAqU7ywthwGgaEL&#10;JojZUyWTIMyVFsQCq+dBpkkF1gUP4jDcDyqls1IryoyB26NaiEfefp4zak/z3DCLeIohNutP7c+Z&#10;O4PRARnONSkXBW3CIP8QhSCFBKdbU0fEErTUxY4pUVCtjMrtHlUiUHleUOZzgGyi8K9szhekZD4X&#10;AMeUW5jM/zNLT1ZnGhVZijthByNJBBTp99dPN++/XV+9u3n7/frqA4rQk1+fv/z88RGuniKnCLBV&#10;pRnC6/PyTDecAdJhsM61cH/IDq091Jst1GxtEYXLbjdOulAQCqI46g5CX4rg7nGpjX3OlECOSPEM&#10;ysz0hHCuljbyUJPVsbEe86yJm2SvIoxywaGEK8LRszhK9ntNjVtKcVupO+j3+rs6AEbLUBR2kyja&#10;1UraWlHY6XdipwR5NNEBdZuJC9UoXmTTgnPPbMyEawSRphhaOlMVRpwYC5cpnvqvMXbvGZeoglGL&#10;e4AZogSGJufEAilKKKORc4wIn8M0Uqs9UPdemx2nF1CTluPQfw85dokcEbOoI/ZWa0REYWGIeSFS&#10;3G+/5tKlyfwYQq0cMK5r6j5xlF3P1r75koGz5K5mKttAR2pVj6op6bQAv8eAyxnRUFhIGvaNPYUj&#10;5wqQUA2F0ULpNw/dO30YGZBiVMGsA0qvl0QzyPqFhGEaREniloNnkm4vBka3JbO2RC7FREHJoNUg&#10;Ok86fctvyVwrcQn9OnZeQUQkBd91PRpmYusdBIuNsvHYq8FCKIk9lucldcYddA7xi/Ul0WUzBhZq&#10;daJu90LTZXXD3em6l1KNl1blxRb0GtemArBMfJM2i89tqzbvte7W8+gPAAAA//8DAFBLAwQUAAYA&#10;CAAAACEAUFHpReEAAAALAQAADwAAAGRycy9kb3ducmV2LnhtbEyPwU7DMBBE70j8g7VI3KiTorRp&#10;iFMhJCQQHEoBlaMbL0nAXkex24S/Z3uC48yOZt+U68lZccQhdJ4UpLMEBFLtTUeNgrfX+6scRIia&#10;jLaeUMEPBlhX52elLowf6QWP29gILqFQaAVtjH0hZahbdDrMfI/Et08/OB1ZDo00gx653Fk5T5KF&#10;dLoj/tDqHu9arL+3B6dAUm6/uvH56WH1/vgxrZodpZudUpcX0+0NiIhT/AvDCZ/RoWKmvT+QCcKy&#10;TpY5j4kK5tcZiFMiXWTs7BVkywxkVcr/G6pfAAAA//8DAFBLAQItABQABgAIAAAAIQC2gziS/gAA&#10;AOEBAAATAAAAAAAAAAAAAAAAAAAAAABbQ29udGVudF9UeXBlc10ueG1sUEsBAi0AFAAGAAgAAAAh&#10;ADj9If/WAAAAlAEAAAsAAAAAAAAAAAAAAAAALwEAAF9yZWxzLy5yZWxzUEsBAi0AFAAGAAgAAAAh&#10;AJ9E/mT2AgAA5gUAAA4AAAAAAAAAAAAAAAAALgIAAGRycy9lMm9Eb2MueG1sUEsBAi0AFAAGAAgA&#10;AAAhAFBR6UXhAAAACwEAAA8AAAAAAAAAAAAAAAAAUAUAAGRycy9kb3ducmV2LnhtbFBLBQYAAAAA&#10;BAAEAPMAAABeBgAAAAA=&#10;" adj="22428,-22769,12934,-4637" fillcolor="window" strokecolor="windowText" strokeweight="1pt">
                <v:textbox>
                  <w:txbxContent>
                    <w:p w:rsidR="00C16C33" w:rsidRPr="00F32035" w:rsidRDefault="00C16C33" w:rsidP="00C16C33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4"/>
                          <w:szCs w:val="28"/>
                        </w:rPr>
                        <w:t>電子黒板</w:t>
                      </w:r>
                    </w:p>
                    <w:p w:rsidR="00C16C33" w:rsidRDefault="00C16C33" w:rsidP="00C16C33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BIZ UDP明朝 Medium" w:eastAsia="BIZ UDP明朝 Medium" w:hAnsi="BIZ UDP明朝 Medium"/>
          <w:noProof/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98A7DB" wp14:editId="756C4E4D">
                <wp:simplePos x="0" y="0"/>
                <wp:positionH relativeFrom="column">
                  <wp:posOffset>7616825</wp:posOffset>
                </wp:positionH>
                <wp:positionV relativeFrom="paragraph">
                  <wp:posOffset>187325</wp:posOffset>
                </wp:positionV>
                <wp:extent cx="752475" cy="215900"/>
                <wp:effectExtent l="0" t="152400" r="28575" b="12700"/>
                <wp:wrapNone/>
                <wp:docPr id="304" name="線吹き出し 1 (枠付き)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5900"/>
                        </a:xfrm>
                        <a:prstGeom prst="borderCallout1">
                          <a:avLst>
                            <a:gd name="adj1" fmla="val -21467"/>
                            <a:gd name="adj2" fmla="val 43728"/>
                            <a:gd name="adj3" fmla="val -65705"/>
                            <a:gd name="adj4" fmla="val 5415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6C33" w:rsidRPr="00F32035" w:rsidRDefault="00C16C33" w:rsidP="00C16C33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4"/>
                                <w:szCs w:val="28"/>
                              </w:rPr>
                              <w:t>書画カメラ</w:t>
                            </w:r>
                          </w:p>
                          <w:p w:rsidR="00C16C33" w:rsidRDefault="00C16C33" w:rsidP="00C16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8A7DB" id="線吹き出し 1 (枠付き) 304" o:spid="_x0000_s1036" type="#_x0000_t47" style="position:absolute;left:0;text-align:left;margin-left:599.75pt;margin-top:14.75pt;width:59.25pt;height:1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lg9QIAAOQFAAAOAAAAZHJzL2Uyb0RvYy54bWysVEtv00AQviPxH1Z7gkPrR+2mjeqgKFUQ&#10;UtVWalHPm/U6MdqH2d3ECbeeOCFxA3FA/AsE/JxS+BvMrt3EJT0hfFjP7MzO45vH0bOl4GjBtCmV&#10;zHC0G2LEJFV5KacZfnk53jnAyFgic8KVZBleMYOfDR4/OqqrPovVTPGcaQRGpOnXVYZn1lb9IDB0&#10;xgQxu6piEoSF0oJYYPU0yDWpwbrgQRyG+0GtdF5pRZkxcHvcCPHA2y8KRu1ZURhmEc8wxGb9qf05&#10;cWcwOCL9qSbVrKRtGOQfohCklOB0beqYWILmutwyJUqqlVGF3aVKBKooSsp8DpBNFP6VzcWMVMzn&#10;AuCYag2T+X9m6eniXKMyz/BemGAkiYAi/f766fb9t5vrd7dvv99cf0ARevLr85efPz7C1VPkFAG2&#10;ujJ9eH1RneuWM0A6DJaFFu4P2aGlh3q1hpotLaJw2UvjpJdiREEUR+lh6EsRbB5X2tjnTAnkiAxP&#10;oMxMjwjnam4jDzVZnBjrMc/buEn+KsKoEBxKuCAc7cRRst9ra9xRirtKyV4vPtjW2evq7OynvTDd&#10;VgLENt7SBPJwOpBFGxtQd3m4QI3iZT4uOffMyoy4RhBnhqGhc1VjxImxcJnhsf9aY/eecYlqGLS4&#10;B4ghSmBkCk4skKKCIho5xYjwKcwitdrDdO+12XJ6CRXpOA7995Bjl8gxMbMmYm+1AUSUFkaYlyLD&#10;B93XXLo0mR9CqJQDxvVM0yWOssvJ0rdeGjlL7mqi8hX0o1bNoJqKjkvwewK4nBMNZYWkYdvYMzgK&#10;rgAJ1VIYzZR+89C904eBASlGNUw6oPR6TjSDrF9IGKXDKEncavBMkvZiYHRXMulK5FyMFJQMGg2i&#10;86TTt/yOLLQSV9CtQ+cVRERS8N3Uo2VGttlAsNYoGw69GqyDitgTeVFRZ9xB5xC/XF4RXbVDYKFW&#10;p+puK7Rd1jTcRte9lGo4t6oo16A3uLYVgFXim7Rde25XdXmvtVnOgz8AAAD//wMAUEsDBBQABgAI&#10;AAAAIQBXjO2v4QAAAAsBAAAPAAAAZHJzL2Rvd25yZXYueG1sTI9NS8NAEIbvgv9hGcGb3SSlpYnZ&#10;FJH2IhZplVJv2+yYRPcj7G7b6K93ctLT8DIP70e5HIxmZ/Shc1ZAOkmAoa2d6mwj4O11fbcAFqK0&#10;SmpnUcA3BlhW11elLJS72C2ed7FhZGJDIQW0MfYF56Fu0cgwcT1a+n04b2Qk6RuuvLyQudE8S5I5&#10;N7KzlNDKHh9brL92JyPgeXXYZC8rv2kSnb9/rrun/c8ghbi9GR7ugUUc4h8MY32qDhV1OrqTVYFp&#10;0mmez4gVkI13JKbpguYdBcynM+BVyf9vqH4BAAD//wMAUEsBAi0AFAAGAAgAAAAhALaDOJL+AAAA&#10;4QEAABMAAAAAAAAAAAAAAAAAAAAAAFtDb250ZW50X1R5cGVzXS54bWxQSwECLQAUAAYACAAAACEA&#10;OP0h/9YAAACUAQAACwAAAAAAAAAAAAAAAAAvAQAAX3JlbHMvLnJlbHNQSwECLQAUAAYACAAAACEA&#10;HCDJYPUCAADkBQAADgAAAAAAAAAAAAAAAAAuAgAAZHJzL2Uyb0RvYy54bWxQSwECLQAUAAYACAAA&#10;ACEAV4ztr+EAAAALAQAADwAAAAAAAAAAAAAAAABPBQAAZHJzL2Rvd25yZXYueG1sUEsFBgAAAAAE&#10;AAQA8wAAAF0GAAAAAA==&#10;" adj="11698,-14192,9445,-4637" fillcolor="window" strokecolor="windowText" strokeweight="1pt">
                <v:textbox>
                  <w:txbxContent>
                    <w:p w:rsidR="00C16C33" w:rsidRPr="00F32035" w:rsidRDefault="00C16C33" w:rsidP="00C16C33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4"/>
                          <w:szCs w:val="28"/>
                        </w:rPr>
                        <w:t>書画カメラ</w:t>
                      </w:r>
                    </w:p>
                    <w:p w:rsidR="00C16C33" w:rsidRDefault="00C16C33" w:rsidP="00C16C33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A4B3C" w:rsidRDefault="00BA4B3C">
      <w:pPr>
        <w:rPr>
          <w:rFonts w:ascii="BIZ UDP明朝 Medium" w:eastAsia="BIZ UDP明朝 Medium" w:hAnsi="BIZ UDP明朝 Medium"/>
          <w:sz w:val="21"/>
        </w:rPr>
      </w:pPr>
    </w:p>
    <w:p w:rsidR="003701D8" w:rsidRDefault="00C16C33">
      <w:pPr>
        <w:rPr>
          <w:rFonts w:ascii="BIZ UDP明朝 Medium" w:eastAsia="BIZ UDP明朝 Medium" w:hAnsi="BIZ UDP明朝 Medium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85BE44" wp14:editId="31E12F90">
                <wp:simplePos x="0" y="0"/>
                <wp:positionH relativeFrom="margin">
                  <wp:posOffset>-66675</wp:posOffset>
                </wp:positionH>
                <wp:positionV relativeFrom="paragraph">
                  <wp:posOffset>123825</wp:posOffset>
                </wp:positionV>
                <wp:extent cx="3743960" cy="215900"/>
                <wp:effectExtent l="38100" t="38100" r="46990" b="8890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960" cy="215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stA="90000" endPos="0" dist="38100" dir="5400000" sy="-100000" algn="bl" rotWithShape="0"/>
                        </a:effectLst>
                      </wps:spPr>
                      <wps:txbx>
                        <w:txbxContent>
                          <w:p w:rsidR="00BA4B3C" w:rsidRPr="00E925A6" w:rsidRDefault="00BA4B3C" w:rsidP="00F3203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各学校での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  <w:t>活用の様子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5BE44" id="角丸四角形 41" o:spid="_x0000_s1037" style="position:absolute;left:0;text-align:left;margin-left:-5.25pt;margin-top:9.75pt;width:294.8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1sGQMAABwGAAAOAAAAZHJzL2Uyb0RvYy54bWysVEtu2zAQ3RfoHQjuE/mbjxE5MOKmKBAk&#10;Rpwia4qiLLUUyZL0Jz1Gt9l10ytk09s0QI/RR0p20jarol7IQ3I48+bN45ycbmpJVsK6SquUdvc7&#10;lAjFdV6pRUrf35zvHVHiPFM5k1qJlN4JR0/Hr1+drM1I9HSpZS4sQRDlRmuT0tJ7M0oSx0tRM7ev&#10;jVA4LLStmcfSLpLcsjWi1zLpdToHyVrb3FjNhXPYnTaHdBzjF4Xg/qoonPBEphTYfPza+M3CNxmf&#10;sNHCMlNWvIXB/gFFzSqFpLtQU+YZWdrqr1B1xa12uvD7XNeJLoqKi1gDqul2/qhmXjIjYi0gx5kd&#10;Te7/heWXq5klVZ7SQZcSxWr06Oe3Lz8eHh7v72E8fv9KcAKa1saN4D03M9uuHMxQ86awdfhHNWQT&#10;qb3bUSs2nnBs9g8H/eMDdIDjrNcdHnci98nTbWOdfyt0TYKRUquXKr9G/yKtbHXhfOQ3b0Gy/AMl&#10;RS3RrRWTZNjBL8BExNYZ1jZmuOm0rPLzSsq4sIvsTFqCqyl9Mz2c9mONuPKbm1RkDVX3DhGbcAZ9&#10;FpJ5mLUBY04tKGFyAeFzbyNOpUOGKKqQe8pc2eSIYRu11ZWH5GVVp/QooN7CliogE1G0bbV6Cdd5&#10;ma9JJpf2miHpsINLlORVIKl/1G0WUHQAGYK1iLykxGp/W/kyyih0JMQPsHaVZ5Lxjw3B0pSsgTqI&#10;YRoqW+9I6w5MCGNFIdEcvHo870lK0c+QW6h8piHPFxEOY2QcOWhgD8jjlYbA7AW4DYRnhCRBg43q&#10;guU32SZKt3+4FWim8zvoGYVHDM7w8woFXzDnZ8xCK8iOaeWv8CmkRnN1a1FSavv5pf3gjweHU0rW&#10;mBRo/Kcls4IS+U6h1uPuYICwPi5g2Oe72XZXLeszDbHhlQFVNIOvl1uzsLq+xTCbhGw4YoojZyOt&#10;dnHmm8mFccjFBKzDDWPEMH+h5oaH4NsW32xumTXtW/J4hZd6O03aB/LU4MY33FR6svS6qHw4DBQ3&#10;fLYLjKAohHZchhn3fB29nob6+BcAAAD//wMAUEsDBBQABgAIAAAAIQCixPo93gAAAAkBAAAPAAAA&#10;ZHJzL2Rvd25yZXYueG1sTI/NboMwEITvlfoO1kbqLTE0oiQEE0WVcmyrpj9nx14wCrYRNoS+fben&#10;5rS7mtHsN+V+th2bcAitdwLSVQIMnfK6dY2Az4/jcgMsROm07LxDAT8YYF/d35Wy0P7q3nE6xYZR&#10;iAuFFGBi7AvOgzJoZVj5Hh1ptR+sjHQODdeDvFK47fhjkjxxK1tHH4zs8dmgupxGK0Apk4/598Z/&#10;vdT59HY58sPruhbiYTEfdsAizvHfDH/4hA4VMZ396HRgnYBlmmRkJWFLkwxZvk2BnWlZZ8Crkt82&#10;qH4BAAD//wMAUEsBAi0AFAAGAAgAAAAhALaDOJL+AAAA4QEAABMAAAAAAAAAAAAAAAAAAAAAAFtD&#10;b250ZW50X1R5cGVzXS54bWxQSwECLQAUAAYACAAAACEAOP0h/9YAAACUAQAACwAAAAAAAAAAAAAA&#10;AAAvAQAAX3JlbHMvLnJlbHNQSwECLQAUAAYACAAAACEA+Dw9bBkDAAAcBgAADgAAAAAAAAAAAAAA&#10;AAAuAgAAZHJzL2Uyb0RvYy54bWxQSwECLQAUAAYACAAAACEAosT6Pd4AAAAJAQAADwAAAAAAAAAA&#10;AAAAAABzBQAAZHJzL2Rvd25yZXYueG1sUEsFBgAAAAAEAAQA8wAAAH4GAAAAAA==&#10;" fillcolor="#ed7d31" stroked="f" strokeweight="1pt">
                <v:stroke joinstyle="miter"/>
                <v:shadow on="t" color="black" opacity="26214f" origin="-.5,-.5" offset=".74836mm,.74836mm"/>
                <v:textbox inset=",0,,0">
                  <w:txbxContent>
                    <w:p w:rsidR="00BA4B3C" w:rsidRPr="00E925A6" w:rsidRDefault="00BA4B3C" w:rsidP="00F32035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各学校での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  <w:t>活用の様子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C0E2D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623421" behindDoc="0" locked="0" layoutInCell="1" allowOverlap="1" wp14:anchorId="62BCF53B" wp14:editId="0618BBCB">
                <wp:simplePos x="0" y="0"/>
                <wp:positionH relativeFrom="column">
                  <wp:posOffset>-57150</wp:posOffset>
                </wp:positionH>
                <wp:positionV relativeFrom="paragraph">
                  <wp:posOffset>200025</wp:posOffset>
                </wp:positionV>
                <wp:extent cx="9953625" cy="1466850"/>
                <wp:effectExtent l="19050" t="19050" r="28575" b="19050"/>
                <wp:wrapNone/>
                <wp:docPr id="306" name="正方形/長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3625" cy="1466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99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6C33" w:rsidRPr="003701D8" w:rsidRDefault="00C16C33" w:rsidP="00C16C33">
                            <w:pPr>
                              <w:spacing w:line="240" w:lineRule="exac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CF53B" id="正方形/長方形 306" o:spid="_x0000_s1038" style="position:absolute;left:0;text-align:left;margin-left:-4.5pt;margin-top:15.75pt;width:783.75pt;height:115.5pt;z-index:251623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IUkQIAAOgEAAAOAAAAZHJzL2Uyb0RvYy54bWysVM1uEzEQviPxDpbvdJM0SZOomypqFYRU&#10;tZFa1PPEa2ct+Q/byW55D3gAOHNGHHgcKvEWjL3pD4UTIgdn/jzj+eabPT5ptSI77oO0pqT9gx4l&#10;3DBbSbMp6dvr5asJJSGCqUBZw0t6ywM9mb98cdy4GR/Y2qqKe4JJTJg1rqR1jG5WFIHVXEM4sI4b&#10;dArrNURU/aaoPDSYXati0OuNi8b6ynnLeAhoPeucdJ7zC8FZvBQi8EhUSfFtMZ8+n+t0FvNjmG08&#10;uFqy/TPgH16hQRos+pDqDCKQrZd/pNKSeRusiAfM6sIKIRnPPWA3/d6zbq5qcDz3guAE9wBT+H9p&#10;2cVu5YmsSnrYG1NiQOOQ7r58vvv47cf3T8XPD187iSQ3gtW4MMM7V27l91pAMXXeCq/TP/ZE2gzw&#10;7QPAvI2EoXE6HR2OByNKGPr6w/F4MsojKB6vOx/ia241SUJJPU4wAwu78xCxJIbeh6Rqxi6lUnmK&#10;ypCmpIPJ6CgVACSTUBBR1A7bC2ZDCagNspRFn1MGq2SVrqdEwW/Wp8qTHSBTlsvpdJz7xXK/haXa&#10;ZxDqLi67Og5pGZHISuqSTnrpl8x4W5mUnWcq7jtIGHaoJSm26zYPoIMimda2usWpeNvRNTi2lFj3&#10;HEJcgUd+IpNx5+IlHkJZ7NruJUpq69//zZ7ikTbopaRBviMi77bgOSXqjUFCTfvDYVqQrAxHRwNU&#10;/FPP+qnHbPWpRaD6uN2OZTHFR3UvCm/1Da7mIlVFFxiGtUuK8+jE09htIa4244tFDsKVcBDPzZVj&#10;KXUCLuF93d6Ad3tCROTShb3fDJg940UX2zFjsY1WyEyaR1RxKEnBdcrj2a9+2teneo56/EDNfwEA&#10;AP//AwBQSwMEFAAGAAgAAAAhAD/i1frhAAAACgEAAA8AAABkcnMvZG93bnJldi54bWxMj8FOwzAQ&#10;RO9I/IO1SFxQ69QoVQjZVBUSQtxKQaJHNzZxhL0Osduk/XrcE9xmNauZN9VqcpYd9RA6TwiLeQZM&#10;U+NVRy3Cx/vzrAAWoiQlrSeNcNIBVvX1VSVL5Ud608dtbFkKoVBKBBNjX3IeGqOdDHPfa0relx+c&#10;jOkcWq4GOaZwZ7nIsiV3sqPUYGSvn4xuvrcHh7DjP2c+CrF7GeP0+Wru1oU9bxBvb6b1I7Cop/j3&#10;DBf8hA51Ytr7A6nALMLsIU2JCPeLHNjFz/MiqT2CWIoceF3x/xPqXwAAAP//AwBQSwECLQAUAAYA&#10;CAAAACEAtoM4kv4AAADhAQAAEwAAAAAAAAAAAAAAAAAAAAAAW0NvbnRlbnRfVHlwZXNdLnhtbFBL&#10;AQItABQABgAIAAAAIQA4/SH/1gAAAJQBAAALAAAAAAAAAAAAAAAAAC8BAABfcmVscy8ucmVsc1BL&#10;AQItABQABgAIAAAAIQDtd/IUkQIAAOgEAAAOAAAAAAAAAAAAAAAAAC4CAABkcnMvZTJvRG9jLnht&#10;bFBLAQItABQABgAIAAAAIQA/4tX64QAAAAoBAAAPAAAAAAAAAAAAAAAAAOsEAABkcnMvZG93bnJl&#10;di54bWxQSwUGAAAAAAQABADzAAAA+QUAAAAA&#10;" filled="f" strokecolor="#f96" strokeweight="2.25pt">
                <v:textbox>
                  <w:txbxContent>
                    <w:p w:rsidR="00C16C33" w:rsidRPr="003701D8" w:rsidRDefault="00C16C33" w:rsidP="00C16C33">
                      <w:pPr>
                        <w:spacing w:line="240" w:lineRule="exact"/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01D8" w:rsidRDefault="00B80734">
      <w:pPr>
        <w:rPr>
          <w:rFonts w:ascii="BIZ UDP明朝 Medium" w:eastAsia="BIZ UDP明朝 Medium" w:hAnsi="BIZ UDP明朝 Medium"/>
          <w:sz w:val="21"/>
        </w:rPr>
      </w:pPr>
      <w:r w:rsidRPr="00C16C33">
        <w:rPr>
          <w:rFonts w:ascii="BIZ UDP明朝 Medium" w:eastAsia="BIZ UDP明朝 Medium" w:hAnsi="BIZ UDP明朝 Medium"/>
          <w:noProof/>
          <w:sz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8355965</wp:posOffset>
            </wp:positionH>
            <wp:positionV relativeFrom="paragraph">
              <wp:posOffset>111125</wp:posOffset>
            </wp:positionV>
            <wp:extent cx="1472910" cy="1028700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D5E1DD0" wp14:editId="6EAA6377">
            <wp:simplePos x="0" y="0"/>
            <wp:positionH relativeFrom="margin">
              <wp:posOffset>6769694</wp:posOffset>
            </wp:positionH>
            <wp:positionV relativeFrom="paragraph">
              <wp:posOffset>94615</wp:posOffset>
            </wp:positionV>
            <wp:extent cx="1476375" cy="1039278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E60B26B" wp14:editId="1EA97C74">
            <wp:simplePos x="0" y="0"/>
            <wp:positionH relativeFrom="margin">
              <wp:posOffset>4758690</wp:posOffset>
            </wp:positionH>
            <wp:positionV relativeFrom="paragraph">
              <wp:posOffset>87630</wp:posOffset>
            </wp:positionV>
            <wp:extent cx="1876425" cy="1079864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7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明朝 Medium" w:eastAsia="BIZ UDP明朝 Medium" w:hAnsi="BIZ UDP明朝 Medium" w:hint="eastAsia"/>
          <w:noProof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3311525</wp:posOffset>
            </wp:positionH>
            <wp:positionV relativeFrom="paragraph">
              <wp:posOffset>168275</wp:posOffset>
            </wp:positionV>
            <wp:extent cx="1381125" cy="1098604"/>
            <wp:effectExtent l="0" t="0" r="0" b="6350"/>
            <wp:wrapNone/>
            <wp:docPr id="290" name="図 290" descr="合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合同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9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明朝 Medium" w:eastAsia="BIZ UDP明朝 Medium" w:hAnsi="BIZ UDP明朝 Medium" w:hint="eastAsia"/>
          <w:noProof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1901824</wp:posOffset>
            </wp:positionH>
            <wp:positionV relativeFrom="paragraph">
              <wp:posOffset>176114</wp:posOffset>
            </wp:positionV>
            <wp:extent cx="1228725" cy="1078012"/>
            <wp:effectExtent l="0" t="0" r="0" b="8255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00" cy="10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C33">
        <w:rPr>
          <w:rFonts w:ascii="BIZ UDP明朝 Medium" w:eastAsia="BIZ UDP明朝 Medium" w:hAnsi="BIZ UDP明朝 Medium" w:hint="eastAsia"/>
          <w:noProof/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177800</wp:posOffset>
            </wp:positionV>
            <wp:extent cx="959581" cy="809625"/>
            <wp:effectExtent l="0" t="0" r="0" b="0"/>
            <wp:wrapNone/>
            <wp:docPr id="298" name="図 298" descr="後地小　オンライン学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後地小　オンライン学習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01" cy="810317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D8" w:rsidRDefault="00C16C33">
      <w:pPr>
        <w:rPr>
          <w:rFonts w:ascii="BIZ UDP明朝 Medium" w:eastAsia="BIZ UDP明朝 Medium" w:hAnsi="BIZ UDP明朝 Medium"/>
          <w:sz w:val="21"/>
        </w:rPr>
      </w:pPr>
      <w:r>
        <w:rPr>
          <w:rFonts w:ascii="BIZ UDP明朝 Medium" w:eastAsia="BIZ UDP明朝 Medium" w:hAnsi="BIZ UDP明朝 Medium" w:hint="eastAsia"/>
          <w:noProof/>
          <w:sz w:val="21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120650</wp:posOffset>
                </wp:positionV>
                <wp:extent cx="215900" cy="215900"/>
                <wp:effectExtent l="0" t="0" r="12700" b="12700"/>
                <wp:wrapNone/>
                <wp:docPr id="295" name="楕円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noFill/>
                        <a:ln w="25400" algn="in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109137" id="楕円 295" o:spid="_x0000_s1026" style="position:absolute;left:0;text-align:left;margin-left:183.5pt;margin-top:9.5pt;width:17pt;height:1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T4/wIAAE8GAAAOAAAAZHJzL2Uyb0RvYy54bWysVc2OmzAQvlfqO1i+s0BC/tCSVRZCVWnb&#10;rrStenbABKtgU9sJ2Va97hv0Efpo7XN0bAib7F6qaomEZuxhZr5vfnJ5dagrtKdSMcEj7F94GFGe&#10;iZzxbYQ/fUydOUZKE56TSnAa4Xuq8NXy9avLtgnpSJSiyqlE4ISrsG0iXGrdhK6rspLWRF2IhnK4&#10;LISsiQZVbt1ckha815U78ryp2wqZN1JkVCk4TbpLvLT+i4Jm+kNRKKpRFWHITdu3tO+NebvLSxJu&#10;JWlKlvVpkP/IoiaMQ9DBVUI0QTvJnrmqWSaFEoW+yETtiqJgGbUYAI3vPUFzV5KGWixAjmoGmtTL&#10;uc3e728lYnmER4sJRpzUUKQ/v37+fnhA5gT4aRsVgtldcysNQtXciOyLQlzEJeFbupJStCUlOWTl&#10;G3v37AOjKPgUbdp3IgfnZKeFpepQyNo4BBLQwVbkfqgIPWiUweHInyw8qFsGV71sIpDw+HEjlX5D&#10;RY2MEGFaVaxRhjMSkv2N0p310cocc5GyqoJzElYcteB3EpgQpNpCB/dlVKJiubEzZkpuN3El0Z5A&#10;E6WpB4/FCTenZiZIQlTZ2al7lQjd9ZcUO57biIandS9rwqpOBjwVN5Go7dgubdAOGkR7DnTYbvq+&#10;8Bbr+XoeOMFounYCL0mcVRoHzjT1Z5NknMRx4v8w8P0gLFmeU25QHDvbD/6tc/oZ63py6O0ztE9I&#10;SeF5Top7noatHKA6h7RKJ94sGM+d2WwydoLx2nOu52nsrGJ/Op2tr+Pr9RNIa0uTehlUA+cmK7HT&#10;VN6VeYtyZvppPFmMfAwKrIzRzFR+6JRMS4yk0J+ZLu2gmuY1Ps6YmXvm1zMzeO+IOBbbaEO5emyP&#10;VEFzHBvBTpYZpm4oNyK/h8GCHOz0wBYGoRTyG0YtbLQIq687IilG1VsOwzmDfWlW4KkiT5XNqUJ4&#10;Bq4irGEyrBjrbm3uGsm2JUTyLVouVjDQBbOTZoa9ywryNwpsLYuk37BmLZ7q1urxf2D5FwAA//8D&#10;AFBLAwQUAAYACAAAACEArR92pt0AAAAJAQAADwAAAGRycy9kb3ducmV2LnhtbEyPwU7DMBBE70j8&#10;g7VI3KgdCqWEOBVC5ILEgcIHOPE2iYjXwXbS0K9nOcFpdzWj2TfFbnGDmDHE3pOGbKVAIDXe9tRq&#10;+HivrrYgYjJkzeAJNXxjhF15flaY3PojveG8T63gEIq50dClNOZSxqZDZ+LKj0isHXxwJvEZWmmD&#10;OXK4G+S1UhvpTE/8oTMjPnXYfO4np8G702muwlS/bquvyT2rbHw5VFpfXiyPDyASLunPDL/4jA4l&#10;M9V+IhvFoGG9ueMuiYV7nmy4URkvtYbbtQJZFvJ/g/IHAAD//wMAUEsBAi0AFAAGAAgAAAAhALaD&#10;OJL+AAAA4QEAABMAAAAAAAAAAAAAAAAAAAAAAFtDb250ZW50X1R5cGVzXS54bWxQSwECLQAUAAYA&#10;CAAAACEAOP0h/9YAAACUAQAACwAAAAAAAAAAAAAAAAAvAQAAX3JlbHMvLnJlbHNQSwECLQAUAAYA&#10;CAAAACEAo22E+P8CAABPBgAADgAAAAAAAAAAAAAAAAAuAgAAZHJzL2Uyb0RvYy54bWxQSwECLQAU&#10;AAYACAAAACEArR92pt0AAAAJAQAADwAAAAAAAAAAAAAAAABZBQAAZHJzL2Rvd25yZXYueG1sUEsF&#10;BgAAAAAEAAQA8wAAAGMGAAAAAA==&#10;" filled="f" strokecolor="red" strokeweight="2pt" insetpen="t">
                <v:stroke dashstyle="1 1"/>
                <v:textbox inset="2mm,2mm,2mm,2mm"/>
              </v:oval>
            </w:pict>
          </mc:Fallback>
        </mc:AlternateContent>
      </w:r>
    </w:p>
    <w:p w:rsidR="003701D8" w:rsidRDefault="00B80734">
      <w:pPr>
        <w:rPr>
          <w:rFonts w:ascii="BIZ UDP明朝 Medium" w:eastAsia="BIZ UDP明朝 Medium" w:hAnsi="BIZ UDP明朝 Medium"/>
          <w:sz w:val="21"/>
        </w:rPr>
      </w:pPr>
      <w:r>
        <w:rPr>
          <w:rFonts w:ascii="BIZ UDP明朝 Medium" w:eastAsia="BIZ UDP明朝 Medium" w:hAnsi="BIZ UDP明朝 Medium" w:hint="eastAsia"/>
          <w:noProof/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26035</wp:posOffset>
            </wp:positionV>
            <wp:extent cx="996950" cy="733425"/>
            <wp:effectExtent l="0" t="0" r="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D8" w:rsidRDefault="003701D8">
      <w:pPr>
        <w:rPr>
          <w:rFonts w:ascii="BIZ UDP明朝 Medium" w:eastAsia="BIZ UDP明朝 Medium" w:hAnsi="BIZ UDP明朝 Medium"/>
          <w:sz w:val="21"/>
        </w:rPr>
      </w:pPr>
    </w:p>
    <w:p w:rsidR="003701D8" w:rsidRDefault="00B80734">
      <w:pPr>
        <w:rPr>
          <w:rFonts w:ascii="BIZ UDP明朝 Medium" w:eastAsia="BIZ UDP明朝 Medium" w:hAnsi="BIZ UDP明朝 Medium"/>
          <w:sz w:val="21"/>
        </w:rPr>
      </w:pP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4220F5" wp14:editId="5AF73E67">
                <wp:simplePos x="0" y="0"/>
                <wp:positionH relativeFrom="margin">
                  <wp:posOffset>4864100</wp:posOffset>
                </wp:positionH>
                <wp:positionV relativeFrom="paragraph">
                  <wp:posOffset>177800</wp:posOffset>
                </wp:positionV>
                <wp:extent cx="1666875" cy="400050"/>
                <wp:effectExtent l="0" t="0" r="0" b="0"/>
                <wp:wrapNone/>
                <wp:docPr id="309" name="角丸四角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0050"/>
                        </a:xfrm>
                        <a:prstGeom prst="roundRect">
                          <a:avLst>
                            <a:gd name="adj" fmla="val 8145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0734" w:rsidRPr="002D01F2" w:rsidRDefault="00D62007" w:rsidP="00D62007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海外の</w:t>
                            </w:r>
                            <w:r w:rsidR="00B80734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中高生との</w:t>
                            </w:r>
                            <w:r w:rsidR="00B8073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交流</w:t>
                            </w:r>
                            <w:r w:rsidR="00B80734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220F5" id="角丸四角形 309" o:spid="_x0000_s1039" style="position:absolute;left:0;text-align:left;margin-left:383pt;margin-top:14pt;width:131.25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RRkgIAAOsEAAAOAAAAZHJzL2Uyb0RvYy54bWysVM1uEzEQviPxDpbvdDdNk4aomypqVYRU&#10;lYoW9ex47ayR7TG2k2x5DK69ceEVeuFtqMRjMPZu0gg4IS7eGc94fr75Zk9OW6PJWvigwFZ0cFBS&#10;IiyHWtllRT/cXryaUBIiszXTYEVF70Wgp7OXL042bioOoQFdC08wiA3TjatoE6ObFkXgjTAsHIAT&#10;Fo0SvGERVb8sas82GN3o4rAsx8UGfO08cBEC3p53RjrL8aUUPL6TMohIdEWxtphPn89FOovZCZsu&#10;PXON4n0Z7B+qMExZTLoLdc4iIyuv/ghlFPcQQMYDDqYAKRUXuQfsZlD+1s1Nw5zIvSA4we1gCv8v&#10;LL9aX3ui6ooOy9eUWGZwSD+/ffnx+Pj08IDC0/evJJkQqI0LU/S/cde+1wKKqetWepO+2A9pM7j3&#10;O3BFGwnHy8F4PJ4cjyjhaDsqy3KU0S+eXzsf4hsBhiShoh5Wtn6PE8zAsvVliBnhuq+S1R8pkUbj&#10;vNZMk8ngaJSqxIC9L0rbkOmhhQuldR64tmRT0fEQSyCcIe2kZhFF4xCIYJeUML1EPvPoc/K9pyni&#10;OQsNwZzoC1rVHYmMishkrUxFJ9hdue1O25RcZC5iC6nCBGQHXZJiu2jzBAbDLcoLqO9xLB46vgbH&#10;LxTmvWQhXjOPDWPduHTxHR5SA/YCvURJA/7z3+6TP/IGrZRskPBY/KcV84IS/dYio4bjVDOJWTka&#10;HR+i4vcti32LXZkzQAAGuN6OZzH5R70VpQdzh7s5T1nRxCzH3B2kvXIWu0XE7eZiPs9uuBWOxUt7&#10;43gKnqBLiN+2d8y7nhgRKXUF2+Xox91N/tm3m/h8FUGqHegdrv0EcKMyW/rtTyu7r2ev53/U7BcA&#10;AAD//wMAUEsDBBQABgAIAAAAIQCHNkXh4gAAAAoBAAAPAAAAZHJzL2Rvd25yZXYueG1sTI/BTsMw&#10;EETvSPyDtUhcELUTiZCGbCoEasWFA2mBqxubJMJeR7HbhH497glOo9WMZt+Uq9kadtSj7x0hJAsB&#10;TFPjVE8twm67vs2B+SBJSeNII/xoD6vq8qKUhXITveljHVoWS8gXEqELYSg4902nrfQLN2iK3pcb&#10;rQzxHFuuRjnFcmt4KkTGrewpfujkoJ863XzXB4uwft28b192N89q2iw/Tf1xmvrkhHh9NT8+AAt6&#10;Dn9hOONHdKgi094dSHlmEO6zLG4JCGke9RwQaX4HbI+wTATwquT/J1S/AAAA//8DAFBLAQItABQA&#10;BgAIAAAAIQC2gziS/gAAAOEBAAATAAAAAAAAAAAAAAAAAAAAAABbQ29udGVudF9UeXBlc10ueG1s&#10;UEsBAi0AFAAGAAgAAAAhADj9If/WAAAAlAEAAAsAAAAAAAAAAAAAAAAALwEAAF9yZWxzLy5yZWxz&#10;UEsBAi0AFAAGAAgAAAAhAGNNlFGSAgAA6wQAAA4AAAAAAAAAAAAAAAAALgIAAGRycy9lMm9Eb2Mu&#10;eG1sUEsBAi0AFAAGAAgAAAAhAIc2ReHiAAAACgEAAA8AAAAAAAAAAAAAAAAA7AQAAGRycy9kb3du&#10;cmV2LnhtbFBLBQYAAAAABAAEAPMAAAD7BQAAAAA=&#10;" filled="f" stroked="f" strokeweight=".5pt">
                <v:stroke joinstyle="miter"/>
                <v:textbox inset="1mm,,1mm">
                  <w:txbxContent>
                    <w:p w:rsidR="00B80734" w:rsidRPr="002D01F2" w:rsidRDefault="00D62007" w:rsidP="00D62007">
                      <w:pPr>
                        <w:snapToGrid w:val="0"/>
                        <w:spacing w:line="2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海外の</w:t>
                      </w:r>
                      <w:r w:rsidR="00B80734"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中高生との</w:t>
                      </w:r>
                      <w:r w:rsidR="00B80734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交流</w:t>
                      </w:r>
                      <w:r w:rsidR="00B80734"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授業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01D8" w:rsidRDefault="00B80734">
      <w:pPr>
        <w:rPr>
          <w:rFonts w:ascii="BIZ UDP明朝 Medium" w:eastAsia="BIZ UDP明朝 Medium" w:hAnsi="BIZ UDP明朝 Medium"/>
          <w:sz w:val="21"/>
        </w:rPr>
      </w:pP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31B6D1" wp14:editId="303F2B32">
                <wp:simplePos x="0" y="0"/>
                <wp:positionH relativeFrom="margin">
                  <wp:posOffset>6734175</wp:posOffset>
                </wp:positionH>
                <wp:positionV relativeFrom="paragraph">
                  <wp:posOffset>9525</wp:posOffset>
                </wp:positionV>
                <wp:extent cx="1666875" cy="251460"/>
                <wp:effectExtent l="0" t="0" r="9525" b="0"/>
                <wp:wrapNone/>
                <wp:docPr id="310" name="角丸四角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51460"/>
                        </a:xfrm>
                        <a:prstGeom prst="roundRect">
                          <a:avLst>
                            <a:gd name="adj" fmla="val 8145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0734" w:rsidRPr="002D01F2" w:rsidRDefault="00B80734" w:rsidP="00B80734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撮影した動画を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活用しての対話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1B6D1" id="角丸四角形 310" o:spid="_x0000_s1040" style="position:absolute;left:0;text-align:left;margin-left:530.25pt;margin-top:.75pt;width:131.25pt;height:19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FdkgIAAOsEAAAOAAAAZHJzL2Uyb0RvYy54bWysVM1uEzEQviPxDpbvdLNpso2ibKqoVRFS&#10;1FakqGfHa2eN/IftZDc8BtfeuPAKvfA2VOIxGHu3aQScEDk4M57x/Hzzzc7OWyXRjjkvjC5xfjLA&#10;iGlqKqE3Jf5wd/VmgpEPRFdEGs1KvGcen89fv5o1dsqGpjayYg5BEO2njS1xHYKdZpmnNVPEnxjL&#10;NBi5cYoEUN0mqxxpILqS2XAwKLLGuMo6Q5n3cHvZGfE8xeec0XDDuWcByRJDbSGdLp3reGbzGZlu&#10;HLG1oH0Z5B+qUERoSHoIdUkCQVsn/gilBHXGGx5OqFGZ4VxQlnqAbvLBb92samJZ6gXA8fYAk/9/&#10;Yen17tYhUZX4NAd8NFEwpJ/fvvx4fHx6eADh6ftXFE0AVGP9FPxX9tb1mgcxdt1yp+I/9IPaBO7+&#10;AC5rA6JwmRdFMTkbY0TBNhznoyIFzV5eW+fDW2YUikKJndnq6j1MMAFLdksfEsJVXyWpPmLElYR5&#10;7YhEk3w0jlVCwN4XpOeQ8aE2V0LKNHCpUVPi4nQMLVMCtOOSBBCVBSC83mBE5Ab4TINLyY+exoiX&#10;xNcIcoKvkaLqSKREACZLoUo8GcRfX4zUMTlLXIQWYoURyA66KIV23aYJjIr4JF6tTbWHsTjT8dVb&#10;eiUg75L4cEscNAx1w9KFGzi4NNCL6SWMauM+/+0++gNvwIpRA4SH4j9tiWMYyXcaGHVaxJpRSMpo&#10;fDYExR1b1scWvVUXBgDIYb0tTWL0D/JZ5M6oe9jNRcwKJqIp5O4g7ZWL0C0ibDdli0Vyg62wJCz1&#10;ytIYPEIXEb9r74mzPTECUOraPC9HP+5u8i++3cQX22C4OIDe4dpPADYqsaXf/riyx3ryevlGzX8B&#10;AAD//wMAUEsDBBQABgAIAAAAIQAGulI84QAAAAoBAAAPAAAAZHJzL2Rvd25yZXYueG1sTI9BT8Mw&#10;DIXvSPyHyEhc0JZ0gwlK0wmBNnHhQLfBNWtMW9E4VZOtZb8e7wQn+8lPz9/LlqNrxRH70HjSkEwV&#10;CKTS24YqDdvNanIPIkRD1rSeUMMPBljmlxeZSa0f6B2PRawEh1BIjYY6xi6VMpQ1OhOmvkPi25fv&#10;nYks+0ra3gwc7lo5U2ohnWmIP9Smw+cay+/i4DSs3ta7zev25sUO64fPtvg4DU1y0vr6anx6BBFx&#10;jH9mOOMzOuTMtPcHskG0rNVC3bGXNx5nw3w253Z7DbdJAjLP5P8K+S8AAAD//wMAUEsBAi0AFAAG&#10;AAgAAAAhALaDOJL+AAAA4QEAABMAAAAAAAAAAAAAAAAAAAAAAFtDb250ZW50X1R5cGVzXS54bWxQ&#10;SwECLQAUAAYACAAAACEAOP0h/9YAAACUAQAACwAAAAAAAAAAAAAAAAAvAQAAX3JlbHMvLnJlbHNQ&#10;SwECLQAUAAYACAAAACEAJzwhXZICAADrBAAADgAAAAAAAAAAAAAAAAAuAgAAZHJzL2Uyb0RvYy54&#10;bWxQSwECLQAUAAYACAAAACEABrpSPOEAAAAKAQAADwAAAAAAAAAAAAAAAADsBAAAZHJzL2Rvd25y&#10;ZXYueG1sUEsFBgAAAAAEAAQA8wAAAPoFAAAAAA==&#10;" filled="f" stroked="f" strokeweight=".5pt">
                <v:stroke joinstyle="miter"/>
                <v:textbox inset="1mm,,1mm">
                  <w:txbxContent>
                    <w:p w:rsidR="00B80734" w:rsidRPr="002D01F2" w:rsidRDefault="00B80734" w:rsidP="00B80734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撮影した動画を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活用しての対話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31B6D1" wp14:editId="303F2B3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482725" cy="251460"/>
                <wp:effectExtent l="0" t="0" r="3175" b="0"/>
                <wp:wrapNone/>
                <wp:docPr id="311" name="角丸四角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251460"/>
                        </a:xfrm>
                        <a:prstGeom prst="roundRect">
                          <a:avLst>
                            <a:gd name="adj" fmla="val 8145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0734" w:rsidRPr="002D01F2" w:rsidRDefault="00B80734" w:rsidP="00B80734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グループでの発表資料作成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1B6D1" id="角丸四角形 311" o:spid="_x0000_s1041" style="position:absolute;left:0;text-align:left;margin-left:65.55pt;margin-top:.5pt;width:116.75pt;height:19.8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DbkQIAAOsEAAAOAAAAZHJzL2Uyb0RvYy54bWysVM1uEzEQviPxDpbvdLNpkkZRN1XUqgip&#10;aita1LPjtbNGtsfYTrLlMbj2xoVX6IW3oRKPwdi7TSPghMjBmfGM5+ebb/b4pDWabIQPCmxFy4MB&#10;JcJyqJVdVfTD7fmbKSUhMlszDVZU9F4EejJ//ep462ZiCA3oWniCQWyYbV1FmxjdrCgCb4Rh4QCc&#10;sGiU4A2LqPpVUXu2xehGF8PBYFJswdfOAxch4O1ZZ6TzHF9KweOVlEFEoiuKtcV8+nwu01nMj9ls&#10;5ZlrFO/LYP9QhWHKYtJdqDMWGVl79Ucoo7iHADIecDAFSKm4yD1gN+Xgt25uGuZE7gXBCW4HU/h/&#10;Yfnl5toTVVf0sCwpsczgkH5++/Lj8fHp4QGFp+9fSTIhUFsXZuh/4659rwUUU9et9Cb9Yz+kzeDe&#10;78AVbSQcL8vRdHg0HFPC0TYcl6NJRr94ee18iG8FGJKEinpY2/o9TjADyzYXIWaE675KVn+kRBqN&#10;89owTablaJyqxIC9L0rPIdNDC+dK6zxwbcm2opPDMVKCM6Sd1CyiaBwCEeyKEqZXyGcefU6+9zRF&#10;PGOhIZgTfUGruiORURGZrJWp6HSQfn0x2qbkInMRW0gVJiA76JIU22WbJ9DVn66WUN/jWDx0fA2O&#10;nyvMe8FCvGYeG8a6ceniFR5SA/YCvURJA/7z3+6TP/IGrZRskfBY/Kc184IS/c4iow4nqWYSszIa&#10;Hw1R8fuW5b7Frs0pIADIGawui8k/6mdRejB3uJuLlBVNzHLM3UHaK6exW0Tcbi4Wi+yGW+FYvLA3&#10;jqfgCbqE+G17x7zriRGRUpfwvBz9uLvJv/h2E1+sI0i1A73DtZ8AblRmS7/9aWX39ez18o2a/wIA&#10;AP//AwBQSwMEFAAGAAgAAAAhABmmotPfAAAABQEAAA8AAABkcnMvZG93bnJldi54bWxMj81OwzAQ&#10;hO9IvIO1lbgg6vSHCkKcCoFacemBtMDVjbdJhL2OYrcJfXqWUzmtZmc18222HJwVJ+xC40nBZJyA&#10;QCq9aahSsNuu7h5AhKjJaOsJFfxggGV+fZXp1Pie3vFUxEpwCIVUK6hjbFMpQ1mj02HsWyT2Dr5z&#10;OrLsKmk63XO4s3KaJAvpdEPcUOsWX2osv4ujU7DarD+2b7vbV9OvH79s8Xnum8lZqZvR8PwEIuIQ&#10;L8fwh8/okDPT3h/JBGEV8CORtzzYnM5m9yD2CubJAmSeyf/0+S8AAAD//wMAUEsBAi0AFAAGAAgA&#10;AAAhALaDOJL+AAAA4QEAABMAAAAAAAAAAAAAAAAAAAAAAFtDb250ZW50X1R5cGVzXS54bWxQSwEC&#10;LQAUAAYACAAAACEAOP0h/9YAAACUAQAACwAAAAAAAAAAAAAAAAAvAQAAX3JlbHMvLnJlbHNQSwEC&#10;LQAUAAYACAAAACEAb2sA25ECAADrBAAADgAAAAAAAAAAAAAAAAAuAgAAZHJzL2Uyb0RvYy54bWxQ&#10;SwECLQAUAAYACAAAACEAGaai098AAAAFAQAADwAAAAAAAAAAAAAAAADrBAAAZHJzL2Rvd25yZXYu&#10;eG1sUEsFBgAAAAAEAAQA8wAAAPcFAAAAAA==&#10;" filled="f" stroked="f" strokeweight=".5pt">
                <v:stroke joinstyle="miter"/>
                <v:textbox inset="1mm,,1mm">
                  <w:txbxContent>
                    <w:p w:rsidR="00B80734" w:rsidRPr="002D01F2" w:rsidRDefault="00B80734" w:rsidP="00B80734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グループでの発表資料作成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83C45" wp14:editId="6E3CC47B">
                <wp:simplePos x="0" y="0"/>
                <wp:positionH relativeFrom="margin">
                  <wp:posOffset>3178175</wp:posOffset>
                </wp:positionH>
                <wp:positionV relativeFrom="paragraph">
                  <wp:posOffset>59055</wp:posOffset>
                </wp:positionV>
                <wp:extent cx="1666875" cy="251460"/>
                <wp:effectExtent l="0" t="0" r="9525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51460"/>
                        </a:xfrm>
                        <a:prstGeom prst="roundRect">
                          <a:avLst>
                            <a:gd name="adj" fmla="val 8145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38A7" w:rsidRPr="002D01F2" w:rsidRDefault="005638A7" w:rsidP="005638A7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教室間を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つないだ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オンライン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83C45" id="角丸四角形 5" o:spid="_x0000_s1042" style="position:absolute;left:0;text-align:left;margin-left:250.25pt;margin-top:4.65pt;width:131.25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2JjwIAAOcEAAAOAAAAZHJzL2Uyb0RvYy54bWysVM1uEzEQviPxDpbvdJO0SaOomypqVYRU&#10;tRUt6tnx2lkj22NsJ7vlMbj2xoVX6IW3oRKPwdi7SSPghMjBmfGM5+ebb/bktDWabIQPCmxJhwcD&#10;SoTlUCm7KumHu4s3U0pCZLZiGqwo6YMI9HT++tVJ42ZiBDXoSniCQWyYNa6kdYxuVhSB18KwcABO&#10;WDRK8IZFVP2qqDxrMLrRxWgwmBQN+Mp54CIEvD3vjHSe40speLyWMohIdEmxtphPn89lOov5CZut&#10;PHO14n0Z7B+qMExZTLoLdc4iI2uv/ghlFPcQQMYDDqYAKRUXuQfsZjj4rZvbmjmRe0FwgtvBFP5f&#10;WH61ufFEVSUdU2KZwRH9/Pblx9PT8+MjCs/fv5JxAqlxYYa+t+7G91pAMXXcSm/SP/ZC2gzsww5Y&#10;0UbC8XI4mUymx5iBo200Hh5NMvLFy2vnQ3wrwJAklNTD2lbvcXoZVLa5DDGjW/U1suojJdJonNWG&#10;aTIdHuUqMWDvi9I2ZHpo4UJpnYetLWlKOjkcIx04Q8pJzSKKxiEIwa4oYXqFXObR5+R7T1PEcxZq&#10;gjnRF7SqOgIZFZHFWpmSTgfpl66xBG1TcpF5iC2kywRkB12SYrtsM/qj4y3KS6gecCQeOq4Gxy8U&#10;5r1kId4wjw1j3bhw8RoPqQF7gV6ipAb/+W/3yR85g1ZKGiQ7Fv9pzbygRL+zyKbDSaqZxKwcjY9H&#10;qPh9y3LfYtfmDBCAIa6241lM/lFvRenB3ONeLlJWNDHLMXcHaa+cxW4JcbO5WCyyG26EY/HS3jqe&#10;gifoEuJ37T3zridGREpdwXYx+nF3YL/4dhNfrCNItQO9w7WfAG5THlC/+Wld9/Xs9fJ9mv8CAAD/&#10;/wMAUEsDBBQABgAIAAAAIQAA3aFx4QAAAAgBAAAPAAAAZHJzL2Rvd25yZXYueG1sTI/BTsMwEETv&#10;SPyDtUhcEHVKaWlCnAqBWnHhQFrg6sZLEmGvo9htQr+e5QTH0Yxm3uSr0VlxxD60nhRMJwkIpMqb&#10;lmoFu+36egkiRE1GW0+o4BsDrIrzs1xnxg/0iscy1oJLKGRaQRNjl0kZqgadDhPfIbH36XunI8u+&#10;lqbXA5c7K2+SZCGdbokXGt3hY4PVV3lwCtYvm7ft8+7qyQyb9MOW76ehnZ6UurwYH+5BRBzjXxh+&#10;8RkdCmba+wOZIKyCeZLMOaognYFg/24x4297BbfLFGSRy/8Hih8AAAD//wMAUEsBAi0AFAAGAAgA&#10;AAAhALaDOJL+AAAA4QEAABMAAAAAAAAAAAAAAAAAAAAAAFtDb250ZW50X1R5cGVzXS54bWxQSwEC&#10;LQAUAAYACAAAACEAOP0h/9YAAACUAQAACwAAAAAAAAAAAAAAAAAvAQAAX3JlbHMvLnJlbHNQSwEC&#10;LQAUAAYACAAAACEApAadiY8CAADnBAAADgAAAAAAAAAAAAAAAAAuAgAAZHJzL2Uyb0RvYy54bWxQ&#10;SwECLQAUAAYACAAAACEAAN2hceEAAAAIAQAADwAAAAAAAAAAAAAAAADpBAAAZHJzL2Rvd25yZXYu&#10;eG1sUEsFBgAAAAAEAAQA8wAAAPcFAAAAAA==&#10;" filled="f" stroked="f" strokeweight=".5pt">
                <v:stroke joinstyle="miter"/>
                <v:textbox inset="1mm,,1mm">
                  <w:txbxContent>
                    <w:p w:rsidR="005638A7" w:rsidRPr="002D01F2" w:rsidRDefault="005638A7" w:rsidP="005638A7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教室間を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つないだ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オンライン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授業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30540F" wp14:editId="3B159097">
                <wp:simplePos x="0" y="0"/>
                <wp:positionH relativeFrom="margin">
                  <wp:posOffset>165735</wp:posOffset>
                </wp:positionH>
                <wp:positionV relativeFrom="paragraph">
                  <wp:posOffset>60960</wp:posOffset>
                </wp:positionV>
                <wp:extent cx="1628775" cy="251460"/>
                <wp:effectExtent l="0" t="0" r="9525" b="0"/>
                <wp:wrapNone/>
                <wp:docPr id="299" name="角丸四角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51460"/>
                        </a:xfrm>
                        <a:prstGeom prst="roundRect">
                          <a:avLst>
                            <a:gd name="adj" fmla="val 8145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38A7" w:rsidRPr="002D01F2" w:rsidRDefault="005638A7" w:rsidP="005638A7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学級閉鎖時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のオンライン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配信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0540F" id="角丸四角形 299" o:spid="_x0000_s1043" style="position:absolute;left:0;text-align:left;margin-left:13.05pt;margin-top:4.8pt;width:128.25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QvkgIAAOsEAAAOAAAAZHJzL2Uyb0RvYy54bWysVM1OGzEQvlfqO1i+l00CCSFigyIQVSUE&#10;qFBxnnjtrCv/1XaySx+jV2699BW49G2K1Mfo2LuEqO2pag7OjGc8P998s8cnrVZkw32Q1pR0uDeg&#10;hBtmK2lWJf1we/5mSkmIYCpQ1vCS3vNAT+avXx03bsZHtraq4p5gEBNmjStpHaObFUVgNdcQ9qzj&#10;Bo3Ceg0RVb8qKg8NRteqGA0Gk6KxvnLeMh4C3p51RjrP8YXgLF4JEXgkqqRYW8ynz+cyncX8GGYr&#10;D66WrC8D/qEKDdJg0m2oM4hA1l7+EUpL5m2wIu4xqwsrhGQ894DdDAe/dXNTg+O5FwQnuC1M4f+F&#10;ZZeba09kVdLR0RElBjQO6ee3Lz8eH58eHlB4+v6VJBMC1bgwQ/8bd+17LaCYum6F1+kf+yFtBvd+&#10;Cy5vI2F4OZyMpoeHY0oY2kbj4cEko1+8vHY+xLfcapKEknq7NtV7nGAGFjYXIWaEq75KqD5SIrTC&#10;eW1AkenwYJyqxIC9L0rPIdNDY8+lUnngypCmpJP9MVKCAdJOKIgoaodABLOiBNQK+cyiz8l3nqaI&#10;ZxBqgjnR1ypZdSTSMiKTldQlnQ7Sry9GmZScZy5iC6nCBGQHXZJiu2y7CUzSk3S1tNU9jsXbjq/B&#10;sXOJeS8gxGvw2DDWjUsXr/AQymIvtpcoqa3//Lf75I+8QSslDRIei/+0Bs8pUe8MMmp/kmomMSsH&#10;48MRKn7Xsty1mLU+tQjAENfbsSwm/6ieReGtvsPdXKSsaALDMHcHaa+cxm4RcbsZXyyyG26Fg3hh&#10;bhxLwRN0CfHb9g6864kRkVKX9nk5+nF3k3/x7Sa+WEcr5Bb0Dtd+ArhRmS399qeV3dWz18s3av4L&#10;AAD//wMAUEsDBBQABgAIAAAAIQB4dNQd3gAAAAcBAAAPAAAAZHJzL2Rvd25yZXYueG1sTI4xT8Mw&#10;FIR3JP6D9ZBYEHVioagJcSoEasXSgbTA6saPJMJ+jmK3Cf31uBNsd7rT3VeuZmvYCUffO5KQLhJg&#10;SI3TPbUS9rv1/RKYD4q0Mo5Qwg96WFXXV6UqtJvoDU91aFkcIV8oCV0IQ8G5bzq0yi/cgBSzLzda&#10;FaIdW65HNcVxa7hIkoxb1VN86NSAzx023/XRSlhvN++71/3di542+aepP85Tn56lvL2Znx6BBZzD&#10;Xxku+BEdqsh0cEfSnhkJIktjU0KeAYuxWIooDhIecgG8Kvl//uoXAAD//wMAUEsBAi0AFAAGAAgA&#10;AAAhALaDOJL+AAAA4QEAABMAAAAAAAAAAAAAAAAAAAAAAFtDb250ZW50X1R5cGVzXS54bWxQSwEC&#10;LQAUAAYACAAAACEAOP0h/9YAAACUAQAACwAAAAAAAAAAAAAAAAAvAQAAX3JlbHMvLnJlbHNQSwEC&#10;LQAUAAYACAAAACEAzjjEL5ICAADrBAAADgAAAAAAAAAAAAAAAAAuAgAAZHJzL2Uyb0RvYy54bWxQ&#10;SwECLQAUAAYACAAAACEAeHTUHd4AAAAHAQAADwAAAAAAAAAAAAAAAADsBAAAZHJzL2Rvd25yZXYu&#10;eG1sUEsFBgAAAAAEAAQA8wAAAPcFAAAAAA==&#10;" filled="f" stroked="f" strokeweight=".5pt">
                <v:stroke joinstyle="miter"/>
                <v:textbox inset="1mm,,1mm">
                  <w:txbxContent>
                    <w:p w:rsidR="005638A7" w:rsidRPr="002D01F2" w:rsidRDefault="005638A7" w:rsidP="005638A7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学級閉鎖時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のオンライン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配信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授業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DFB37F" wp14:editId="22F60719">
                <wp:simplePos x="0" y="0"/>
                <wp:positionH relativeFrom="margin">
                  <wp:posOffset>1701800</wp:posOffset>
                </wp:positionH>
                <wp:positionV relativeFrom="paragraph">
                  <wp:posOffset>68580</wp:posOffset>
                </wp:positionV>
                <wp:extent cx="1628775" cy="251460"/>
                <wp:effectExtent l="0" t="0" r="9525" b="0"/>
                <wp:wrapNone/>
                <wp:docPr id="296" name="角丸四角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51460"/>
                        </a:xfrm>
                        <a:prstGeom prst="roundRect">
                          <a:avLst>
                            <a:gd name="adj" fmla="val 8145"/>
                          </a:avLst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38A7" w:rsidRPr="002D01F2" w:rsidRDefault="005638A7" w:rsidP="005638A7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対面・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配信</w:t>
                            </w:r>
                            <w:r w:rsidR="00AB3BC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28"/>
                              </w:rPr>
                              <w:t>による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28"/>
                              </w:rPr>
                              <w:t>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FB37F" id="角丸四角形 296" o:spid="_x0000_s1044" style="position:absolute;left:0;text-align:left;margin-left:134pt;margin-top:5.4pt;width:128.25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/jkgIAAOsEAAAOAAAAZHJzL2Uyb0RvYy54bWysVM1uEzEQviPxDpbvdJM0SUPUTRW1KkKq&#10;SkWLep547ayR/7Cd7JbH4NobF16hF96GSjwGY+82jYATIgdnxjOen2++2eOTViuy5T5Ia0o6PBhQ&#10;wg2zlTTrkn64OX81oyREMBUoa3hJ73igJ4uXL44bN+cjW1tVcU8wiAnzxpW0jtHNiyKwmmsIB9Zx&#10;g0ZhvYaIql8XlYcGo2tVjAaDadFYXzlvGQ8Bb886I13k+EJwFt8JEXgkqqRYW8ynz+cqncXiGOZr&#10;D66WrC8D/qEKDdJg0l2oM4hANl7+EUpL5m2wIh4wqwsrhGQ894DdDAe/dXNdg+O5FwQnuB1M4f+F&#10;ZZfbK09kVdLR6yklBjQO6ee3Lz8eHh7v71F4/P6VJBMC1bgwR/9rd+V7LaCYum6F1+kf+yFtBvdu&#10;By5vI2F4OZyOZkdHE0oY2kaT4Xia0S+eXzsf4htuNUlCSb3dmOo9TjADC9uLEDPCVV8lVB8pEVrh&#10;vLagyGw4nqQqMWDvi9JTyPTQ2HOpVB64MqQp6fRwgpRggLQTCiKK2iEQwawpAbVGPrPoc/K9pyni&#10;GYSaYE70tUpWHYm0jMhkJXVJZ4P064tRJiXnmYvYQqowAdlBl6TYrtpuAuP0JF2tbHWHY/G242tw&#10;7Fxi3gsI8Qo8Nox149LFd3gIZbEX20uU1NZ//tt98kfeoJWSBgmPxX/agOeUqLcGGXU4TTWTmJXx&#10;5GiEit+3rPYtZqNPLQIwxPV2LIvJP6onUXirb3E3lykrmsAwzN1B2iunsVtE3G7Gl8vshlvhIF6Y&#10;a8dS8ARdQvymvQXvemJEpNSlfVqOftzd5J99u4kvN9EKuQO9w7WfAG5UZku//Wll9/Xs9fyNWvwC&#10;AAD//wMAUEsDBBQABgAIAAAAIQCIvuY34QAAAAkBAAAPAAAAZHJzL2Rvd25yZXYueG1sTI/NTsMw&#10;EITvSLyDtUhcEHUatVUJcSoEasWFA+kPVzdekgh7HcVuE/r0LCe47WhGs/Plq9FZccY+tJ4UTCcJ&#10;CKTKm5ZqBbvt+n4JIkRNRltPqOAbA6yK66tcZ8YP9I7nMtaCSyhkWkETY5dJGaoGnQ4T3yGx9+l7&#10;pyPLvpam1wOXOyvTJFlIp1viD43u8LnB6qs8OQXrt81++7q7ezHD5uHDlofL0E4vSt3ejE+PICKO&#10;8S8Mv/N5OhS86ehPZIKwCtLFklkiGwkjcGCezuYgjnwkM5BFLv8TFD8AAAD//wMAUEsBAi0AFAAG&#10;AAgAAAAhALaDOJL+AAAA4QEAABMAAAAAAAAAAAAAAAAAAAAAAFtDb250ZW50X1R5cGVzXS54bWxQ&#10;SwECLQAUAAYACAAAACEAOP0h/9YAAACUAQAACwAAAAAAAAAAAAAAAAAvAQAAX3JlbHMvLnJlbHNQ&#10;SwECLQAUAAYACAAAACEAbPh/45ICAADrBAAADgAAAAAAAAAAAAAAAAAuAgAAZHJzL2Uyb0RvYy54&#10;bWxQSwECLQAUAAYACAAAACEAiL7mN+EAAAAJAQAADwAAAAAAAAAAAAAAAADsBAAAZHJzL2Rvd25y&#10;ZXYueG1sUEsFBgAAAAAEAAQA8wAAAPoFAAAAAA==&#10;" filled="f" stroked="f" strokeweight=".5pt">
                <v:stroke joinstyle="miter"/>
                <v:textbox inset="1mm,,1mm">
                  <w:txbxContent>
                    <w:p w:rsidR="005638A7" w:rsidRPr="002D01F2" w:rsidRDefault="005638A7" w:rsidP="005638A7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対面・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配信</w:t>
                      </w:r>
                      <w:r w:rsidR="00AB3BC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28"/>
                        </w:rPr>
                        <w:t>による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28"/>
                        </w:rPr>
                        <w:t>授業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6B40" w:rsidRDefault="00BA4B3C">
      <w:pPr>
        <w:rPr>
          <w:rFonts w:ascii="BIZ UDP明朝 Medium" w:eastAsia="BIZ UDP明朝 Medium" w:hAnsi="BIZ UDP明朝 Medium"/>
          <w:sz w:val="21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252EAF2" wp14:editId="420BEA1B">
                <wp:simplePos x="0" y="0"/>
                <wp:positionH relativeFrom="margin">
                  <wp:posOffset>-79375</wp:posOffset>
                </wp:positionH>
                <wp:positionV relativeFrom="paragraph">
                  <wp:posOffset>225425</wp:posOffset>
                </wp:positionV>
                <wp:extent cx="9986010" cy="3076575"/>
                <wp:effectExtent l="19050" t="19050" r="1524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010" cy="30765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99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38A7" w:rsidRDefault="005638A7" w:rsidP="00BA4B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2EAF2" id="正方形/長方形 16" o:spid="_x0000_s1045" style="position:absolute;left:0;text-align:left;margin-left:-6.25pt;margin-top:17.75pt;width:786.3pt;height:242.2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2AjgIAAOgEAAAOAAAAZHJzL2Uyb0RvYy54bWysVMtuEzEU3SPxD5b3dJLQpsmokypqFYRU&#10;lUot6vrGY2cs+YXtZKb8B3wArFkjFnwOlfgLrj3TB4UVIgvnXt+HfY7PnaPjTiuy4z5Iayo63htR&#10;wg2ztTSbir69Wr2YURIimBqUNbyiNzzQ48XzZ0etK/nENlbV3BNsYkLZuoo2MbqyKAJruIawZx03&#10;GBTWa4jo+k1Re2ixu1bFZDSaFq31tfOW8RBw97QP0kXuLwRn8Y0QgUeiKop3i3n1eV2ntVgcQbnx&#10;4BrJhmvAP9xCgzR46H2rU4hAtl7+0UpL5m2wIu4xqwsrhGQ8Y0A049ETNJcNOJ6xIDnB3dMU/l9b&#10;dr678ETW+HZTSgxofKPbL59vP3778f1T8fPD194iGEWqWhdKrLh0F37wApoJdye8Tv+IiHSZ3pt7&#10;enkXCcPN+Xw2RZCUMIy9HB1ODw4PUtfiodz5EF9xq0kyKurx/TKtsDsLsU+9S0mnGbuSSuE+lMqQ&#10;tqKTWepJGKCUhIKIpnYILpgNJaA2qFEWfW4ZrJJ1Kk/VwW/WJ8qTHaBOVqv5fJrx4s1+S0tnn0Jo&#10;+rwc6hWkZUQZK6krOhul34BLmdSdZyEOCBKHPWvJit26y/RPxqkkba1tfYNv4m0v1uDYSuK5ZxDi&#10;BXhUJzKIExff4CKURdR2sChprH//t/2Uj6LBKCUtqh0ZebcFzylRrw3KaT7e30/jkZ39g8MJOv5x&#10;ZP04Yrb6xCJRY5xtx7KZ8qO6M4W3+hoHc5lOxRAYhmf33A/OSeynEEeb8eUyp+FIOIhn5tKx1DxR&#10;lxi/6q7Bu0ESEdV0bu8mA8onyuhzU6Wxy220QmbZPPCKcksOjlMW3jD6aV4f+znr4QO1+AUAAP//&#10;AwBQSwMEFAAGAAgAAAAhAAu8XbjdAAAACwEAAA8AAABkcnMvZG93bnJldi54bWxMj8FOwzAMhu9I&#10;vEPkSdy2pEMdqDSd0CQ4szJxThuvrZY4JUnX8vZkJzhZlj/9/+dyv1jDrujD4EhCthHAkFqnB+ok&#10;nD7f1s/AQlSklXGEEn4wwL66vytVod1MR7zWsWMphEKhJPQxjgXnoe3RqrBxI1K6nZ23KqbVd1x7&#10;Nadwa/hWiB23aqDU0KsRDz22l3qyEuqTaa0/jl/YnefsXXw3H4fpScqH1fL6AiziEv9guOkndaiS&#10;U+Mm0oEZCetsmydUwmOe5g3IdyID1kjIUzPwquT/f6h+AQAA//8DAFBLAQItABQABgAIAAAAIQC2&#10;gziS/gAAAOEBAAATAAAAAAAAAAAAAAAAAAAAAABbQ29udGVudF9UeXBlc10ueG1sUEsBAi0AFAAG&#10;AAgAAAAhADj9If/WAAAAlAEAAAsAAAAAAAAAAAAAAAAALwEAAF9yZWxzLy5yZWxzUEsBAi0AFAAG&#10;AAgAAAAhAEIOjYCOAgAA6AQAAA4AAAAAAAAAAAAAAAAALgIAAGRycy9lMm9Eb2MueG1sUEsBAi0A&#10;FAAGAAgAAAAhAAu8XbjdAAAACwEAAA8AAAAAAAAAAAAAAAAA6AQAAGRycy9kb3ducmV2LnhtbFBL&#10;BQYAAAAABAAEAPMAAADyBQAAAAA=&#10;" filled="f" strokecolor="#f96" strokeweight="2.25pt">
                <v:textbox>
                  <w:txbxContent>
                    <w:p w:rsidR="005638A7" w:rsidRDefault="005638A7" w:rsidP="00BA4B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A6C7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966A03" wp14:editId="3C6DB6E1">
                <wp:simplePos x="0" y="0"/>
                <wp:positionH relativeFrom="margin">
                  <wp:posOffset>-60325</wp:posOffset>
                </wp:positionH>
                <wp:positionV relativeFrom="paragraph">
                  <wp:posOffset>149225</wp:posOffset>
                </wp:positionV>
                <wp:extent cx="3744000" cy="215900"/>
                <wp:effectExtent l="38100" t="38100" r="46990" b="8890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000" cy="215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stA="90000" endPos="0" dist="38100" dir="5400000" sy="-100000" algn="bl" rotWithShape="0"/>
                        </a:effectLst>
                      </wps:spPr>
                      <wps:txbx>
                        <w:txbxContent>
                          <w:p w:rsidR="00AC350E" w:rsidRPr="00E925A6" w:rsidRDefault="00AE3257" w:rsidP="003950A1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</w:pPr>
                            <w:r w:rsidRPr="00E925A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令和</w:t>
                            </w:r>
                            <w:r w:rsidR="00100C7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４</w:t>
                            </w:r>
                            <w:r w:rsidR="00A621D8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  <w:t>年度</w:t>
                            </w:r>
                            <w:r w:rsidR="00A621D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の</w:t>
                            </w:r>
                            <w:r w:rsidR="00A621D8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  <w:t>ICT</w:t>
                            </w:r>
                            <w:r w:rsidR="003950A1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  <w:t>活用推進に向けた</w:t>
                            </w:r>
                            <w:r w:rsidR="00A621D8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  <w:t>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66A03" id="角丸四角形 10" o:spid="_x0000_s1046" style="position:absolute;left:0;text-align:left;margin-left:-4.75pt;margin-top:11.75pt;width:294.8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l3FwMAABwGAAAOAAAAZHJzL2Uyb0RvYy54bWysVMFu2zAMvQ/YPwi6t07SZm2DOkXQrMOA&#10;Yg2aDj3Lshx7kyVNUup0n7Frb7vsF3rZ36zAPmNPsp12W0/DLjYpUuQj+cTjk00tyY2wrtIqpcPd&#10;ASVCcZ1XapXS91dnO4eUOM9UzqRWIqW3wtGT6csXx42ZiJEutcyFJQii3KQxKS29N5MkcbwUNXO7&#10;2ggFY6FtzTxUu0pyyxpEr2UyGgxeJY22ubGaC+dwOm+NdBrjF4Xg/qIonPBEphTYfPza+M3CN5ke&#10;s8nKMlNWvIPB/gFFzSqFpNtQc+YZWdvqr1B1xa12uvC7XNeJLoqKi1gDqhkO/qhmWTIjYi1ojjPb&#10;Nrn/F5a/u1lYUuWYHdqjWI0Z/fz25cf9/cPdHYSH718JLGhTY9wE3kuzsJ3mIIaaN4Wtwx/VkE1s&#10;7e22tWLjCcfh3sH+/mCAFBy20XB8BBlhksfbxjr/RuiaBCGlVq9Vfon5xbaym3PnY3/zDiTLP1BS&#10;1BLTumGSjBG8j9g5I3YfM9x0Wlb5WSVlVOwqO5WW4GpKX88P5nvDDs5vblKRBp0ZHUTkDPwsJPMo&#10;ojbomFMrSphcgfjc24hT6ZAhkirknjNXtjli2JCCTerKg/KyqlN6GFD3sKUKVhFJ21Wr13BdlnlD&#10;Mrm2lwxJxwNcoiSvQpP2DoetAkYHkCFYh8hLSqz215UvI43CREL8AGtbeSYZ/9g2WJqStVDDnHpM&#10;nXcc1BZMCGNFITEcvHo871lKMc+QW6h8oUHPZxGOY2SYHDiwA+TxStvA7Bm4LT+eNCQJHGxZFyS/&#10;yTaRuqMINxxlOr8Fn1F4xOAMP6tQ8DlzfsEsuILs2Fb+Ap9CagxXdxIlpbafnzsP/nhwsFLSYFNg&#10;8J/WzApK5FuFWo+GoDZWS1Qg2KenWX+q1vWpBtmGKN/wKAZfL3uxsLq+xjKbhWwwMcWRs6VWp5z6&#10;dnNhHXIxQ9fhhjVimD9XS8ND8H7EV5trZk33ljxe4TvdbxM2iQ+k7W4YcOsbbio9W3tdVD4YH/vZ&#10;KVhBkQjdugw77qkevR6X+vQXAAAA//8DAFBLAwQUAAYACAAAACEAg1RV3d4AAAAIAQAADwAAAGRy&#10;cy9kb3ducmV2LnhtbEyPzW6DMBCE75X6DtZW6i0xSUQhBBNFlXJsq6Y/Z8deMAq2ETaEvn23p+a0&#10;u5rR7DflfrYdm3AIrXcCVssEGDrldesaAZ8fx0UOLETptOy8QwE/GGBf3d+VstD+6t5xOsWGUYgL&#10;hRRgYuwLzoMyaGVY+h4dabUfrIx0Dg3Xg7xSuO34OkmeuJWtow9G9vhsUF1OoxWglMnG7Dv3Xy91&#10;Nr1djvzwuqmFeHyYDztgEef4b4Y/fEKHipjOfnQ6sE7AYpuSU8B6Q5P0NE9WwM60ZCnwquS3Bapf&#10;AAAA//8DAFBLAQItABQABgAIAAAAIQC2gziS/gAAAOEBAAATAAAAAAAAAAAAAAAAAAAAAABbQ29u&#10;dGVudF9UeXBlc10ueG1sUEsBAi0AFAAGAAgAAAAhADj9If/WAAAAlAEAAAsAAAAAAAAAAAAAAAAA&#10;LwEAAF9yZWxzLy5yZWxzUEsBAi0AFAAGAAgAAAAhANkxeXcXAwAAHAYAAA4AAAAAAAAAAAAAAAAA&#10;LgIAAGRycy9lMm9Eb2MueG1sUEsBAi0AFAAGAAgAAAAhAINUVd3eAAAACAEAAA8AAAAAAAAAAAAA&#10;AAAAcQUAAGRycy9kb3ducmV2LnhtbFBLBQYAAAAABAAEAPMAAAB8BgAAAAA=&#10;" fillcolor="#ed7d31" stroked="f" strokeweight="1pt">
                <v:stroke joinstyle="miter"/>
                <v:shadow on="t" color="black" opacity="26214f" origin="-.5,-.5" offset=".74836mm,.74836mm"/>
                <v:textbox inset=",0,,0">
                  <w:txbxContent>
                    <w:p w:rsidR="00AC350E" w:rsidRPr="00E925A6" w:rsidRDefault="00AE3257" w:rsidP="003950A1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</w:pPr>
                      <w:r w:rsidRPr="00E925A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令和</w:t>
                      </w:r>
                      <w:r w:rsidR="00100C7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４</w:t>
                      </w:r>
                      <w:r w:rsidR="00A621D8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  <w:t>年度</w:t>
                      </w:r>
                      <w:r w:rsidR="00A621D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の</w:t>
                      </w:r>
                      <w:r w:rsidR="00A621D8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  <w:t>ICT</w:t>
                      </w:r>
                      <w:r w:rsidR="003950A1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  <w:t>活用推進に向けた</w:t>
                      </w:r>
                      <w:r w:rsidR="00A621D8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  <w:t>取組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6B40" w:rsidRDefault="00BA4B3C">
      <w:pPr>
        <w:rPr>
          <w:rFonts w:ascii="BIZ UDP明朝 Medium" w:eastAsia="BIZ UDP明朝 Medium" w:hAnsi="BIZ UDP明朝 Medium"/>
          <w:sz w:val="21"/>
        </w:rPr>
      </w:pP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7238B44" wp14:editId="09A2A3EC">
                <wp:simplePos x="0" y="0"/>
                <wp:positionH relativeFrom="margin">
                  <wp:align>right</wp:align>
                </wp:positionH>
                <wp:positionV relativeFrom="paragraph">
                  <wp:posOffset>196851</wp:posOffset>
                </wp:positionV>
                <wp:extent cx="9839325" cy="704850"/>
                <wp:effectExtent l="0" t="0" r="28575" b="19050"/>
                <wp:wrapNone/>
                <wp:docPr id="291" name="角丸四角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9325" cy="70485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7ED3" w:rsidRPr="00AA6C75" w:rsidRDefault="00C77ED3" w:rsidP="00AA6C75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BA4B3C" w:rsidRDefault="00C77ED3" w:rsidP="00AA6C75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="00BA4B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教職員向けの</w:t>
                            </w:r>
                            <w:r w:rsidR="00BA4B3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研修として</w:t>
                            </w:r>
                            <w:r w:rsidR="00BA4B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、タブレットの</w:t>
                            </w:r>
                            <w:r w:rsidR="00BA4B3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基本操作</w:t>
                            </w:r>
                            <w:r w:rsidR="00BA4B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やアプリの</w:t>
                            </w:r>
                            <w:r w:rsidR="00BA4B3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活用</w:t>
                            </w:r>
                            <w:r w:rsidR="00BA4B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、先進地区</w:t>
                            </w:r>
                            <w:r w:rsidR="00BA4B3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との連携による</w:t>
                            </w:r>
                            <w:r w:rsidR="00BA4B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オンラインでの授業観察や</w:t>
                            </w:r>
                            <w:r w:rsidR="00BA4B3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教員間の協議</w:t>
                            </w:r>
                            <w:r w:rsidR="00BA4B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="00BA4B3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実施</w:t>
                            </w:r>
                            <w:r w:rsidR="00BA4B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した</w:t>
                            </w:r>
                            <w:r w:rsidR="00BA4B3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  <w:p w:rsidR="00C77ED3" w:rsidRPr="00AA6C75" w:rsidRDefault="00BA4B3C" w:rsidP="00AA6C75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="00C77ED3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授業時に</w:t>
                            </w:r>
                            <w:r w:rsidR="00C77ED3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お</w:t>
                            </w:r>
                            <w:r w:rsidR="00C77ED3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いて</w:t>
                            </w:r>
                            <w:r w:rsidR="00C77ED3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ICT</w:t>
                            </w:r>
                            <w:r w:rsidR="00C77ED3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 w:rsidR="00C77ED3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活用が広がるとともに家庭学習での活用、</w:t>
                            </w:r>
                            <w:r w:rsidR="00C77ED3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出欠</w:t>
                            </w:r>
                            <w:r w:rsidR="005638A7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確認</w:t>
                            </w:r>
                            <w:r w:rsidR="00C77ED3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 w:rsidR="00C77ED3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オンライン化</w:t>
                            </w:r>
                            <w:r w:rsidR="00C77ED3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、コロナ</w:t>
                            </w:r>
                            <w:r w:rsidR="00C77ED3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禍における各行事の配信など、</w:t>
                            </w:r>
                            <w:r w:rsidR="00C77ED3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その</w:t>
                            </w:r>
                            <w:r w:rsidR="00C77ED3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活用の幅を</w:t>
                            </w:r>
                            <w:r w:rsidR="00C77ED3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広げている</w:t>
                            </w:r>
                            <w:r w:rsidR="00C77ED3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  <w:p w:rsidR="005638A7" w:rsidRPr="00AA6C75" w:rsidRDefault="005638A7" w:rsidP="00AA6C75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="000D203A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ICT活用重点校における</w:t>
                            </w:r>
                            <w:r w:rsidR="000D203A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調査</w:t>
                            </w:r>
                            <w:r w:rsidR="000D203A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から、</w:t>
                            </w:r>
                            <w:r w:rsidR="000D203A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授業における活用状況については、児童・生徒、教員ともに</w:t>
                            </w:r>
                            <w:r w:rsidR="000D203A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80％以上が肯定的な</w:t>
                            </w:r>
                            <w:r w:rsidR="000D203A" w:rsidRPr="00AA6C7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回答を</w:t>
                            </w:r>
                            <w:r w:rsidR="000D203A" w:rsidRPr="00AA6C75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示している。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38B44" id="角丸四角形 291" o:spid="_x0000_s1047" style="position:absolute;left:0;text-align:left;margin-left:723.55pt;margin-top:15.5pt;width:774.75pt;height:55.5pt;z-index: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uZnQIAABEFAAAOAAAAZHJzL2Uyb0RvYy54bWysVM1OGzEQvlfqO1i+lw1JgRCxQRGIqhKC&#10;qFBxdrx21pX/OnaySx+jV2699BW49G2K1Mfo2LsJ6c+pag7OzM54fr75xienrdFkLSAoZ0u6vzeg&#10;RFjuKmWXJX1/e/FqTEmIzFZMOytKei8CPZ2+fHHS+IkYutrpSgDBIDZMGl/SOkY/KYrAa2FY2HNe&#10;WDRKB4ZFVGFZVMAajG50MRwMDovGQeXBcRECfj3vjHSa40speLyWMohIdEmxtphPyOcincX0hE2W&#10;wHyteF8G+4cqDFMWk25DnbPIyArUH6GM4uCCk3GPO1M4KRUXuQfsZn/wWzc3NfMi94LgBL+FKfy/&#10;sPxqPQeiqpIOj/cpsczgkH58/fz98fHp4QGFp29fSDIhUI0PE/S/8XPotYBi6rqVYNI/9kPaDO79&#10;FlzRRsLx4/F4dDwaHlDC0XY0eD0+yOgXz7c9hPhGOEOSUFJwK1u9wwlmYNn6MsSMcNVXyaoPlEij&#10;cV5rpsnR8GCYqsSAvS9Km5DponUXSus8cG1JU9LDEZZAOEPaSc0iisYjEMEuKWF6iXzmEXLy4LSq&#10;0u0UJ3NTnGkgmLaksc3gYLJfvFLmcxbqzimbOrIZFZHxWpmSjgfp1xetbQouMmex1dRJAryDOEmx&#10;XbTdpLbTWLjqHscHruN18PxCYd5LFuKcAQKD/eFyxms8pHbYs+slSmoHn/72Pfkjv9BKSYOLgYB8&#10;XDEQlOi3Fpk3Okw1k7irwK6y2FXsypw5RAm5hdVlES9D1BtRgjN3uMOzlBVNzHLMjbBuxLPYrSu+&#10;AVzMZtkJd8ezeGlvPE+hE3AJ79v2joHv6ROReFdus0I9KTp+PPt2vJitopNqC3mHao8/7l3mVP9G&#10;pMXe1bPX80s2/QkAAP//AwBQSwMEFAAGAAgAAAAhAFJ36y3cAAAACAEAAA8AAABkcnMvZG93bnJl&#10;di54bWxMj0tPwzAQhO9I/AdrK3GjTkNTSIhToUjcuDQt922yeajxOoqdB/8e9wSn3dWMZr9Jj6vu&#10;xUyj7Qwr2G0DEMSlqTpuFFzOn89vIKxDrrA3TAp+yMIxe3xIManMwieaC9cIH8I2QQWtc0MipS1b&#10;0mi3ZiD2Wm1Gjc6fYyOrERcfrnsZBsFBauzYf2hxoLyl8lZMWsH5shQ41d8nk0ev4dcyx3WYx0o9&#10;bdaPdxCOVvdnhju+R4fMM13NxJUVvQJfxCl42fl5V6N9HIG4+m0fBiCzVP4vkP0CAAD//wMAUEsB&#10;Ai0AFAAGAAgAAAAhALaDOJL+AAAA4QEAABMAAAAAAAAAAAAAAAAAAAAAAFtDb250ZW50X1R5cGVz&#10;XS54bWxQSwECLQAUAAYACAAAACEAOP0h/9YAAACUAQAACwAAAAAAAAAAAAAAAAAvAQAAX3JlbHMv&#10;LnJlbHNQSwECLQAUAAYACAAAACEAnGX7mZ0CAAARBQAADgAAAAAAAAAAAAAAAAAuAgAAZHJzL2Uy&#10;b0RvYy54bWxQSwECLQAUAAYACAAAACEAUnfrLdwAAAAIAQAADwAAAAAAAAAAAAAAAAD3BAAAZHJz&#10;L2Rvd25yZXYueG1sUEsFBgAAAAAEAAQA8wAAAAAGAAAAAA==&#10;" filled="f" strokecolor="black [3213]" strokeweight=".5pt">
                <v:stroke joinstyle="miter"/>
                <v:textbox inset="1mm,1mm,1mm,1mm">
                  <w:txbxContent>
                    <w:p w:rsidR="00C77ED3" w:rsidRPr="00AA6C75" w:rsidRDefault="00C77ED3" w:rsidP="00AA6C75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BA4B3C" w:rsidRDefault="00C77ED3" w:rsidP="00AA6C75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</w:pPr>
                      <w:r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 w:rsidR="00BA4B3C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教職員向けの</w:t>
                      </w:r>
                      <w:r w:rsidR="00BA4B3C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研修として</w:t>
                      </w:r>
                      <w:r w:rsidR="00BA4B3C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、タブレットの</w:t>
                      </w:r>
                      <w:r w:rsidR="00BA4B3C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基本操作</w:t>
                      </w:r>
                      <w:r w:rsidR="00BA4B3C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やアプリの</w:t>
                      </w:r>
                      <w:r w:rsidR="00BA4B3C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活用</w:t>
                      </w:r>
                      <w:r w:rsidR="00BA4B3C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、先進地区</w:t>
                      </w:r>
                      <w:r w:rsidR="00BA4B3C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との連携による</w:t>
                      </w:r>
                      <w:r w:rsidR="00BA4B3C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オンラインでの授業観察や</w:t>
                      </w:r>
                      <w:r w:rsidR="00BA4B3C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教員間の協議</w:t>
                      </w:r>
                      <w:r w:rsidR="00BA4B3C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を</w:t>
                      </w:r>
                      <w:r w:rsidR="00BA4B3C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実施</w:t>
                      </w:r>
                      <w:r w:rsidR="00BA4B3C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した</w:t>
                      </w:r>
                      <w:r w:rsidR="00BA4B3C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。</w:t>
                      </w:r>
                      <w:bookmarkStart w:id="1" w:name="_GoBack"/>
                      <w:bookmarkEnd w:id="1"/>
                    </w:p>
                    <w:p w:rsidR="00C77ED3" w:rsidRPr="00AA6C75" w:rsidRDefault="00BA4B3C" w:rsidP="00AA6C75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 w:rsidR="00C77ED3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授業時に</w:t>
                      </w:r>
                      <w:r w:rsidR="00C77ED3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お</w:t>
                      </w:r>
                      <w:r w:rsidR="00C77ED3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いて</w:t>
                      </w:r>
                      <w:r w:rsidR="00C77ED3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ICT</w:t>
                      </w:r>
                      <w:r w:rsidR="00C77ED3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の</w:t>
                      </w:r>
                      <w:r w:rsidR="00C77ED3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活用が広がるとともに家庭学習での活用、</w:t>
                      </w:r>
                      <w:r w:rsidR="00C77ED3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出欠</w:t>
                      </w:r>
                      <w:r w:rsidR="005638A7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確認</w:t>
                      </w:r>
                      <w:r w:rsidR="00C77ED3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の</w:t>
                      </w:r>
                      <w:r w:rsidR="00C77ED3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オンライン化</w:t>
                      </w:r>
                      <w:r w:rsidR="00C77ED3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、コロナ</w:t>
                      </w:r>
                      <w:r w:rsidR="00C77ED3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禍における各行事の配信など、</w:t>
                      </w:r>
                      <w:r w:rsidR="00C77ED3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その</w:t>
                      </w:r>
                      <w:r w:rsidR="00C77ED3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活用の幅を</w:t>
                      </w:r>
                      <w:r w:rsidR="00C77ED3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広げている</w:t>
                      </w:r>
                      <w:r w:rsidR="00C77ED3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。</w:t>
                      </w:r>
                    </w:p>
                    <w:p w:rsidR="005638A7" w:rsidRPr="00AA6C75" w:rsidRDefault="005638A7" w:rsidP="00AA6C75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 w:rsidR="000D203A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ICT活用重点校における</w:t>
                      </w:r>
                      <w:r w:rsidR="000D203A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調査</w:t>
                      </w:r>
                      <w:r w:rsidR="000D203A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から、</w:t>
                      </w:r>
                      <w:r w:rsidR="000D203A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授業における活用状況については、児童・生徒、教員ともに</w:t>
                      </w:r>
                      <w:r w:rsidR="000D203A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80％以上が肯定的な</w:t>
                      </w:r>
                      <w:r w:rsidR="000D203A" w:rsidRPr="00AA6C75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回答を</w:t>
                      </w:r>
                      <w:r w:rsidR="000D203A" w:rsidRPr="00AA6C75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示している。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A1467"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697EBDF" wp14:editId="0D40807D">
                <wp:simplePos x="0" y="0"/>
                <wp:positionH relativeFrom="margin">
                  <wp:posOffset>-31750</wp:posOffset>
                </wp:positionH>
                <wp:positionV relativeFrom="paragraph">
                  <wp:posOffset>168275</wp:posOffset>
                </wp:positionV>
                <wp:extent cx="1439545" cy="215900"/>
                <wp:effectExtent l="0" t="0" r="8255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15900"/>
                        </a:xfrm>
                        <a:prstGeom prst="roundRect">
                          <a:avLst>
                            <a:gd name="adj" fmla="val 34969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27ED" w:rsidRPr="00AA6C75" w:rsidRDefault="005A27ED" w:rsidP="00AA6C75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1"/>
                              </w:rPr>
                            </w:pPr>
                            <w:r w:rsidRPr="00AA6C7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令和</w:t>
                            </w:r>
                            <w:r w:rsidR="00100C77" w:rsidRPr="00AA6C7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３</w:t>
                            </w:r>
                            <w:r w:rsidRPr="00AA6C75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年度</w:t>
                            </w:r>
                            <w:r w:rsidR="0066643E" w:rsidRPr="00AA6C7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 w:rsidR="00032DA3" w:rsidRPr="00AA6C7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現状</w:t>
                            </w:r>
                            <w:r w:rsidR="00E65B04" w:rsidRPr="00AA6C7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 xml:space="preserve">　</w:t>
                            </w:r>
                            <w:r w:rsidR="00E65B04" w:rsidRPr="00AA6C75">
                              <w:rPr>
                                <w:rFonts w:ascii="メイリオ" w:eastAsia="メイリオ" w:hAnsi="メイリオ"/>
                                <w:sz w:val="21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7EBDF" id="角丸四角形 39" o:spid="_x0000_s1048" style="position:absolute;left:0;text-align:left;margin-left:-2.5pt;margin-top:13.25pt;width:113.35pt;height:17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u5cQIAALkEAAAOAAAAZHJzL2Uyb0RvYy54bWysVM1u2zAMvg/YOwi6r85PWzRBnSJIkWFA&#10;0RZLh54VWU48SKJGKbG7x9i1t172Cr3sbVZgjzFKdtLu5zTsIpMi+Yn8SPr0rDGabRX6CmzO+wc9&#10;zpSVUFR2lfMPN/M3J5z5IGwhNFiV8zvl+dnk9avT2o3VANagC4WMQKwf1y7n6xDcOMu8XCsj/AE4&#10;ZclYAhoRSMVVVqCoCd3obNDrHWc1YOEQpPKebs9bI58k/LJUMlyVpVeB6ZxTbiGdmM5lPLPJqRiv&#10;ULh1Jbs0xD9kYURl6dE91LkIgm2w+gPKVBLBQxkOJJgMyrKSKtVA1fR7v1WzWAunUi1Ejnd7mvz/&#10;g5WX22tkVZHz4YgzKwz16MfXL98fH5/u70l4+vbAyEI01c6PyXvhrrHTPImx5qZEE79UDWsStXd7&#10;alUTmKTL/uFwdHR4xJkk26B/NOol7rPnaIc+vFVgWBRyjrCxxXvqX6JVbC98SPwWXZKi+MhZaTR1&#10;ays0Gx6OjlOahNg5k7TDjJEedFXMK62TgqvlTCOj0JzP57PePp1f3LSNzhZiGBVNiO2NSpNFKcXL&#10;SExLRZRCs2wSn4PBjrUlFHdEMkI7fd7JeUU1XggfrgVSATSYtELhio5SQ51z6CTO1oCf/3Yf/WkK&#10;yMpZTeObc/9pI1Bxpt9Zmo/hcSyJhaT0T5KCLy3Llxa7MTMgJvq0rE4mkYIx6J1YIphb2rRpfJVM&#10;wkp6O+cy4E6ZhXataFelmk6TG824E+HCLpyM4JHM2JKb5lag6xodaEQuYTfqXfdasp992zZMNwHK&#10;ak96y2vXAdqP1KBul+MCvtST1/MfZ/ITAAD//wMAUEsDBBQABgAIAAAAIQA3ODXm3AAAAAgBAAAP&#10;AAAAZHJzL2Rvd25yZXYueG1sTI9BT4NAFITvJv6HzTPx1i6QgAZ5NKaJB9OT1UOPW/YJVPYtYV8B&#10;/73rSY+Tmcx8U+1WN6iZptB7Rki3CSjixtueW4SP95fNI6gghq0ZPBPCNwXY1bc3lSmtX/iN5qO0&#10;KpZwKA1CJzKWWoemI2fC1o/E0fv0kzMS5dRqO5kllrtBZ0lSaGd6jgudGWnfUfN1vDqENn29rIfT&#10;geclyZdw2UvQXhDv79bnJ1BCq/yF4Rc/okMdmc7+yjaoAWGTxyuCkBU5qOhnWfoA6oxQJDnoutL/&#10;D9Q/AAAA//8DAFBLAQItABQABgAIAAAAIQC2gziS/gAAAOEBAAATAAAAAAAAAAAAAAAAAAAAAABb&#10;Q29udGVudF9UeXBlc10ueG1sUEsBAi0AFAAGAAgAAAAhADj9If/WAAAAlAEAAAsAAAAAAAAAAAAA&#10;AAAALwEAAF9yZWxzLy5yZWxzUEsBAi0AFAAGAAgAAAAhAEK9u7lxAgAAuQQAAA4AAAAAAAAAAAAA&#10;AAAALgIAAGRycy9lMm9Eb2MueG1sUEsBAi0AFAAGAAgAAAAhADc4NebcAAAACAEAAA8AAAAAAAAA&#10;AAAAAAAAywQAAGRycy9kb3ducmV2LnhtbFBLBQYAAAAABAAEAPMAAADUBQAAAAA=&#10;" fillcolor="#ffc000" stroked="f">
                <v:textbox inset="1mm,.5mm,1mm,.5mm">
                  <w:txbxContent>
                    <w:p w:rsidR="005A27ED" w:rsidRPr="00AA6C75" w:rsidRDefault="005A27ED" w:rsidP="00AA6C75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1"/>
                        </w:rPr>
                      </w:pPr>
                      <w:r w:rsidRPr="00AA6C7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令和</w:t>
                      </w:r>
                      <w:r w:rsidR="00100C77" w:rsidRPr="00AA6C7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３</w:t>
                      </w:r>
                      <w:r w:rsidRPr="00AA6C75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年度</w:t>
                      </w:r>
                      <w:r w:rsidR="0066643E" w:rsidRPr="00AA6C7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の</w:t>
                      </w:r>
                      <w:r w:rsidR="00032DA3" w:rsidRPr="00AA6C7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現状</w:t>
                      </w:r>
                      <w:r w:rsidR="00E65B04" w:rsidRPr="00AA6C7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 xml:space="preserve">　</w:t>
                      </w:r>
                      <w:r w:rsidR="00E65B04" w:rsidRPr="00AA6C75">
                        <w:rPr>
                          <w:rFonts w:ascii="メイリオ" w:eastAsia="メイリオ" w:hAnsi="メイリオ"/>
                          <w:sz w:val="21"/>
                        </w:rPr>
                        <w:t xml:space="preserve">　　　　　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6B40" w:rsidRDefault="00FA6B40">
      <w:pPr>
        <w:rPr>
          <w:rFonts w:ascii="BIZ UDP明朝 Medium" w:eastAsia="BIZ UDP明朝 Medium" w:hAnsi="BIZ UDP明朝 Medium"/>
          <w:sz w:val="21"/>
        </w:rPr>
      </w:pPr>
    </w:p>
    <w:p w:rsidR="00FA6B40" w:rsidRDefault="00FA6B40">
      <w:pPr>
        <w:rPr>
          <w:rFonts w:ascii="BIZ UDP明朝 Medium" w:eastAsia="BIZ UDP明朝 Medium" w:hAnsi="BIZ UDP明朝 Medium"/>
          <w:sz w:val="21"/>
        </w:rPr>
      </w:pPr>
    </w:p>
    <w:p w:rsidR="00FA6B40" w:rsidRDefault="00BA4B3C">
      <w:pPr>
        <w:rPr>
          <w:rFonts w:ascii="BIZ UDP明朝 Medium" w:eastAsia="BIZ UDP明朝 Medium" w:hAnsi="BIZ UDP明朝 Medium"/>
          <w:sz w:val="21"/>
        </w:rPr>
      </w:pPr>
      <w:r w:rsidRPr="0066643E">
        <w:rPr>
          <w:rFonts w:ascii="BIZ UDP明朝 Medium" w:eastAsia="BIZ UDP明朝 Medium" w:hAnsi="BIZ UDP明朝 Medium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E719AC" wp14:editId="15D0B686">
                <wp:simplePos x="0" y="0"/>
                <wp:positionH relativeFrom="margin">
                  <wp:posOffset>-22225</wp:posOffset>
                </wp:positionH>
                <wp:positionV relativeFrom="paragraph">
                  <wp:posOffset>243205</wp:posOffset>
                </wp:positionV>
                <wp:extent cx="1439545" cy="226060"/>
                <wp:effectExtent l="0" t="0" r="8255" b="254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26060"/>
                        </a:xfrm>
                        <a:prstGeom prst="roundRect">
                          <a:avLst>
                            <a:gd name="adj" fmla="val 34969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643E" w:rsidRPr="003D3988" w:rsidRDefault="0066643E" w:rsidP="003D398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1"/>
                              </w:rPr>
                            </w:pPr>
                            <w:r w:rsidRPr="003D3988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令和４</w:t>
                            </w:r>
                            <w:r w:rsidRPr="003D3988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年度</w:t>
                            </w:r>
                            <w:r w:rsidR="003D3988" w:rsidRPr="003D3988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 w:rsidRPr="003D3988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1"/>
                              </w:rPr>
                              <w:t>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719AC" id="角丸四角形 47" o:spid="_x0000_s1049" style="position:absolute;left:0;text-align:left;margin-left:-1.75pt;margin-top:19.15pt;width:113.35pt;height:17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8RcgIAALkEAAAOAAAAZHJzL2Uyb0RvYy54bWysVM1u2zAMvg/YOwi6r3Z+mrVBnSJIkWFA&#10;0QZrh54VWUo86G+UErt7jF1722Wv0MveZgX2GKNkJ81+TsMuMimSn8iPpM/OG63IVoCvrClo7yin&#10;RBhuy8qsCvr+dv7qhBIfmCmZskYU9F54ej55+eKsdmPRt2urSgEEQYwf166g6xDcOMs8XwvN/JF1&#10;wqBRWtAsoAqrrARWI7pWWT/PR1ltoXRgufAeby9aI50kfCkFD9dSehGIKijmFtIJ6VzGM5ucsfEK&#10;mFtXvEuD/UMWmlUGH91DXbDAyAaqP6B0xcF6K8MRtzqzUlZcpBqwml7+WzU3a+ZEqgXJ8W5Pk/9/&#10;sPxquwBSlQUdvqbEMI09+vH18/fHx6eHBxSevn0haEGaaufH6H3jFtBpHsVYcyNBxy9WQ5pE7f2e&#10;WtEEwvGyNxycHg+PKeFo6/dH+Shxnz1HO/DhjbCaRKGgYDemfIf9S7Sy7aUPid+yS5KVHyiRWmG3&#10;tkyRwfB0dBrTRMTOGaUdZoz0VlXlvFIqKbBazhQQDC3ofD7L8106v7gpE52NjWEtdnsj0mRhSvEy&#10;EtNSEaXQLJvEZ/94x9rSlvdIMth2+rzj8wprvGQ+LBhgATiYuELhGg+pbF1Q20mUrC18+tt99Mcp&#10;QCslNY5vQf3HDQNBiXprcD4Go1gSCUnpnSQFDi3LQ4vZ6JlFJnq4rI4nEYMhqJ0oweo73LRpfBVN&#10;zHB8u6A8wE6ZhXatcFe5mE6TG864Y+HS3DgewSOZsSW3zR0D1zU64Ihc2d2od91ryX72bdsw3QQr&#10;qz3pLa9dB3A/UvO7XY4LeKgnr+c/zuQnAAAA//8DAFBLAwQUAAYACAAAACEAWpEb690AAAAIAQAA&#10;DwAAAGRycy9kb3ducmV2LnhtbEyPMW/CMBSE90r8B+shdQOHWLQ05AUhJIaKqbRDRxO/JoH4OYpN&#10;kv77ulM7nu50912+m2wrBup94xhhtUxAEJfONFwhfLwfFxsQPmg2unVMCN/kYVfMHnKdGTfyGw3n&#10;UIlYwj7TCHUIXSalL2uy2i9dRxy9L9dbHaLsK2l6PcZy28o0SZ6k1Q3HhVp3dKipvJ3vFqFavV6n&#10;0+eJhzFZj/56CF66gPg4n/ZbEIGm8BeGX/yIDkVkurg7Gy9ahIVaxySC2igQ0U9TlYK4IDyrF5BF&#10;Lv8fKH4AAAD//wMAUEsBAi0AFAAGAAgAAAAhALaDOJL+AAAA4QEAABMAAAAAAAAAAAAAAAAAAAAA&#10;AFtDb250ZW50X1R5cGVzXS54bWxQSwECLQAUAAYACAAAACEAOP0h/9YAAACUAQAACwAAAAAAAAAA&#10;AAAAAAAvAQAAX3JlbHMvLnJlbHNQSwECLQAUAAYACAAAACEAxWevEXICAAC5BAAADgAAAAAAAAAA&#10;AAAAAAAuAgAAZHJzL2Uyb0RvYy54bWxQSwECLQAUAAYACAAAACEAWpEb690AAAAIAQAADwAAAAAA&#10;AAAAAAAAAADMBAAAZHJzL2Rvd25yZXYueG1sUEsFBgAAAAAEAAQA8wAAANYFAAAAAA==&#10;" fillcolor="#ffc000" stroked="f">
                <v:textbox inset="1mm,.5mm,1mm,.5mm">
                  <w:txbxContent>
                    <w:p w:rsidR="0066643E" w:rsidRPr="003D3988" w:rsidRDefault="0066643E" w:rsidP="003D3988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1"/>
                        </w:rPr>
                      </w:pPr>
                      <w:r w:rsidRPr="003D3988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令和４</w:t>
                      </w:r>
                      <w:r w:rsidRPr="003D3988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年度</w:t>
                      </w:r>
                      <w:r w:rsidR="003D3988" w:rsidRPr="003D3988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1"/>
                        </w:rPr>
                        <w:t>の</w:t>
                      </w:r>
                      <w:r w:rsidRPr="003D3988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1"/>
                        </w:rPr>
                        <w:t>取組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6B40" w:rsidRDefault="00BA4B3C">
      <w:pPr>
        <w:rPr>
          <w:rFonts w:ascii="BIZ UDP明朝 Medium" w:eastAsia="BIZ UDP明朝 Medium" w:hAnsi="BIZ UDP明朝 Medium"/>
          <w:sz w:val="21"/>
        </w:rPr>
      </w:pP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EAA0B2" wp14:editId="36237BB8">
                <wp:simplePos x="0" y="0"/>
                <wp:positionH relativeFrom="margin">
                  <wp:posOffset>6350</wp:posOffset>
                </wp:positionH>
                <wp:positionV relativeFrom="paragraph">
                  <wp:posOffset>92075</wp:posOffset>
                </wp:positionV>
                <wp:extent cx="9855200" cy="2000250"/>
                <wp:effectExtent l="0" t="0" r="12700" b="1905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0" cy="200025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32DA3" w:rsidRPr="0043485B" w:rsidRDefault="00032DA3" w:rsidP="00032DA3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AA0B2" id="角丸四角形 61" o:spid="_x0000_s1050" style="position:absolute;left:0;text-align:left;margin-left:.5pt;margin-top:7.25pt;width:776pt;height:157.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XMeuwIAAHUFAAAOAAAAZHJzL2Uyb0RvYy54bWysVM1uEzEQviPxDpbvdNNUKSHqpopSBSGV&#10;tqJFPTteb3aR/7CdZMtjcO2tF16hF96GSjwGn72bNAFOiMvuzHj8zcw3Mz45bZQkK+F8bXRODw96&#10;lAjNTVHrRU4/3sxeDSnxgemCSaNFTu+Ep6fjly9O1nYk+qYyshCOAET70drmtArBjrLM80oo5g+M&#10;FRqHpXGKBahukRWOrYGuZNbv9Y6ztXGFdYYL72E9aw/pOOGXpeDhsiy9CETmFLmF9HXpO4/fbHzC&#10;RgvHbFXzLg32D1koVmsE3UKdscDI0tV/QKmaO+NNGQ64UZkpy5qLVAOqOez9Vs11xaxItYAcb7c0&#10;+f8Hyy9WV47URU6PDynRTKFHP799/fH4+HR/D+Hp+wPBCWhaWz+C97W9cp3mIcaam9Kp+Ec1pEnU&#10;3m2pFU0gHMY3w8EA/aKE4wxCrz9I5GfP163z4a0wikQhp84sdfEBDUy8stW5D4ngosuSFZ8oKZVE&#10;u1ZMktf9QT+mCcDOF9IGMl70RtbFrJYyKW4xn0pHcDOns9kUCaUwcqnem6I1xyy7AYEZY9Sahxsz&#10;8H0Lk6Lu4UtN1qD0CEUSzjDXpWQBorJg2usFJUwusDA8uBR373KHupdcW9meWyzujPmq9UtH7Tir&#10;OmCnZK1ympLdEC11LF2krQCbETI2tW1jlEIzb9Is9Iebjs9NcYcBcabdHG/5rEbcc+bDFXPgHgVi&#10;/cMlPqU0KNp0EiWVcV/+Zo/+mGCcUrLG6oGRz0vmBCXyncZsHx1H4knYVdyuMt9V9FJNDbqI8UV2&#10;ScRlF+RGLJ1Rt3glJjEqjpjmiN1y3ynT0D4JeGe4mEySG/bTsnCury2P4JG6yPhNc8uc7WY0YLwv&#10;zGZNu8lrW/XsG29qM1kGU9Zb0lteuw5gt9MIde9QfDx29eT1/FqOfwEAAP//AwBQSwMEFAAGAAgA&#10;AAAhAFSUyx7fAAAACQEAAA8AAABkcnMvZG93bnJldi54bWxMj0FPwzAMhe9I/IfISNxYykYRlKbT&#10;NrHbJLaBQNy8xrQVjVOabCv8erwTnKznZz1/L58OrlUH6kPj2cD1KAFFXHrbcGXg5Xl5dQcqRGSL&#10;rWcy8E0BpsX5WY6Z9Ufe0GEbKyUhHDI0UMfYZVqHsiaHYeQ7YvE+fO8wiuwrbXs8Srhr9ThJbrXD&#10;huVDjR0taio/t3tnoHldrdzbbPH1+IQ/8/X7cl6vcWPM5cUwewAVaYh/x3DCF3QohGnn92yDakVL&#10;kyjjJgV1stN0Ipudgcn4PgVd5Pp/g+IXAAD//wMAUEsBAi0AFAAGAAgAAAAhALaDOJL+AAAA4QEA&#10;ABMAAAAAAAAAAAAAAAAAAAAAAFtDb250ZW50X1R5cGVzXS54bWxQSwECLQAUAAYACAAAACEAOP0h&#10;/9YAAACUAQAACwAAAAAAAAAAAAAAAAAvAQAAX3JlbHMvLnJlbHNQSwECLQAUAAYACAAAACEAfdlz&#10;HrsCAAB1BQAADgAAAAAAAAAAAAAAAAAuAgAAZHJzL2Uyb0RvYy54bWxQSwECLQAUAAYACAAAACEA&#10;VJTLHt8AAAAJAQAADwAAAAAAAAAAAAAAAAAVBQAAZHJzL2Rvd25yZXYueG1sUEsFBgAAAAAEAAQA&#10;8wAAACEGAAAAAA==&#10;" fillcolor="#fff2cc" strokecolor="#ffc000" strokeweight=".5pt">
                <v:stroke joinstyle="miter"/>
                <v:textbox inset="1mm,1mm,1mm,1mm">
                  <w:txbxContent>
                    <w:p w:rsidR="00032DA3" w:rsidRPr="0043485B" w:rsidRDefault="00032DA3" w:rsidP="00032DA3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6B40" w:rsidRDefault="00BA4B3C">
      <w:pPr>
        <w:rPr>
          <w:rFonts w:ascii="BIZ UDP明朝 Medium" w:eastAsia="BIZ UDP明朝 Medium" w:hAnsi="BIZ UDP明朝 Medium"/>
          <w:sz w:val="21"/>
        </w:rPr>
      </w:pP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530C48" wp14:editId="460ADFA0">
                <wp:simplePos x="0" y="0"/>
                <wp:positionH relativeFrom="margin">
                  <wp:posOffset>53975</wp:posOffset>
                </wp:positionH>
                <wp:positionV relativeFrom="paragraph">
                  <wp:posOffset>939800</wp:posOffset>
                </wp:positionV>
                <wp:extent cx="4859655" cy="8636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86360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7CDC" w:rsidRPr="00C540F3" w:rsidRDefault="00D17CDC" w:rsidP="00C540F3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43485B" w:rsidRPr="00C540F3" w:rsidRDefault="0043485B" w:rsidP="00C540F3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C540F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・品川区独自教科である「市民科」の教科書のデジタル化</w:t>
                            </w:r>
                          </w:p>
                          <w:p w:rsidR="004D7141" w:rsidRPr="00C540F3" w:rsidRDefault="0043485B" w:rsidP="00AB3BCF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C540F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・デジタル教科書ならではの、文字・写真の拡大や付箋・メモ機能、スクラップ機能などを実装</w:t>
                            </w:r>
                          </w:p>
                          <w:p w:rsidR="00102770" w:rsidRPr="004D7141" w:rsidRDefault="00102770" w:rsidP="00102770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・タブレットを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活用した授業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（経済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・経営体験学習　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4D7141" w:rsidRPr="00102770" w:rsidRDefault="004D7141" w:rsidP="00C540F3">
                            <w:pPr>
                              <w:spacing w:line="240" w:lineRule="exact"/>
                              <w:ind w:left="240" w:hangingChars="100" w:hanging="24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30C48" id="角丸四角形 4" o:spid="_x0000_s1051" style="position:absolute;left:0;text-align:left;margin-left:4.25pt;margin-top:74pt;width:382.65pt;height:68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6LuwIAAEwFAAAOAAAAZHJzL2Uyb0RvYy54bWysVM1uEzEQviPxDpbvdNO0CWnUTRW1KkIq&#10;tKJFPU+8dtbIf9hOdstjcO2NC6/QC29DJR6DsXeThp8T4rI7Mx7Pzzff+Pik1YqsuQ/SmpLu7w0o&#10;4YbZSpplSd/fnL+YUBIimAqUNbykdzzQk9nzZ8eNm/Khra2quCcYxIRp40pax+imRRFYzTWEPeu4&#10;wUNhvYaIql8WlYcGo2tVDAeDcdFYXzlvGQ8BrWfdIZ3l+EJwFi+FCDwSVVKsLeavz99F+hazY5gu&#10;Pbhasr4M+IcqNEiDSbehziACWXn5RygtmbfBirjHrC6sEJLx3AN2sz/4rZvrGhzPvSA4wW1hCv8v&#10;LHu7vvJEViU9pMSAxhH9+Pr5+8PD4/09Co/fvpDDBFLjwhR9r92V77WAYuq4FV6nP/ZC2gzs3RZY&#10;3kbC0Hg4GR2NRyNKGJ5NxgfjQUa+eLrtfIivuNUkCSX1dmWqdzi9DCqsL0LM6FZ9jVB9oERohbNa&#10;gyIvh6NhqhID9r4obUKmi8EqWZ1LpbKSyMVPlSd4t6TAGDdxmDOplX5jq86O9OrKhCmakUadebIx&#10;Y4pM0xQpp/4liTKkKen4YISsY4DMFgoiitoh1sEsKQG1xJVh0efMxqbyMh1T4WcQ6i5fjtrxVMuI&#10;y6KkRhBTFRsQlUlt8Ux3RCoBkebVTShJsV20ecgHR5thLmx1h5P3tluJ4Ni5xLwXEOIVeMQV68a9&#10;jpf4EcpiL7aXKKmt//Q3e/JHauIpJQ3uFDb6cQWeU6JeGyRtmntawl3F7yqLXcWs9KnF+ezjC+JY&#10;FvGyj2ojCm/1La7/PGXFIzAMc5cUYe7E09htOj4fjM/n2QnXzkG8MNeOpdAJuIT3TXsL3vXsi8jb&#10;t3azfT2nOno9+aabxs5X0Qq5hbxDtccfVzbzon9e0puwq2evp0dw9hMAAP//AwBQSwMEFAAGAAgA&#10;AAAhANOlPFDdAAAACQEAAA8AAABkcnMvZG93bnJldi54bWxMj81OwzAQhO9IvIO1SFxQ61AKidI4&#10;Fa3EGbXlwNGNt3EU/yl20vTtWU5w3JnR7HzVdraGTTjEzjsBz8sMGLrGq861Ar5OH4sCWEzSKWm8&#10;QwE3jLCt7+8qWSp/dQecjqllVOJiKQXolELJeWw0WhmXPqAj7+IHKxOdQ8vVIK9Ubg1fZdkbt7Jz&#10;9EHLgHuNTX8crYB+/3kJ5jZpf9h9h36HTznnoxCPD/P7BljCOf2F4Xc+TYeaNp396FRkRkDxSkGS&#10;1wUhkZ/nL4RyFrAq1hnwuuL/CeofAAAA//8DAFBLAQItABQABgAIAAAAIQC2gziS/gAAAOEBAAAT&#10;AAAAAAAAAAAAAAAAAAAAAABbQ29udGVudF9UeXBlc10ueG1sUEsBAi0AFAAGAAgAAAAhADj9If/W&#10;AAAAlAEAAAsAAAAAAAAAAAAAAAAALwEAAF9yZWxzLy5yZWxzUEsBAi0AFAAGAAgAAAAhAHE6bou7&#10;AgAATAUAAA4AAAAAAAAAAAAAAAAALgIAAGRycy9lMm9Eb2MueG1sUEsBAi0AFAAGAAgAAAAhANOl&#10;PFDdAAAACQEAAA8AAAAAAAAAAAAAAAAAFQUAAGRycy9kb3ducmV2LnhtbFBLBQYAAAAABAAEAPMA&#10;AAAfBgAAAAA=&#10;" fillcolor="#fbe4d5 [661]" stroked="f" strokeweight=".5pt">
                <v:stroke joinstyle="miter"/>
                <v:textbox inset="1mm,1mm,1mm,1mm">
                  <w:txbxContent>
                    <w:p w:rsidR="00D17CDC" w:rsidRPr="00C540F3" w:rsidRDefault="00D17CDC" w:rsidP="00C540F3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43485B" w:rsidRPr="00C540F3" w:rsidRDefault="0043485B" w:rsidP="00C540F3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 w:rsidRPr="00C540F3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・品川区独自教科である「市民科」の教科書のデジタル化</w:t>
                      </w:r>
                    </w:p>
                    <w:p w:rsidR="004D7141" w:rsidRPr="00C540F3" w:rsidRDefault="0043485B" w:rsidP="00AB3BCF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 w:rsidRPr="00C540F3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・デジタル教科書ならではの、文字・写真の拡大や付箋・メモ機能、スクラップ機能などを実装</w:t>
                      </w:r>
                    </w:p>
                    <w:p w:rsidR="00102770" w:rsidRPr="004D7141" w:rsidRDefault="00102770" w:rsidP="00102770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・タブレットを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活用した授業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（経済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・経営体験学習　等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）</w:t>
                      </w:r>
                    </w:p>
                    <w:p w:rsidR="004D7141" w:rsidRPr="00102770" w:rsidRDefault="004D7141" w:rsidP="00C540F3">
                      <w:pPr>
                        <w:spacing w:line="240" w:lineRule="exact"/>
                        <w:ind w:left="240" w:hangingChars="100" w:hanging="24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A1467"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62613E" wp14:editId="05395155">
                <wp:simplePos x="0" y="0"/>
                <wp:positionH relativeFrom="margin">
                  <wp:posOffset>63500</wp:posOffset>
                </wp:positionH>
                <wp:positionV relativeFrom="paragraph">
                  <wp:posOffset>933450</wp:posOffset>
                </wp:positionV>
                <wp:extent cx="1727835" cy="215900"/>
                <wp:effectExtent l="0" t="0" r="5715" b="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765" w:rsidRPr="00C540F3" w:rsidRDefault="0043485B" w:rsidP="00C540F3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1"/>
                              </w:rPr>
                            </w:pPr>
                            <w:r w:rsidRPr="00C540F3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1"/>
                              </w:rPr>
                              <w:t>市民科</w:t>
                            </w:r>
                            <w:r w:rsidR="003B63D0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1"/>
                              </w:rPr>
                              <w:t>デジタル</w:t>
                            </w:r>
                            <w:r w:rsidR="00102770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1"/>
                              </w:rPr>
                              <w:t>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2613E" id="角丸四角形 29" o:spid="_x0000_s1052" style="position:absolute;left:0;text-align:left;margin-left:5pt;margin-top:73.5pt;width:136.05pt;height:17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qVjgIAAPcEAAAOAAAAZHJzL2Uyb0RvYy54bWysVM1OGzEQvlfqO1i+l82GEkLEBkUgqkoU&#10;okLF2fF6yVa2xx072aWPwZVbL30FLn2bIvUxOvZuAv05Vc3BmT/PeL75Zg+PWqPZWqGvwRY83xlw&#10;pqyEsrY3Bf9wdfpqzJkPwpZCg1UFv1WeH01fvjhs3EQNYQm6VMgoifWTxhV8GYKbZJmXS2WE3wGn&#10;LDkrQCMCqXiTlSgaym50NhwMRlkDWDoEqbwn60nn5NOUv6qUDBdV5VVguuD0tpBOTOcintn0UExu&#10;ULhlLftniH94hRG1paLbVCciCLbC+o9UppYIHqqwI8FkUFW1VKkH6iYf/NbN5VI4lXohcLzbwuT/&#10;X1p5vp4jq8uCDw84s8LQjH58vfv+8PB4f0/C47cvjDwEU+P8hKIv3Rx7zZMYe24rNPGfumFtgvZ2&#10;C61qA5NkzPeH++PdPc4k+Yb53sEgYZ893XbowxsFhkWh4AgrW76n+SVYxfrMh4Rv2T9SlB85q4ym&#10;aa2FZvloNNqPz6SMfTBJm5zxpgddl6e11kmJ/FLHGhldLriQUtkwTKX0yryDsrOPBvTrOEJmYlJn&#10;fr0xU4nE1Jgplf6liLaxlIVYtHtZZ1GJl9RQNEZYOyCjFNpFm6axO95gvoDylkaE0HHXO3laE0Jn&#10;woe5QGqfaE0LGC7oqDQ0BYde4mwJ+Plv9hhPHCIvZw2Rv+D+00qg4ky/tcSu3dg4bUtS8nFS8Lln&#10;8dxjV+YYCMWcVt3JJNJlDHojVgjmmvZ0FquSS1hJtQsuA26U49AtJW26VLNZCqMNcSKc2UsnY/II&#10;ZhzoVXst0PU0CUSwc9gsSj/7Duyn2G4Ms1WAqt6C3uHaT4C2K82v/xLE9X2up6in79X0JwAAAP//&#10;AwBQSwMEFAAGAAgAAAAhAK9JzureAAAACgEAAA8AAABkcnMvZG93bnJldi54bWxMT01PwzAMvSPx&#10;HyIjcUFb0oJYVZpOCA1p3Oj4Ere0MW1F41RNtpV/j3eCk/3sp/dRrGc3iANOofekIVkqEEiNtz21&#10;Gl5fHhcZiBANWTN4Qg0/GGBdnp8VJrf+SBUedrEVLEIhNxq6GMdcytB06ExY+hGJf19+ciYynFpp&#10;J3NkcTfIVKlb6UxP7NCZER86bL53e6fh+W1UT9tY2W1Vh83GXo9XH++fWl9ezPd3ICLO8Y8Mp/gc&#10;HUrOVPs92SAGxoqrRJ43K16YkGZpAqLmS5YokGUh/1cofwEAAP//AwBQSwECLQAUAAYACAAAACEA&#10;toM4kv4AAADhAQAAEwAAAAAAAAAAAAAAAAAAAAAAW0NvbnRlbnRfVHlwZXNdLnhtbFBLAQItABQA&#10;BgAIAAAAIQA4/SH/1gAAAJQBAAALAAAAAAAAAAAAAAAAAC8BAABfcmVscy8ucmVsc1BLAQItABQA&#10;BgAIAAAAIQABUhqVjgIAAPcEAAAOAAAAAAAAAAAAAAAAAC4CAABkcnMvZTJvRG9jLnhtbFBLAQIt&#10;ABQABgAIAAAAIQCvSc7q3gAAAAoBAAAPAAAAAAAAAAAAAAAAAOgEAABkcnMvZG93bnJldi54bWxQ&#10;SwUGAAAAAAQABADzAAAA8wUAAAAA&#10;" fillcolor="#f4b083 [1941]" stroked="f">
                <v:textbox inset="1mm,.5mm,1mm,.5mm">
                  <w:txbxContent>
                    <w:p w:rsidR="009A2765" w:rsidRPr="00C540F3" w:rsidRDefault="0043485B" w:rsidP="00C540F3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1"/>
                        </w:rPr>
                      </w:pPr>
                      <w:r w:rsidRPr="00C540F3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1"/>
                        </w:rPr>
                        <w:t>市民科</w:t>
                      </w:r>
                      <w:r w:rsidR="003B63D0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1"/>
                        </w:rPr>
                        <w:t>デジタル</w:t>
                      </w:r>
                      <w:r w:rsidR="00102770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1"/>
                        </w:rPr>
                        <w:t>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5F09781" wp14:editId="19F0FAB8">
                <wp:simplePos x="0" y="0"/>
                <wp:positionH relativeFrom="margin">
                  <wp:posOffset>5006975</wp:posOffset>
                </wp:positionH>
                <wp:positionV relativeFrom="paragraph">
                  <wp:posOffset>949325</wp:posOffset>
                </wp:positionV>
                <wp:extent cx="4859655" cy="863600"/>
                <wp:effectExtent l="0" t="0" r="0" b="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86360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0EF" w:rsidRPr="004D7141" w:rsidRDefault="005460EF" w:rsidP="004D7141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5460EF" w:rsidRPr="004D7141" w:rsidRDefault="001330EF" w:rsidP="004D7141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・</w:t>
                            </w:r>
                            <w:r w:rsidR="004D7141"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各</w:t>
                            </w:r>
                            <w:r w:rsidR="004D7141" w:rsidRPr="004D71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種</w:t>
                            </w:r>
                            <w:r w:rsidR="004D7141"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アプリの</w:t>
                            </w:r>
                            <w:r w:rsidR="004D71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活用</w:t>
                            </w:r>
                            <w:r w:rsidR="004F3AE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導入</w:t>
                            </w:r>
                            <w:r w:rsidR="004D7141" w:rsidRPr="004D71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（</w:t>
                            </w:r>
                            <w:r w:rsidR="004D7141"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学習支援</w:t>
                            </w:r>
                            <w:r w:rsidR="004D7141" w:rsidRPr="004D71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アプリ</w:t>
                            </w:r>
                            <w:r w:rsidR="004D7141"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・</w:t>
                            </w:r>
                            <w:r w:rsidR="00032DA3"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防災</w:t>
                            </w:r>
                            <w:r w:rsidR="004D7141" w:rsidRPr="004D71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アプリ</w:t>
                            </w:r>
                            <w:r w:rsidR="004D7141"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D7141" w:rsidRPr="004D71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等）</w:t>
                            </w:r>
                          </w:p>
                          <w:p w:rsidR="004D7141" w:rsidRDefault="004D7141" w:rsidP="004D7141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・区内施設の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活用（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エコル</w:t>
                            </w:r>
                            <w:r w:rsidR="00D6200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とごし</w:t>
                            </w:r>
                            <w:r w:rsidR="0010277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等）</w:t>
                            </w:r>
                          </w:p>
                          <w:p w:rsidR="00C77ED3" w:rsidRDefault="004D7141" w:rsidP="004D7141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・</w:t>
                            </w:r>
                            <w:r w:rsidR="00032DA3"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ICT</w:t>
                            </w:r>
                            <w:r w:rsidRPr="004D71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支援員</w:t>
                            </w:r>
                            <w:r w:rsidR="003117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・</w:t>
                            </w:r>
                            <w:r w:rsidR="003117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ヘルプデスク</w:t>
                            </w:r>
                            <w:r w:rsidRPr="004D71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の</w:t>
                            </w:r>
                            <w:r w:rsidRPr="004D714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活用</w:t>
                            </w:r>
                          </w:p>
                          <w:p w:rsidR="00102770" w:rsidRPr="004D7141" w:rsidRDefault="00102770" w:rsidP="004D7141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  <w:t>家庭との連携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09781" id="角丸四角形 18" o:spid="_x0000_s1053" style="position:absolute;left:0;text-align:left;margin-left:394.25pt;margin-top:74.75pt;width:382.65pt;height:68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2bqvQIAAE4FAAAOAAAAZHJzL2Uyb0RvYy54bWysVMtOGzEU3VfqP1jelwmBBBoxQRGIqhIF&#10;VKhYOx5PZiq/ajuZoZ/Bll03/QU2/Zsi9TN67JmE9LGqOgvPvdf2fZx7ro+OWyXJSjhfG53T3Z0B&#10;JUJzU9R6kdMPN2evDinxgemCSaNFTu+Ep8fTly+OGjsRQ1MZWQhH4ET7SWNzWoVgJ1nmeSUU8zvG&#10;Co3N0jjFAlS3yArHGnhXMhsOBuOsMa6wznDhPayn3SadJv9lKXi4LEsvApE5RW4hrS6t87hm0yM2&#10;WThmq5r3abB/yEKxWiPoxtUpC4wsXf2HK1VzZ7wpww43KjNlWXORakA1u4PfqrmumBWpFoDj7QYm&#10;///c8ovVlSN1gd6hU5op9OjH1/vvj49PDw8Qnr59IdgBTI31E5y+tleu1zzEWHNbOhX/qIa0Cdq7&#10;DbSiDYTDuH84ej0ejSjh2Dsc740HCfvs+bZ1PrwRRpEo5NSZpS7eo38JVrY69yHhW/RJsuIjJaWS&#10;6NaKSXIwHA1jlnDYn4W0dhkveiPr4qyWMimRXuJEOoK7OWWcCx3GKZJcqnem6Oz7A3wdRWAGkToz&#10;ct9kn4gaPaXQvwSRmjQ5He+NwDvOwO1SsgBRWaDt9YISJhcYGh5ciqxNTC8RMiZ+ynzVxUteuzRU&#10;HTAuslYAMWaxBlHqWJZIhAdSEYjYr65DUQrtvE1tHh5ET9E0N8Udeu9MNxTe8rMacc+ZD1fMAVfk&#10;jckOl1hKaVCL6SVKKuM+/80ez4Oc2KWkwVSh0E9L5gQl8q0GbWPf4xhuK25bmW8reqlODPqzizfE&#10;8iTisgtyLZbOqFs8ALMYFVtMc8TOKWDuxJPQzToeEC5ms3QIg2dZONfXlkfXEbiI9017y5zt2RfA&#10;2wuznr+eUx29ns/Gm9rMlsGU9QbyDtUefwxt4kX/wMRXYVtPp56fwelPAAAA//8DAFBLAwQUAAYA&#10;CAAAACEA4ncyyeEAAAAMAQAADwAAAGRycy9kb3ducmV2LnhtbEyPQU+DQBCF7yb+h82YeLOLVRSQ&#10;pTEmHrgYbD3Y25adAsrOIrul9N87PeltXt6XN+/lq9n2YsLRd44U3C4iEEi1Mx01Cj42rzcJCB80&#10;Gd07QgUn9LAqLi9ynRl3pHec1qERHEI+0wraEIZMSl+3aLVfuAGJvb0brQ4sx0aaUR853PZyGUUP&#10;0uqO+EOrB3xpsf5eH6yCz+qncqV326is7XRKy031ln4pdX01Pz+BCDiHPxjO9bk6FNxp5w5kvOgV&#10;PCZJzCgb9ykfZyKO73jNTsEyiWOQRS7/jyh+AQAA//8DAFBLAQItABQABgAIAAAAIQC2gziS/gAA&#10;AOEBAAATAAAAAAAAAAAAAAAAAAAAAABbQ29udGVudF9UeXBlc10ueG1sUEsBAi0AFAAGAAgAAAAh&#10;ADj9If/WAAAAlAEAAAsAAAAAAAAAAAAAAAAALwEAAF9yZWxzLy5yZWxzUEsBAi0AFAAGAAgAAAAh&#10;AHTLZuq9AgAATgUAAA4AAAAAAAAAAAAAAAAALgIAAGRycy9lMm9Eb2MueG1sUEsBAi0AFAAGAAgA&#10;AAAhAOJ3MsnhAAAADAEAAA8AAAAAAAAAAAAAAAAAFwUAAGRycy9kb3ducmV2LnhtbFBLBQYAAAAA&#10;BAAEAPMAAAAlBgAAAAA=&#10;" fillcolor="#c5e0b3 [1305]" stroked="f" strokeweight=".5pt">
                <v:stroke joinstyle="miter"/>
                <v:textbox inset="1mm,1mm,1mm,1mm">
                  <w:txbxContent>
                    <w:p w:rsidR="005460EF" w:rsidRPr="004D7141" w:rsidRDefault="005460EF" w:rsidP="004D7141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5460EF" w:rsidRPr="004D7141" w:rsidRDefault="001330EF" w:rsidP="004D7141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</w:pPr>
                      <w:r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・</w:t>
                      </w:r>
                      <w:r w:rsidR="004D7141"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各</w:t>
                      </w:r>
                      <w:r w:rsidR="004D7141" w:rsidRPr="004D71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種</w:t>
                      </w:r>
                      <w:r w:rsidR="004D7141"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アプリの</w:t>
                      </w:r>
                      <w:r w:rsidR="004D71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活用</w:t>
                      </w:r>
                      <w:r w:rsidR="004F3AE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導入</w:t>
                      </w:r>
                      <w:r w:rsidR="004D7141" w:rsidRPr="004D71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（</w:t>
                      </w:r>
                      <w:r w:rsidR="004D7141"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学習支援</w:t>
                      </w:r>
                      <w:r w:rsidR="004D7141" w:rsidRPr="004D71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アプリ</w:t>
                      </w:r>
                      <w:r w:rsidR="004D7141"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・</w:t>
                      </w:r>
                      <w:r w:rsidR="00032DA3"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防災</w:t>
                      </w:r>
                      <w:r w:rsidR="004D7141" w:rsidRPr="004D71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アプリ</w:t>
                      </w:r>
                      <w:r w:rsidR="004D7141"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 w:rsidR="004D7141" w:rsidRPr="004D71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等）</w:t>
                      </w:r>
                    </w:p>
                    <w:p w:rsidR="004D7141" w:rsidRDefault="004D7141" w:rsidP="004D7141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・区内施設の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活用（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エコル</w:t>
                      </w:r>
                      <w:r w:rsidR="00D62007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とごし</w:t>
                      </w:r>
                      <w:r w:rsidR="00102770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等）</w:t>
                      </w:r>
                    </w:p>
                    <w:p w:rsidR="00C77ED3" w:rsidRDefault="004D7141" w:rsidP="004D7141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・</w:t>
                      </w:r>
                      <w:r w:rsidR="00032DA3"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ICT</w:t>
                      </w:r>
                      <w:r w:rsidRPr="004D71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支援員</w:t>
                      </w:r>
                      <w:r w:rsidR="003117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・</w:t>
                      </w:r>
                      <w:r w:rsidR="003117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ヘルプデスク</w:t>
                      </w:r>
                      <w:r w:rsidRPr="004D7141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の</w:t>
                      </w:r>
                      <w:r w:rsidRPr="004D7141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活用</w:t>
                      </w:r>
                    </w:p>
                    <w:p w:rsidR="00102770" w:rsidRPr="004D7141" w:rsidRDefault="00102770" w:rsidP="004D7141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  <w:t>家庭との連携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A1467"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7C0B03" wp14:editId="05BF561F">
                <wp:simplePos x="0" y="0"/>
                <wp:positionH relativeFrom="margin">
                  <wp:posOffset>73025</wp:posOffset>
                </wp:positionH>
                <wp:positionV relativeFrom="paragraph">
                  <wp:posOffset>44450</wp:posOffset>
                </wp:positionV>
                <wp:extent cx="1691640" cy="215900"/>
                <wp:effectExtent l="0" t="0" r="3810" b="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765" w:rsidRPr="003D3988" w:rsidRDefault="009A2765" w:rsidP="003D398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1"/>
                              </w:rPr>
                            </w:pPr>
                            <w:r w:rsidRPr="003D3988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1"/>
                              </w:rPr>
                              <w:t>ICT</w:t>
                            </w:r>
                            <w:r w:rsidR="003D398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1"/>
                              </w:rPr>
                              <w:t>活用</w:t>
                            </w:r>
                            <w:r w:rsidR="003D3988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1"/>
                              </w:rPr>
                              <w:t>推進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C0B03" id="角丸四角形 28" o:spid="_x0000_s1054" style="position:absolute;left:0;text-align:left;margin-left:5.75pt;margin-top:3.5pt;width:133.2pt;height:17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b5cAIAALkEAAAOAAAAZHJzL2Uyb0RvYy54bWysVEtu2zAQ3RfoHQjuG0lOqiZG5MBN4KJA&#10;kAR1iqxpirRV8NchbSk9RrfZddMrZNPbNECP0SElO+lnVXRDzXA+nHlvRscnnVZkI8A31lS02Msp&#10;EYbbujHLir6/nr04pMQHZmqmrBEVvRWenkyePztu3ViM7MqqWgDBJMaPW1fRVQhunGWer4Rmfs86&#10;YdAoLWgWUIVlVgNrMbtW2SjPy6y1UDuwXHiPt2e9kU5SfikFD5dSehGIqijWFtIJ6VzEM5scs/ES&#10;mFs1fCiD/UMVmjUGH92lOmOBkTU0f6TSDQfrrQx73OrMStlwkXrAbor8t27mK+ZE6gXB8W4Hk/9/&#10;afnF5gpIU1d0hEwZppGjH18/f7+/f7i7Q+Hh2xeCFoSpdX6M3nN3BYPmUYw9dxJ0/GI3pEvQ3u6g&#10;FV0gHC+L8qgoD5ABjrZR8fIoT9hnj9EOfHgjrCZRqCjYtanfIX8JVrY59yHhWw9FsvoDJVIrZGvD&#10;FCnKsnwVy8SMgzNK25wx0lvV1LNGqaTAcnGqgGAolpq/zmfbcn5xUyY6GxvD+tz9jUiThSXFywhM&#10;D0WUQrfoEp77B1vUFra+RZDB9tPnHZ812OM58+GKATaAsOAKhUs8pLJtRe0gUbKy8Olv99EfpwCt&#10;lLQ4vhX1H9cMBCXqrcH52C9zRJiEpBSHSYGnlsVTi1nrU4tIFLisjicRgyGorSjB6hvctGl8FU3M&#10;cHy7ojzAVjkN/VrhrnIxnSY3nHHHwrmZOx6TRzAjJdfdDQM3EB1wRC7sdtQH9nqwH317GqbrYGWz&#10;A73HdWAA9yORP+xyXMCnevJ6/ONMfgIAAP//AwBQSwMEFAAGAAgAAAAhAIZjDcXdAAAABwEAAA8A&#10;AABkcnMvZG93bnJldi54bWxMj0FPg0AUhO8m/ofNM/FmF5oqiiyNIWmoHhqt/QGv8ARS9i2y2xb9&#10;9T5PepzMZOabbDnZXp1o9J1jA/EsAkVcubrjxsDufXVzD8oH5Bp7x2Tgizws88uLDNPanfmNTtvQ&#10;KClhn6KBNoQh1dpXLVn0MzcQi/fhRotB5NjoesSzlNtez6PoTlvsWBZaHKhoqTpsj9ZAuS7Xu8Pi&#10;uXCvXflduE96WeHGmOur6ekRVKAp/IXhF1/QIRemvTty7VUvOr6VpIFEHok9T5IHUHsDizgCnWf6&#10;P3/+AwAA//8DAFBLAQItABQABgAIAAAAIQC2gziS/gAAAOEBAAATAAAAAAAAAAAAAAAAAAAAAABb&#10;Q29udGVudF9UeXBlc10ueG1sUEsBAi0AFAAGAAgAAAAhADj9If/WAAAAlAEAAAsAAAAAAAAAAAAA&#10;AAAALwEAAF9yZWxzLy5yZWxzUEsBAi0AFAAGAAgAAAAhALu7lvlwAgAAuQQAAA4AAAAAAAAAAAAA&#10;AAAALgIAAGRycy9lMm9Eb2MueG1sUEsBAi0AFAAGAAgAAAAhAIZjDcXdAAAABwEAAA8AAAAAAAAA&#10;AAAAAAAAygQAAGRycy9kb3ducmV2LnhtbFBLBQYAAAAABAAEAPMAAADUBQAAAAA=&#10;" fillcolor="#00b0f0" stroked="f">
                <v:textbox inset="1mm,.5mm,1mm,.5mm">
                  <w:txbxContent>
                    <w:p w:rsidR="009A2765" w:rsidRPr="003D3988" w:rsidRDefault="009A2765" w:rsidP="003D3988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1"/>
                        </w:rPr>
                      </w:pPr>
                      <w:r w:rsidRPr="003D3988">
                        <w:rPr>
                          <w:rFonts w:ascii="メイリオ" w:eastAsia="メイリオ" w:hAnsi="メイリオ"/>
                          <w:color w:val="FFFFFF" w:themeColor="background1"/>
                          <w:sz w:val="21"/>
                        </w:rPr>
                        <w:t>ICT</w:t>
                      </w:r>
                      <w:r w:rsidR="003D3988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1"/>
                        </w:rPr>
                        <w:t>活用</w:t>
                      </w:r>
                      <w:r w:rsidR="003D3988">
                        <w:rPr>
                          <w:rFonts w:ascii="メイリオ" w:eastAsia="メイリオ" w:hAnsi="メイリオ"/>
                          <w:color w:val="FFFFFF" w:themeColor="background1"/>
                          <w:sz w:val="21"/>
                        </w:rPr>
                        <w:t>推進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E690C3E" wp14:editId="1F079040">
                <wp:simplePos x="0" y="0"/>
                <wp:positionH relativeFrom="margin">
                  <wp:posOffset>73025</wp:posOffset>
                </wp:positionH>
                <wp:positionV relativeFrom="paragraph">
                  <wp:posOffset>53975</wp:posOffset>
                </wp:positionV>
                <wp:extent cx="4859655" cy="86360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86360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7CDC" w:rsidRPr="003D3988" w:rsidRDefault="00D17CDC" w:rsidP="003D3988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43485B" w:rsidRDefault="00D17CDC" w:rsidP="003D3988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ICT活用重点校</w:t>
                            </w:r>
                            <w:r w:rsid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（</w:t>
                            </w:r>
                            <w:r w:rsid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大井第一</w:t>
                            </w:r>
                            <w:r w:rsid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小学校・荏原第一</w:t>
                            </w:r>
                            <w:r w:rsid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中学校</w:t>
                            </w:r>
                            <w:r w:rsid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・八潮学園）</w:t>
                            </w:r>
                            <w:r w:rsid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 w:rsid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取組</w:t>
                            </w:r>
                            <w:r w:rsid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の推進</w:t>
                            </w:r>
                            <w:r w:rsid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および区立学校への普及</w:t>
                            </w:r>
                          </w:p>
                          <w:p w:rsidR="003D3988" w:rsidRDefault="003D3988" w:rsidP="003D3988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教員向けICT研修会の実施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（年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６回実施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）</w:t>
                            </w:r>
                          </w:p>
                          <w:p w:rsidR="003D3988" w:rsidRPr="003D3988" w:rsidRDefault="003D3988" w:rsidP="003D3988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ICT活用状況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調査の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90C3E" id="角丸四角形 3" o:spid="_x0000_s1055" style="position:absolute;left:0;text-align:left;margin-left:5.75pt;margin-top:4.25pt;width:382.65pt;height:68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6zfuQIAAE4FAAAOAAAAZHJzL2Uyb0RvYy54bWysVM1uEzEQviPxDpbvdPPThBB1U0WtipBK&#10;W9Ginh2vnTWyPcZ2simPwbU3LrxCL7wNlXgMxt5NGn5OiD14Z+zx/HzzjY+ON0aTtfBBgS1p/6BH&#10;ibAcKmWXJX1/c/ZiQkmIzFZMgxUlvROBHs+ePztq3FQMoAZdCU/QiQ3TxpW0jtFNiyLwWhgWDsAJ&#10;i4cSvGERVb8sKs8a9G50Mej1xkUDvnIeuAgBd0/bQzrL/qUUPF5KGUQkuqSYW8yrz+sircXsiE2X&#10;nrla8S4N9g9ZGKYsBt25OmWRkZVXf7gyinsIIOMBB1OAlIqLXANW0+/9Vs11zZzItSA4we1gCv/P&#10;Lb9YX3miqpIOKbHMYIt+fP38/eHh8f4ehcdvX8gwgdS4MEXba3flOy2gmCreSG/SH2shmwzs3Q5Y&#10;sYmE4+bhZPRqPBpRwvFsMh6Oexn54um28yG+FmBIEkrqYWWrd9i9DCpbn4eY0a26HFn1gRJpNPZq&#10;zTR5ORgNUpbosLNFaesyXQygVXWmtM5KIpc40Z7g3ZIyzoWN/RxJr8xbqNr9wx5+LUFwG2nUbmPu&#10;u+wzTZOnHPqXINqSpqTj4QhZxxkyW2oWUTQOsQ52SQnTSxwZHn2ObCGll+mYEj9loW7jZa9tGkZF&#10;HBatDIKYstiCqG0qS2S6I1IJiNSvtkNJipvFpm3yrpkLqO6w8x7akQiOnymMe85CvGIeccW8ca7j&#10;JS5SA9YCnURJDf7T3/aTPVITTylpcKaw0I8r5gUl+o1F0qa+pyHcV/y+sthX7MqcAPanjy+I41nE&#10;yz7qrSg9mFsc/3mKikfMcozdQtopJ7GddXxAuJjPsxkOnmPx3F47npwn6BLiN5tb5l3Hv4jMvYDt&#10;/HWsagn2ZJtuWpivIki1A73FtesADm1mRvfApFdhX89WT8/g7CcAAAD//wMAUEsDBBQABgAIAAAA&#10;IQCCDj963gAAAAgBAAAPAAAAZHJzL2Rvd25yZXYueG1sTE9NS8NAEL0L/odlBC9iN5GmKTGbIkLx&#10;YD00Fclxkl2TYHY2ZLdt7K93POlpePMe7yPfzHYQJzP53pGCeBGBMNQ43VOr4P2wvV+D8AFJ4+DI&#10;KPg2HjbF9VWOmXZn2ptTGVrBJuQzVNCFMGZS+qYzFv3CjYaY+3STxcBwaqWe8MzmdpAPUbSSFnvi&#10;hA5H89yZ5qs8WgXbS1Xvqkonu5e7NzyUH69dfEmVur2Znx5BBDOHPzH81ufqUHCn2h1JezEwjhNW&#10;KljzYTpNV7yk5v9ymYAscvl/QPEDAAD//wMAUEsBAi0AFAAGAAgAAAAhALaDOJL+AAAA4QEAABMA&#10;AAAAAAAAAAAAAAAAAAAAAFtDb250ZW50X1R5cGVzXS54bWxQSwECLQAUAAYACAAAACEAOP0h/9YA&#10;AACUAQAACwAAAAAAAAAAAAAAAAAvAQAAX3JlbHMvLnJlbHNQSwECLQAUAAYACAAAACEAd/Os37kC&#10;AABOBQAADgAAAAAAAAAAAAAAAAAuAgAAZHJzL2Uyb0RvYy54bWxQSwECLQAUAAYACAAAACEAgg4/&#10;et4AAAAIAQAADwAAAAAAAAAAAAAAAAATBQAAZHJzL2Rvd25yZXYueG1sUEsFBgAAAAAEAAQA8wAA&#10;AB4GAAAAAA==&#10;" fillcolor="#bdd6ee [1300]" stroked="f" strokeweight=".5pt">
                <v:stroke joinstyle="miter"/>
                <v:textbox inset="1mm,1mm,1mm,1mm">
                  <w:txbxContent>
                    <w:p w:rsidR="00D17CDC" w:rsidRPr="003D3988" w:rsidRDefault="00D17CDC" w:rsidP="003D3988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43485B" w:rsidRDefault="00D17CDC" w:rsidP="003D3988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 w:rsidRP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 w:rsid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ICT活用重点校</w:t>
                      </w:r>
                      <w:r w:rsid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（</w:t>
                      </w:r>
                      <w:r w:rsid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大井第一</w:t>
                      </w:r>
                      <w:r w:rsid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小学校・荏原第一</w:t>
                      </w:r>
                      <w:r w:rsid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中学校</w:t>
                      </w:r>
                      <w:r w:rsid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・八潮学園）</w:t>
                      </w:r>
                      <w:r w:rsid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の</w:t>
                      </w:r>
                      <w:r w:rsid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取組</w:t>
                      </w:r>
                      <w:r w:rsid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の推進</w:t>
                      </w:r>
                      <w:r w:rsid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および区立学校への普及</w:t>
                      </w:r>
                    </w:p>
                    <w:p w:rsidR="003D3988" w:rsidRDefault="003D3988" w:rsidP="003D3988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教員向けICT研修会の実施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（年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６回実施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）</w:t>
                      </w:r>
                    </w:p>
                    <w:p w:rsidR="003D3988" w:rsidRPr="003D3988" w:rsidRDefault="003D3988" w:rsidP="003D3988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ICT活用状況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調査の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実施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D3988">
        <w:rPr>
          <w:rFonts w:ascii="BIZ UDP明朝 Medium" w:eastAsia="BIZ UDP明朝 Medium" w:hAnsi="BIZ UDP明朝 Medium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D7C902" wp14:editId="66475A05">
                <wp:simplePos x="0" y="0"/>
                <wp:positionH relativeFrom="margin">
                  <wp:posOffset>4972050</wp:posOffset>
                </wp:positionH>
                <wp:positionV relativeFrom="paragraph">
                  <wp:posOffset>47625</wp:posOffset>
                </wp:positionV>
                <wp:extent cx="4859655" cy="863600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863600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3988" w:rsidRPr="003D3988" w:rsidRDefault="003D3988" w:rsidP="003D3988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  <w:p w:rsidR="003D3988" w:rsidRPr="003D3988" w:rsidRDefault="003D3988" w:rsidP="003D3988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・令和４</w:t>
                            </w:r>
                            <w:r w:rsidRP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年11月30日</w:t>
                            </w:r>
                            <w:r w:rsidRP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（水）実施</w:t>
                            </w:r>
                          </w:p>
                          <w:p w:rsidR="003D3988" w:rsidRPr="003D3988" w:rsidRDefault="003D3988" w:rsidP="003D3988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</w:pPr>
                            <w:r w:rsidRP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・ICT</w:t>
                            </w:r>
                            <w:r w:rsidRP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活用</w:t>
                            </w:r>
                            <w:r w:rsidRP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重点校を</w:t>
                            </w:r>
                            <w:r w:rsidRP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はじめとする各学校の</w:t>
                            </w:r>
                            <w:r w:rsidRP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これまでの活用の成果を広く伝えるとともに、有識者に</w:t>
                            </w:r>
                            <w:r w:rsidRPr="003D398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</w:rPr>
                              <w:t>よる講演やシンポジウムを通して、</w:t>
                            </w:r>
                            <w:r w:rsidRP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今後の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ICTの</w:t>
                            </w:r>
                            <w:r w:rsidRPr="003D398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</w:rPr>
                              <w:t>有効的な活用と児童・生徒の育成について考える契機とする。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7C902" id="角丸四角形 6" o:spid="_x0000_s1056" style="position:absolute;left:0;text-align:left;margin-left:391.5pt;margin-top:3.75pt;width:382.65pt;height:6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alugIAAEkFAAAOAAAAZHJzL2Uyb0RvYy54bWysVM1OGzEQvlfqO1i+lw2BTSFigwIRVSUK&#10;qFBxdrx2divb49pOduExeuXWS1+BS9+mSH2Mjr2bkP6cqu7BOzO25+ebb3x03GpFVsL5GkxBd3cG&#10;lAjDoazNoqAfbs5eHVDiAzMlU2BEQe+Ep8eTly+OGjsWQ6hAlcIRdGL8uLEFrUKw4yzzvBKa+R2w&#10;wuCmBKdZQNUtstKxBr1rlQ0Hg1HWgCutAy68R+us26ST5F9KwcOllF4EogqKuYW0urTO45pNjth4&#10;4Zitat6nwf4hC81qg0E3rmYsMLJ09R+udM0deJBhh4POQMqai1QDVrM7+K2a64pZkWpBcLzdwOT/&#10;n1t+sbpypC4LOqLEMI0t+vH18/fHx6eHBxSevn0howhSY/0Yz17bK9drHsVYcSudjn+shbQJ2LsN&#10;sKINhKNx/yA/HOU5JRz3DkZ7o0FCPnu+bZ0PbwRoEoWCOlia8j12L4HKVuc+JHTLPkdWfqREaoW9&#10;WjFFXg/zYcwSHfZnUVq7jBc9qLo8q5VKilvMT5UjeLOg+cnhySxPYdRSv4OyM+8P8OvYgWbkUGfG&#10;xDep+85NivqLf2VIg3ju5Ug4zpDUUrGAorYIszcLSpha4LTw4FJcAzGzxMSY84z5qouWvHZJ6Drg&#10;nKhaI34xhzV+ysSKRGI6ghQxiK3qmhOl0M7b1N+9hFA0zaG8w6Y76KbBW35WY9xz5sMVcwgp5o0j&#10;HS5xkQqwFuglSipw93+zx/PIStylpMFxwkI/LZkTlKi3BvkaWx7nb1tx28p8WzFLfQrYnF18PCxP&#10;Il52Qa1F6UDf4uRPY1TcYoZj7A7SXjkN3Zjj28HFdJqO4cxZFs7NteXReYQuIn7T3jJne+oFJO0F&#10;rEevJ1THreez8aaB6TKArDegd7j2HcB5Tczo35b4IGzr6dTzCzj5CQAA//8DAFBLAwQUAAYACAAA&#10;ACEAUWFE5N8AAAAKAQAADwAAAGRycy9kb3ducmV2LnhtbEyPwU7DMBBE70j8g7VI3KhD00AU4lQo&#10;UpA4UInChdsmXpKIeB1stw1/j3uC26xmNPum3C5mEkdyfrSs4HaVgCDurB65V/D+1tzkIHxA1jhZ&#10;JgU/5GFbXV6UWGh74lc67kMvYgn7AhUMIcyFlL4byKBf2Zk4ep/WGQzxdL3UDk+x3ExynSR30uDI&#10;8cOAM9UDdV/7g1HgPr6f/a5pa5nsGnxJXf20xlGp66vl8QFEoCX8heGMH9GhikytPbD2YlJwn6dx&#10;S4giA3H2s02egmij2qQZyKqU/ydUvwAAAP//AwBQSwECLQAUAAYACAAAACEAtoM4kv4AAADhAQAA&#10;EwAAAAAAAAAAAAAAAAAAAAAAW0NvbnRlbnRfVHlwZXNdLnhtbFBLAQItABQABgAIAAAAIQA4/SH/&#10;1gAAAJQBAAALAAAAAAAAAAAAAAAAAC8BAABfcmVscy8ucmVsc1BLAQItABQABgAIAAAAIQAmdCal&#10;ugIAAEkFAAAOAAAAAAAAAAAAAAAAAC4CAABkcnMvZTJvRG9jLnhtbFBLAQItABQABgAIAAAAIQBR&#10;YUTk3wAAAAoBAAAPAAAAAAAAAAAAAAAAABQFAABkcnMvZG93bnJldi54bWxQSwUGAAAAAAQABADz&#10;AAAAIAYAAAAA&#10;" fillcolor="#bdd7ee" stroked="f" strokeweight=".5pt">
                <v:stroke joinstyle="miter"/>
                <v:textbox inset="1mm,1mm,1mm,1mm">
                  <w:txbxContent>
                    <w:p w:rsidR="003D3988" w:rsidRPr="003D3988" w:rsidRDefault="003D3988" w:rsidP="003D3988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  <w:p w:rsidR="003D3988" w:rsidRPr="003D3988" w:rsidRDefault="003D3988" w:rsidP="003D3988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 w:rsidRP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・令和４</w:t>
                      </w:r>
                      <w:r w:rsidRP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年11月30日</w:t>
                      </w:r>
                      <w:r w:rsidRP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（水）実施</w:t>
                      </w:r>
                    </w:p>
                    <w:p w:rsidR="003D3988" w:rsidRPr="003D3988" w:rsidRDefault="003D3988" w:rsidP="003D3988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</w:pPr>
                      <w:r w:rsidRP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・ICT</w:t>
                      </w:r>
                      <w:r w:rsidRP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活用</w:t>
                      </w:r>
                      <w:r w:rsidRP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重点校を</w:t>
                      </w:r>
                      <w:r w:rsidRP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はじめとする各学校の</w:t>
                      </w:r>
                      <w:r w:rsidRP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これまでの活用の成果を広く伝えるとともに、有識者に</w:t>
                      </w:r>
                      <w:r w:rsidRPr="003D3988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</w:rPr>
                        <w:t>よる講演やシンポジウムを通して、</w:t>
                      </w:r>
                      <w:r w:rsidRP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今後の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ICTの</w:t>
                      </w:r>
                      <w:r w:rsidRPr="003D3988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</w:rPr>
                        <w:t>有効的な活用と児童・生徒の育成について考える契機とする。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D3988">
        <w:rPr>
          <w:rFonts w:ascii="BIZ UDP明朝 Medium" w:eastAsia="BIZ UDP明朝 Medium" w:hAnsi="BIZ UDP明朝 Medium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9A22CE" wp14:editId="0F36050B">
                <wp:simplePos x="0" y="0"/>
                <wp:positionH relativeFrom="margin">
                  <wp:posOffset>4972050</wp:posOffset>
                </wp:positionH>
                <wp:positionV relativeFrom="paragraph">
                  <wp:posOffset>38100</wp:posOffset>
                </wp:positionV>
                <wp:extent cx="1691640" cy="215900"/>
                <wp:effectExtent l="0" t="0" r="381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3988" w:rsidRPr="003D3988" w:rsidRDefault="003D3988" w:rsidP="003D398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1"/>
                              </w:rPr>
                            </w:pPr>
                            <w:r w:rsidRPr="003D3988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1"/>
                              </w:rPr>
                              <w:t>ICT</w:t>
                            </w:r>
                            <w:r w:rsidRPr="003D398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1"/>
                              </w:rPr>
                              <w:t>シンポジウム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A22CE" id="角丸四角形 11" o:spid="_x0000_s1057" style="position:absolute;left:0;text-align:left;margin-left:391.5pt;margin-top:3pt;width:133.2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5AbwIAALkEAAAOAAAAZHJzL2Uyb0RvYy54bWysVEtu2zAQ3RfoHQjuG0lOqyZG5MBN4KJA&#10;kARNiqxpirRV8NchbSk9RrbZddMrZNPbNECP0SElO+5nVXRDzXA+nHlvRkfHnVZkLcA31lS02Msp&#10;EYbbujGLin64nr04oMQHZmqmrBEVvRWeHk+ePztq3ViM7NKqWgDBJMaPW1fRZQhunGWeL4Vmfs86&#10;YdAoLWgWUIVFVgNrMbtW2SjPy6y1UDuwXHiPt6e9kU5SfikFDxdSehGIqijWFtIJ6ZzHM5scsfEC&#10;mFs2fCiD/UMVmjUGH92mOmWBkRU0f6TSDQfrrQx73OrMStlwkXrAbor8t26ulsyJ1AuC490WJv//&#10;0vLz9SWQpkbuCkoM08jRj6933x8eHu/vUXj89oWgBWFqnR+j95W7hEHzKMaeOwk6frEb0iVob7fQ&#10;ii4QjpdFeViUL5EBjrZR8eowT9hnT9EOfHgrrCZRqCjYlanfI38JVrY+8yHhWw9FsvojJVIrZGvN&#10;FCnKsnwdy8SMgzNKm5wx0lvV1LNGqaTAYn6igGAolpq/yWebcn5xUyY6GxvD+tz9jUiThSXFywhM&#10;D0WUQjfvEp77W9Tmtr5FkMH20+cdnzXY4xnz4ZIBNoCw4AqFCzyksm1F7SBRsrTw+W/30R+nAK2U&#10;tDi+FfWfVgwEJeqdwfnYL3NEmISkFAdJgV3LfNdiVvrEIhI4AlhdEjEYgtqIEqy+wU2bxlfRxAzH&#10;tyvKA2yUk9CvFe4qF9NpcsMZdyycmSvHY/IIZqTkurth4AaiA47Iud2M+sBeD/aTb0/DdBWsbLag&#10;97gODOB+JPKHXY4LuKsnr6c/zuQnAAAA//8DAFBLAwQUAAYACAAAACEAXt7xCOAAAAAJAQAADwAA&#10;AGRycy9kb3ducmV2LnhtbEyPwU7DMBBE70j8g7VI3KgNRKVNs6lQpCqFQwWlH+DGSxI1XofYbQNf&#10;j3uC02g1q5k32XK0nTjR4FvHCPcTBYK4cqblGmH3sbqbgfBBs9GdY0L4Jg/L/Poq06lxZ36n0zbU&#10;IoawTzVCE0KfSumrhqz2E9cTR+/TDVaHeA61NIM+x3DbyQelptLqlmNDo3sqGqoO26NFKNflendI&#10;Xgr31pY/hfui15XeIN7ejM8LEIHG8PcMF/yIDnlk2rsjGy86hKfZY9wSEKZRLr5K5gmIPUKiFMg8&#10;k/8X5L8AAAD//wMAUEsBAi0AFAAGAAgAAAAhALaDOJL+AAAA4QEAABMAAAAAAAAAAAAAAAAAAAAA&#10;AFtDb250ZW50X1R5cGVzXS54bWxQSwECLQAUAAYACAAAACEAOP0h/9YAAACUAQAACwAAAAAAAAAA&#10;AAAAAAAvAQAAX3JlbHMvLnJlbHNQSwECLQAUAAYACAAAACEA0GmOQG8CAAC5BAAADgAAAAAAAAAA&#10;AAAAAAAuAgAAZHJzL2Uyb0RvYy54bWxQSwECLQAUAAYACAAAACEAXt7xCOAAAAAJAQAADwAAAAAA&#10;AAAAAAAAAADJBAAAZHJzL2Rvd25yZXYueG1sUEsFBgAAAAAEAAQA8wAAANYFAAAAAA==&#10;" fillcolor="#00b0f0" stroked="f">
                <v:textbox inset="1mm,.5mm,1mm,.5mm">
                  <w:txbxContent>
                    <w:p w:rsidR="003D3988" w:rsidRPr="003D3988" w:rsidRDefault="003D3988" w:rsidP="003D3988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1"/>
                        </w:rPr>
                      </w:pPr>
                      <w:r w:rsidRPr="003D3988">
                        <w:rPr>
                          <w:rFonts w:ascii="メイリオ" w:eastAsia="メイリオ" w:hAnsi="メイリオ"/>
                          <w:color w:val="FFFFFF" w:themeColor="background1"/>
                          <w:sz w:val="21"/>
                        </w:rPr>
                        <w:t>ICT</w:t>
                      </w:r>
                      <w:r w:rsidRPr="003D3988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1"/>
                        </w:rPr>
                        <w:t>シンポジウム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A1467"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097E4B" wp14:editId="633EABEE">
                <wp:simplePos x="0" y="0"/>
                <wp:positionH relativeFrom="margin">
                  <wp:posOffset>5006975</wp:posOffset>
                </wp:positionH>
                <wp:positionV relativeFrom="paragraph">
                  <wp:posOffset>927100</wp:posOffset>
                </wp:positionV>
                <wp:extent cx="1691640" cy="215900"/>
                <wp:effectExtent l="0" t="0" r="381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BC167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765" w:rsidRPr="004D7141" w:rsidRDefault="00032DA3" w:rsidP="004D714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1"/>
                                <w:szCs w:val="24"/>
                              </w:rPr>
                            </w:pPr>
                            <w:r w:rsidRPr="004D7141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1"/>
                                <w:szCs w:val="24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97E4B" id="角丸四角形 30" o:spid="_x0000_s1058" style="position:absolute;left:0;text-align:left;margin-left:394.25pt;margin-top:73pt;width:133.2pt;height:17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xAbwIAALkEAAAOAAAAZHJzL2Uyb0RvYy54bWysVM1u2zAMvg/YOwi6r47b1WuDOkWWosOA&#10;oi3WDj0rspx4kESNUmJ3j7Frb7vsFXrZ26zAHmOU7KTdz2nYRSZF8hP5kfTRcWc0Wyv0DdiS5zsj&#10;zpSVUDV2UfL316cvDjjzQdhKaLCq5LfK8+PJ82dHrRurXViCrhQyArF+3LqSL0Nw4yzzcqmM8Dvg&#10;lCVjDWhEIBUXWYWiJXSjs93RqMhawMohSOU93Z70Rj5J+HWtZLioa68C0yWn3EI6MZ3zeGaTIzFe&#10;oHDLRg5piH/IwojG0qNbqBMRBFth8weUaSSChzrsSDAZ1HUjVaqBqslHv1VztRROpVqIHO+2NPn/&#10;ByvP15fImqrke0SPFYZ69OPr5+/39w93dyQ8fPvCyEI0tc6PyfvKXeKgeRJjzV2NJn6pGtYlam+3&#10;1KouMEmXeXGYFy/pCUm23Xz/cJRAs8dohz68UWBYFEqOsLLVO+pfolWsz3xI/FZDkqL6wFltNHVr&#10;LTTLi6J4FdMkxMGZpA1mjPSgm+q00TopuJjPNDIKLfnB61m+Df7FTdvobCGG9dj9jUqTRSnFy0hM&#10;T0WUQjfvej73N6zNobolkhH66fNOnjZU45nw4VIgFUC00AqFCzpqDW3JYZA4WwJ++tt99KcpICtn&#10;LY1vyf3HlUDFmX5raT72ihExzEJS8oOk4FPL/KnFrswMiImcltXJJFIwBr0RawRzQ5s2ja+SSVhJ&#10;b5dcBtwos9CvFe2qVNNpcqMZdyKc2SsnI3gkM7bkursR6IZGBxqRc9iM+tC9nuxH374N01WAutmS&#10;3vM6dID2IzV/2OW4gE/15PX4x5n8BAAA//8DAFBLAwQUAAYACAAAACEASm5Pa+EAAAAMAQAADwAA&#10;AGRycy9kb3ducmV2LnhtbEyPUUvDMBSF3wX/Q7iCL+ISdZuxNh0qDARR2BT0MWtiU5rclCbr6r/3&#10;7knf7uF8nHtOuZqCZ6MdUhtRwdVMALNYR9Nio+DjfX0pgaWs0Wgf0Sr4sQlW1elJqQsTD7ix4zY3&#10;jEIwFVqBy7kvOE+1s0GnWewtkvcdh6AzyaHhZtAHCg+eXwux5EG3SB+c7u2Ts3W33QcF66Z7kd1r&#10;9JtP94jdjXv7eh4vlDo/mx7ugWU75T8YjvWpOlTUaRf3aBLzCm6lXBBKxnxJo46EWMzvgO3okkIA&#10;r0r+f0T1CwAA//8DAFBLAQItABQABgAIAAAAIQC2gziS/gAAAOEBAAATAAAAAAAAAAAAAAAAAAAA&#10;AABbQ29udGVudF9UeXBlc10ueG1sUEsBAi0AFAAGAAgAAAAhADj9If/WAAAAlAEAAAsAAAAAAAAA&#10;AAAAAAAALwEAAF9yZWxzLy5yZWxzUEsBAi0AFAAGAAgAAAAhAIR3bEBvAgAAuQQAAA4AAAAAAAAA&#10;AAAAAAAALgIAAGRycy9lMm9Eb2MueG1sUEsBAi0AFAAGAAgAAAAhAEpuT2vhAAAADAEAAA8AAAAA&#10;AAAAAAAAAAAAyQQAAGRycy9kb3ducmV2LnhtbFBLBQYAAAAABAAEAPMAAADXBQAAAAA=&#10;" fillcolor="#8bc167" stroked="f">
                <v:textbox inset="1mm,.5mm,1mm,.5mm">
                  <w:txbxContent>
                    <w:p w:rsidR="009A2765" w:rsidRPr="004D7141" w:rsidRDefault="00032DA3" w:rsidP="004D7141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1"/>
                          <w:szCs w:val="24"/>
                        </w:rPr>
                      </w:pPr>
                      <w:r w:rsidRPr="004D7141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1"/>
                          <w:szCs w:val="24"/>
                        </w:rPr>
                        <w:t>その他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6B40" w:rsidRDefault="00FA6B40">
      <w:pPr>
        <w:rPr>
          <w:rFonts w:ascii="BIZ UDP明朝 Medium" w:eastAsia="BIZ UDP明朝 Medium" w:hAnsi="BIZ UDP明朝 Medium"/>
          <w:sz w:val="21"/>
        </w:rPr>
      </w:pPr>
    </w:p>
    <w:p w:rsidR="00FA6B40" w:rsidRDefault="00FA6B40">
      <w:pPr>
        <w:rPr>
          <w:rFonts w:ascii="BIZ UDP明朝 Medium" w:eastAsia="BIZ UDP明朝 Medium" w:hAnsi="BIZ UDP明朝 Medium"/>
          <w:sz w:val="21"/>
        </w:rPr>
      </w:pPr>
    </w:p>
    <w:p w:rsidR="00FA6B40" w:rsidRDefault="00FA6B40">
      <w:pPr>
        <w:rPr>
          <w:rFonts w:ascii="BIZ UDP明朝 Medium" w:eastAsia="BIZ UDP明朝 Medium" w:hAnsi="BIZ UDP明朝 Medium"/>
          <w:sz w:val="21"/>
        </w:rPr>
      </w:pPr>
    </w:p>
    <w:p w:rsidR="00FA6B40" w:rsidRDefault="00FA6B40">
      <w:pPr>
        <w:rPr>
          <w:rFonts w:ascii="BIZ UDP明朝 Medium" w:eastAsia="BIZ UDP明朝 Medium" w:hAnsi="BIZ UDP明朝 Medium"/>
          <w:sz w:val="21"/>
        </w:rPr>
      </w:pPr>
    </w:p>
    <w:p w:rsidR="00FA6B40" w:rsidRDefault="00FA6B40">
      <w:pPr>
        <w:rPr>
          <w:rFonts w:ascii="BIZ UDP明朝 Medium" w:eastAsia="BIZ UDP明朝 Medium" w:hAnsi="BIZ UDP明朝 Medium"/>
          <w:sz w:val="21"/>
        </w:rPr>
      </w:pPr>
    </w:p>
    <w:p w:rsidR="00FA6B40" w:rsidRDefault="00FA6B40">
      <w:pPr>
        <w:rPr>
          <w:rFonts w:ascii="BIZ UDP明朝 Medium" w:eastAsia="BIZ UDP明朝 Medium" w:hAnsi="BIZ UDP明朝 Medium"/>
          <w:sz w:val="21"/>
        </w:rPr>
      </w:pPr>
    </w:p>
    <w:p w:rsidR="00BA4B3C" w:rsidRDefault="00BA4B3C">
      <w:pPr>
        <w:rPr>
          <w:rFonts w:ascii="BIZ UDP明朝 Medium" w:eastAsia="BIZ UDP明朝 Medium" w:hAnsi="BIZ UDP明朝 Medium"/>
          <w:sz w:val="21"/>
        </w:rPr>
      </w:pPr>
    </w:p>
    <w:sectPr w:rsidR="00BA4B3C" w:rsidSect="00E04C90">
      <w:pgSz w:w="16838" w:h="11906" w:orient="landscape" w:code="9"/>
      <w:pgMar w:top="680" w:right="680" w:bottom="680" w:left="680" w:header="34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96D" w:rsidRDefault="0026296D" w:rsidP="0026296D">
      <w:r>
        <w:separator/>
      </w:r>
    </w:p>
  </w:endnote>
  <w:endnote w:type="continuationSeparator" w:id="0">
    <w:p w:rsidR="0026296D" w:rsidRDefault="0026296D" w:rsidP="00262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altName w:val="Microsoft JhengHei Light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altName w:val="ＭＳ 明朝"/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96D" w:rsidRDefault="0026296D" w:rsidP="0026296D">
      <w:r>
        <w:separator/>
      </w:r>
    </w:p>
  </w:footnote>
  <w:footnote w:type="continuationSeparator" w:id="0">
    <w:p w:rsidR="0026296D" w:rsidRDefault="0026296D" w:rsidP="002629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GA1Lsh7MUm89ePpAnE3cii4UqFTyYjk48cRejbCa0Y74CKdXE7we2v1gydVRLliJcLBkzr/5rl/beozFbLM1eA==" w:salt="ux8nNg/s/JDK/+vAO9jy8Q==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554"/>
    <w:rsid w:val="00007554"/>
    <w:rsid w:val="00012C24"/>
    <w:rsid w:val="00032DA3"/>
    <w:rsid w:val="00036286"/>
    <w:rsid w:val="00055FA6"/>
    <w:rsid w:val="00064F73"/>
    <w:rsid w:val="00081EDB"/>
    <w:rsid w:val="00084570"/>
    <w:rsid w:val="00095814"/>
    <w:rsid w:val="000C37EE"/>
    <w:rsid w:val="000D203A"/>
    <w:rsid w:val="000E791F"/>
    <w:rsid w:val="00100C77"/>
    <w:rsid w:val="00102770"/>
    <w:rsid w:val="0011703F"/>
    <w:rsid w:val="001231D9"/>
    <w:rsid w:val="001265A8"/>
    <w:rsid w:val="001330EF"/>
    <w:rsid w:val="0018247C"/>
    <w:rsid w:val="00195363"/>
    <w:rsid w:val="001C0E2D"/>
    <w:rsid w:val="001F33DE"/>
    <w:rsid w:val="00205BBB"/>
    <w:rsid w:val="00206607"/>
    <w:rsid w:val="002614D2"/>
    <w:rsid w:val="0026296D"/>
    <w:rsid w:val="002A052E"/>
    <w:rsid w:val="002C532E"/>
    <w:rsid w:val="002D01F2"/>
    <w:rsid w:val="002F2FBD"/>
    <w:rsid w:val="00311741"/>
    <w:rsid w:val="00311E1A"/>
    <w:rsid w:val="0032105F"/>
    <w:rsid w:val="00331869"/>
    <w:rsid w:val="00331D70"/>
    <w:rsid w:val="00342BF6"/>
    <w:rsid w:val="00355911"/>
    <w:rsid w:val="003701D8"/>
    <w:rsid w:val="003910DE"/>
    <w:rsid w:val="00391FAE"/>
    <w:rsid w:val="003950A1"/>
    <w:rsid w:val="00397ECE"/>
    <w:rsid w:val="003A1467"/>
    <w:rsid w:val="003B63D0"/>
    <w:rsid w:val="003D3988"/>
    <w:rsid w:val="003D5A55"/>
    <w:rsid w:val="003D62DD"/>
    <w:rsid w:val="003E382E"/>
    <w:rsid w:val="003F2544"/>
    <w:rsid w:val="004174E8"/>
    <w:rsid w:val="0043485B"/>
    <w:rsid w:val="00436450"/>
    <w:rsid w:val="00491283"/>
    <w:rsid w:val="004A091F"/>
    <w:rsid w:val="004C4C52"/>
    <w:rsid w:val="004D7141"/>
    <w:rsid w:val="004F3AE1"/>
    <w:rsid w:val="00524774"/>
    <w:rsid w:val="005460EF"/>
    <w:rsid w:val="005562C6"/>
    <w:rsid w:val="005638A7"/>
    <w:rsid w:val="0057357B"/>
    <w:rsid w:val="00595AA0"/>
    <w:rsid w:val="005A27ED"/>
    <w:rsid w:val="005C6EF1"/>
    <w:rsid w:val="005E762E"/>
    <w:rsid w:val="00615CFA"/>
    <w:rsid w:val="0065222C"/>
    <w:rsid w:val="006638D1"/>
    <w:rsid w:val="0066643E"/>
    <w:rsid w:val="00680D65"/>
    <w:rsid w:val="00685E97"/>
    <w:rsid w:val="006B4273"/>
    <w:rsid w:val="006B6A33"/>
    <w:rsid w:val="006D2E94"/>
    <w:rsid w:val="006F6017"/>
    <w:rsid w:val="0070027B"/>
    <w:rsid w:val="007006F2"/>
    <w:rsid w:val="0070200F"/>
    <w:rsid w:val="00714527"/>
    <w:rsid w:val="00740012"/>
    <w:rsid w:val="00750CF1"/>
    <w:rsid w:val="0077106F"/>
    <w:rsid w:val="00790569"/>
    <w:rsid w:val="007A6530"/>
    <w:rsid w:val="007C1D51"/>
    <w:rsid w:val="0080387C"/>
    <w:rsid w:val="0081316B"/>
    <w:rsid w:val="00847D17"/>
    <w:rsid w:val="008558ED"/>
    <w:rsid w:val="0088362A"/>
    <w:rsid w:val="008F6F26"/>
    <w:rsid w:val="0090555F"/>
    <w:rsid w:val="0092385A"/>
    <w:rsid w:val="009376E4"/>
    <w:rsid w:val="0094034E"/>
    <w:rsid w:val="009413CC"/>
    <w:rsid w:val="00967B81"/>
    <w:rsid w:val="009A2765"/>
    <w:rsid w:val="009B781E"/>
    <w:rsid w:val="009D34DD"/>
    <w:rsid w:val="009E4B41"/>
    <w:rsid w:val="00A0220C"/>
    <w:rsid w:val="00A621D8"/>
    <w:rsid w:val="00A73E2D"/>
    <w:rsid w:val="00AA6C75"/>
    <w:rsid w:val="00AB3BCF"/>
    <w:rsid w:val="00AC350E"/>
    <w:rsid w:val="00AE3257"/>
    <w:rsid w:val="00B24E4D"/>
    <w:rsid w:val="00B3352A"/>
    <w:rsid w:val="00B61A59"/>
    <w:rsid w:val="00B71FEF"/>
    <w:rsid w:val="00B80734"/>
    <w:rsid w:val="00B85488"/>
    <w:rsid w:val="00BA4B3C"/>
    <w:rsid w:val="00C16C33"/>
    <w:rsid w:val="00C540F3"/>
    <w:rsid w:val="00C71F02"/>
    <w:rsid w:val="00C77ED3"/>
    <w:rsid w:val="00C85364"/>
    <w:rsid w:val="00CA38B8"/>
    <w:rsid w:val="00CD0D71"/>
    <w:rsid w:val="00CE2AB8"/>
    <w:rsid w:val="00D17CDC"/>
    <w:rsid w:val="00D23A17"/>
    <w:rsid w:val="00D3433F"/>
    <w:rsid w:val="00D62007"/>
    <w:rsid w:val="00DC76FB"/>
    <w:rsid w:val="00E019E7"/>
    <w:rsid w:val="00E0393F"/>
    <w:rsid w:val="00E04C90"/>
    <w:rsid w:val="00E2113D"/>
    <w:rsid w:val="00E65B04"/>
    <w:rsid w:val="00E822A7"/>
    <w:rsid w:val="00E925A6"/>
    <w:rsid w:val="00EC09AF"/>
    <w:rsid w:val="00F1351D"/>
    <w:rsid w:val="00F135AB"/>
    <w:rsid w:val="00F32035"/>
    <w:rsid w:val="00F758AC"/>
    <w:rsid w:val="00F83C0B"/>
    <w:rsid w:val="00F86F29"/>
    <w:rsid w:val="00FA64B1"/>
    <w:rsid w:val="00FA6B40"/>
    <w:rsid w:val="00FF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9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296D"/>
  </w:style>
  <w:style w:type="paragraph" w:styleId="a5">
    <w:name w:val="footer"/>
    <w:basedOn w:val="a"/>
    <w:link w:val="a6"/>
    <w:uiPriority w:val="99"/>
    <w:unhideWhenUsed/>
    <w:rsid w:val="002629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296D"/>
  </w:style>
  <w:style w:type="paragraph" w:styleId="a7">
    <w:name w:val="Balloon Text"/>
    <w:basedOn w:val="a"/>
    <w:link w:val="a8"/>
    <w:uiPriority w:val="99"/>
    <w:semiHidden/>
    <w:unhideWhenUsed/>
    <w:rsid w:val="00123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231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4DE9D-7D37-465B-84AA-F89B4C65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91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2022-10-26T01:14:00Z</dcterms:created>
  <dcterms:modified xsi:type="dcterms:W3CDTF">2022-10-26T05:56:00Z</dcterms:modified>
</cp:coreProperties>
</file>